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7F83C" w14:textId="60A34CC3" w:rsidR="006746A4" w:rsidRPr="002B785F" w:rsidRDefault="006746A4" w:rsidP="006746A4">
      <w:pPr>
        <w:pStyle w:val="Ttulo1"/>
        <w:rPr>
          <w:rFonts w:asciiTheme="minorHAnsi" w:eastAsia="Times New Roman" w:hAnsiTheme="minorHAnsi" w:cstheme="minorHAnsi"/>
          <w:lang w:eastAsia="es-ES"/>
        </w:rPr>
      </w:pPr>
      <w:bookmarkStart w:id="0" w:name="_Hlk59540956"/>
      <w:r w:rsidRPr="002B785F">
        <w:rPr>
          <w:rFonts w:asciiTheme="minorHAnsi" w:eastAsia="Times New Roman" w:hAnsiTheme="minorHAnsi" w:cstheme="minorHAnsi"/>
          <w:lang w:eastAsia="es-ES"/>
        </w:rPr>
        <w:t>Formulario para la Formulación de Proyectos</w:t>
      </w:r>
    </w:p>
    <w:p w14:paraId="49E7F921" w14:textId="2041D565" w:rsidR="006746A4" w:rsidRPr="002B785F" w:rsidRDefault="006746A4" w:rsidP="006746A4">
      <w:pPr>
        <w:pStyle w:val="Subttulo"/>
        <w:rPr>
          <w:rFonts w:eastAsia="Times New Roman" w:cstheme="minorHAnsi"/>
          <w:lang w:eastAsia="es-ES"/>
        </w:rPr>
      </w:pPr>
      <w:r w:rsidRPr="002B785F">
        <w:rPr>
          <w:rFonts w:eastAsia="Times New Roman" w:cstheme="minorHAnsi"/>
          <w:lang w:eastAsia="es-ES"/>
        </w:rPr>
        <w:t>Fondo de Innovación de Educación Parvularia 2022</w:t>
      </w:r>
      <w:r w:rsidRPr="002B785F">
        <w:rPr>
          <w:rFonts w:eastAsia="Times New Roman" w:cstheme="minorHAnsi"/>
          <w:lang w:eastAsia="es-ES"/>
        </w:rPr>
        <w:t xml:space="preserve"> – Niveles de Transición</w:t>
      </w:r>
    </w:p>
    <w:p w14:paraId="651487B8" w14:textId="77777777" w:rsidR="006746A4" w:rsidRPr="002B785F" w:rsidRDefault="006746A4" w:rsidP="006746A4">
      <w:pPr>
        <w:rPr>
          <w:rFonts w:cstheme="minorHAnsi"/>
        </w:rPr>
      </w:pPr>
    </w:p>
    <w:p w14:paraId="72AAE166" w14:textId="3FC0DE14" w:rsidR="006746A4" w:rsidRPr="002B785F" w:rsidRDefault="006746A4" w:rsidP="006746A4">
      <w:pPr>
        <w:pStyle w:val="Ttulo2"/>
        <w:rPr>
          <w:rFonts w:asciiTheme="minorHAnsi" w:hAnsiTheme="minorHAnsi" w:cstheme="minorHAnsi"/>
        </w:rPr>
      </w:pPr>
      <w:r w:rsidRPr="002B785F">
        <w:rPr>
          <w:rFonts w:asciiTheme="minorHAnsi" w:hAnsiTheme="minorHAnsi" w:cstheme="minorHAnsi"/>
        </w:rPr>
        <w:t>IDENTIFICACIÓN DEL ESTABLECIMIENTO EDUCATIVO</w:t>
      </w:r>
    </w:p>
    <w:p w14:paraId="2095EA76" w14:textId="77777777" w:rsidR="006746A4" w:rsidRPr="002B785F" w:rsidRDefault="006746A4" w:rsidP="006746A4">
      <w:pPr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2737"/>
      </w:tblGrid>
      <w:tr w:rsidR="006746A4" w:rsidRPr="002B785F" w14:paraId="26CCAFAA" w14:textId="77777777" w:rsidTr="006746A4">
        <w:tc>
          <w:tcPr>
            <w:tcW w:w="6091" w:type="dxa"/>
          </w:tcPr>
          <w:p w14:paraId="325073A1" w14:textId="77777777" w:rsidR="006746A4" w:rsidRPr="002B785F" w:rsidRDefault="006746A4" w:rsidP="006746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785F">
              <w:rPr>
                <w:rFonts w:asciiTheme="minorHAnsi" w:hAnsiTheme="minorHAnsi" w:cstheme="minorHAnsi"/>
                <w:sz w:val="22"/>
                <w:szCs w:val="22"/>
              </w:rPr>
              <w:t>Nombre del establecimiento educativo</w:t>
            </w:r>
          </w:p>
        </w:tc>
        <w:tc>
          <w:tcPr>
            <w:tcW w:w="2737" w:type="dxa"/>
          </w:tcPr>
          <w:p w14:paraId="5370BB42" w14:textId="78FD7295" w:rsidR="006746A4" w:rsidRPr="002B785F" w:rsidRDefault="006746A4" w:rsidP="006746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785F">
              <w:rPr>
                <w:rFonts w:asciiTheme="minorHAnsi" w:hAnsiTheme="minorHAnsi" w:cstheme="minorHAnsi"/>
                <w:sz w:val="22"/>
                <w:szCs w:val="22"/>
              </w:rPr>
              <w:t>RBD</w:t>
            </w:r>
            <w:r w:rsidRPr="002B785F">
              <w:rPr>
                <w:rFonts w:asciiTheme="minorHAnsi" w:hAnsiTheme="minorHAnsi" w:cstheme="minorHAnsi"/>
                <w:sz w:val="22"/>
                <w:szCs w:val="22"/>
              </w:rPr>
              <w:t xml:space="preserve"> (sin guion ni digito verificador)</w:t>
            </w:r>
          </w:p>
        </w:tc>
      </w:tr>
      <w:tr w:rsidR="006746A4" w:rsidRPr="002B785F" w14:paraId="38C6CB63" w14:textId="77777777" w:rsidTr="006746A4">
        <w:tc>
          <w:tcPr>
            <w:tcW w:w="6091" w:type="dxa"/>
          </w:tcPr>
          <w:p w14:paraId="157BDAB0" w14:textId="77777777" w:rsidR="006746A4" w:rsidRPr="002B785F" w:rsidRDefault="006746A4" w:rsidP="00674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7" w:type="dxa"/>
          </w:tcPr>
          <w:p w14:paraId="4B8141D1" w14:textId="77777777" w:rsidR="006746A4" w:rsidRPr="002B785F" w:rsidRDefault="006746A4" w:rsidP="00674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757459" w14:textId="77777777" w:rsidR="006746A4" w:rsidRPr="002B785F" w:rsidRDefault="006746A4" w:rsidP="006746A4">
      <w:pPr>
        <w:rPr>
          <w:rFonts w:cstheme="minorHAnsi"/>
        </w:rPr>
      </w:pPr>
      <w:r w:rsidRPr="002B785F">
        <w:rPr>
          <w:rFonts w:cstheme="minorHAnsi"/>
        </w:rPr>
        <w:t xml:space="preserve"> </w:t>
      </w:r>
    </w:p>
    <w:p w14:paraId="5DFD5CF0" w14:textId="014121E3" w:rsidR="006746A4" w:rsidRPr="002B785F" w:rsidRDefault="006746A4" w:rsidP="006746A4">
      <w:pPr>
        <w:rPr>
          <w:rFonts w:cstheme="minorHAnsi"/>
        </w:rPr>
      </w:pPr>
      <w:r w:rsidRPr="002B785F">
        <w:rPr>
          <w:rFonts w:cstheme="minorHAnsi"/>
        </w:rPr>
        <w:t>Nivel educativo al que está dirigido</w:t>
      </w:r>
      <w:r w:rsidRPr="002B785F">
        <w:rPr>
          <w:rFonts w:cstheme="minorHAnsi"/>
        </w:rPr>
        <w:t xml:space="preserve"> (escriba una X en la opción seleccionada)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746A4" w:rsidRPr="002B785F" w14:paraId="0806E830" w14:textId="77777777" w:rsidTr="00013D7F">
        <w:tc>
          <w:tcPr>
            <w:tcW w:w="4414" w:type="dxa"/>
          </w:tcPr>
          <w:p w14:paraId="5BE33E86" w14:textId="77777777" w:rsidR="006746A4" w:rsidRPr="002B785F" w:rsidRDefault="006746A4" w:rsidP="006746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785F">
              <w:rPr>
                <w:rFonts w:asciiTheme="minorHAnsi" w:hAnsiTheme="minorHAnsi" w:cstheme="minorHAnsi"/>
                <w:sz w:val="22"/>
                <w:szCs w:val="22"/>
              </w:rPr>
              <w:t>Nivel Transición 1</w:t>
            </w:r>
          </w:p>
        </w:tc>
        <w:tc>
          <w:tcPr>
            <w:tcW w:w="4414" w:type="dxa"/>
          </w:tcPr>
          <w:p w14:paraId="37E284A1" w14:textId="77777777" w:rsidR="006746A4" w:rsidRPr="002B785F" w:rsidRDefault="006746A4" w:rsidP="00674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46A4" w:rsidRPr="002B785F" w14:paraId="394BD29D" w14:textId="77777777" w:rsidTr="00013D7F">
        <w:tc>
          <w:tcPr>
            <w:tcW w:w="4414" w:type="dxa"/>
          </w:tcPr>
          <w:p w14:paraId="0C0628CC" w14:textId="77777777" w:rsidR="006746A4" w:rsidRPr="002B785F" w:rsidRDefault="006746A4" w:rsidP="006746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785F">
              <w:rPr>
                <w:rFonts w:asciiTheme="minorHAnsi" w:hAnsiTheme="minorHAnsi" w:cstheme="minorHAnsi"/>
                <w:sz w:val="22"/>
                <w:szCs w:val="22"/>
              </w:rPr>
              <w:t>Nivel Transición 2</w:t>
            </w:r>
          </w:p>
        </w:tc>
        <w:tc>
          <w:tcPr>
            <w:tcW w:w="4414" w:type="dxa"/>
          </w:tcPr>
          <w:p w14:paraId="6357C5CA" w14:textId="77777777" w:rsidR="006746A4" w:rsidRPr="002B785F" w:rsidRDefault="006746A4" w:rsidP="00674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46A4" w:rsidRPr="002B785F" w14:paraId="6B2301C8" w14:textId="77777777" w:rsidTr="00013D7F">
        <w:tc>
          <w:tcPr>
            <w:tcW w:w="4414" w:type="dxa"/>
          </w:tcPr>
          <w:p w14:paraId="2CDBB105" w14:textId="77777777" w:rsidR="006746A4" w:rsidRPr="002B785F" w:rsidRDefault="006746A4" w:rsidP="006746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785F">
              <w:rPr>
                <w:rFonts w:asciiTheme="minorHAnsi" w:hAnsiTheme="minorHAnsi" w:cstheme="minorHAnsi"/>
                <w:sz w:val="22"/>
                <w:szCs w:val="22"/>
              </w:rPr>
              <w:t>Ambos niveles de transición</w:t>
            </w:r>
          </w:p>
        </w:tc>
        <w:tc>
          <w:tcPr>
            <w:tcW w:w="4414" w:type="dxa"/>
          </w:tcPr>
          <w:p w14:paraId="0322DA72" w14:textId="77777777" w:rsidR="006746A4" w:rsidRPr="002B785F" w:rsidRDefault="006746A4" w:rsidP="00674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08429B" w14:textId="77777777" w:rsidR="006746A4" w:rsidRPr="002B785F" w:rsidRDefault="006746A4" w:rsidP="006746A4">
      <w:pPr>
        <w:rPr>
          <w:rFonts w:cstheme="minorHAnsi"/>
        </w:rPr>
      </w:pPr>
    </w:p>
    <w:p w14:paraId="0CF002E9" w14:textId="16F99C58" w:rsidR="006746A4" w:rsidRPr="002B785F" w:rsidRDefault="006746A4" w:rsidP="006746A4">
      <w:pPr>
        <w:rPr>
          <w:rFonts w:cstheme="minorHAnsi"/>
        </w:rPr>
      </w:pPr>
      <w:r w:rsidRPr="002B785F">
        <w:rPr>
          <w:rFonts w:cstheme="minorHAnsi"/>
        </w:rPr>
        <w:t>Antecedentes de la encargada/o del proyecto del Establecimiento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746A4" w:rsidRPr="002B785F" w14:paraId="24863401" w14:textId="77777777" w:rsidTr="00013D7F">
        <w:tc>
          <w:tcPr>
            <w:tcW w:w="4414" w:type="dxa"/>
          </w:tcPr>
          <w:p w14:paraId="6EAC6CDF" w14:textId="77777777" w:rsidR="006746A4" w:rsidRPr="002B785F" w:rsidRDefault="006746A4" w:rsidP="006746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785F">
              <w:rPr>
                <w:rFonts w:asciiTheme="minorHAnsi" w:hAnsiTheme="minorHAnsi" w:cstheme="minorHAnsi"/>
                <w:sz w:val="22"/>
                <w:szCs w:val="22"/>
              </w:rPr>
              <w:t>Nombre y apellido</w:t>
            </w:r>
          </w:p>
        </w:tc>
        <w:tc>
          <w:tcPr>
            <w:tcW w:w="4414" w:type="dxa"/>
          </w:tcPr>
          <w:p w14:paraId="67D9AB1C" w14:textId="77777777" w:rsidR="006746A4" w:rsidRPr="002B785F" w:rsidRDefault="006746A4" w:rsidP="00674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46A4" w:rsidRPr="002B785F" w14:paraId="01A502FF" w14:textId="77777777" w:rsidTr="00013D7F">
        <w:tc>
          <w:tcPr>
            <w:tcW w:w="4414" w:type="dxa"/>
          </w:tcPr>
          <w:p w14:paraId="4B85D43E" w14:textId="77777777" w:rsidR="006746A4" w:rsidRPr="002B785F" w:rsidRDefault="006746A4" w:rsidP="006746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785F">
              <w:rPr>
                <w:rFonts w:asciiTheme="minorHAnsi" w:hAnsiTheme="minorHAnsi" w:cstheme="minorHAnsi"/>
                <w:sz w:val="22"/>
                <w:szCs w:val="22"/>
              </w:rPr>
              <w:t>Teléfono de contacto</w:t>
            </w:r>
          </w:p>
        </w:tc>
        <w:tc>
          <w:tcPr>
            <w:tcW w:w="4414" w:type="dxa"/>
          </w:tcPr>
          <w:p w14:paraId="682C2C1B" w14:textId="672FE27B" w:rsidR="006746A4" w:rsidRPr="002B785F" w:rsidRDefault="00924F2D" w:rsidP="006746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785F">
              <w:rPr>
                <w:rFonts w:asciiTheme="minorHAnsi" w:hAnsiTheme="minorHAnsi" w:cstheme="minorHAnsi"/>
                <w:sz w:val="22"/>
                <w:szCs w:val="22"/>
              </w:rPr>
              <w:t>+56 9</w:t>
            </w:r>
          </w:p>
        </w:tc>
      </w:tr>
      <w:tr w:rsidR="006746A4" w:rsidRPr="002B785F" w14:paraId="2E28C994" w14:textId="77777777" w:rsidTr="00013D7F">
        <w:tc>
          <w:tcPr>
            <w:tcW w:w="4414" w:type="dxa"/>
          </w:tcPr>
          <w:p w14:paraId="3270956D" w14:textId="77777777" w:rsidR="006746A4" w:rsidRPr="002B785F" w:rsidRDefault="006746A4" w:rsidP="006746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785F">
              <w:rPr>
                <w:rFonts w:asciiTheme="minorHAnsi" w:hAnsiTheme="minorHAnsi" w:cstheme="minorHAnsi"/>
                <w:sz w:val="22"/>
                <w:szCs w:val="22"/>
              </w:rPr>
              <w:t>Correo electrónico</w:t>
            </w:r>
          </w:p>
        </w:tc>
        <w:tc>
          <w:tcPr>
            <w:tcW w:w="4414" w:type="dxa"/>
          </w:tcPr>
          <w:p w14:paraId="2421578F" w14:textId="1B109BA6" w:rsidR="006746A4" w:rsidRPr="002B785F" w:rsidRDefault="006746A4" w:rsidP="00674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C9EC92" w14:textId="77777777" w:rsidR="006746A4" w:rsidRPr="002B785F" w:rsidRDefault="006746A4" w:rsidP="006746A4">
      <w:pPr>
        <w:rPr>
          <w:rFonts w:cstheme="minorHAnsi"/>
        </w:rPr>
      </w:pPr>
    </w:p>
    <w:p w14:paraId="76858F44" w14:textId="2BA1A894" w:rsidR="006746A4" w:rsidRPr="002B785F" w:rsidRDefault="006746A4" w:rsidP="006746A4">
      <w:pPr>
        <w:rPr>
          <w:rFonts w:cstheme="minorHAnsi"/>
        </w:rPr>
      </w:pPr>
      <w:r w:rsidRPr="002B785F">
        <w:rPr>
          <w:rFonts w:cstheme="minorHAnsi"/>
        </w:rPr>
        <w:t>Antecedentes del encargado/a de rendición de cuentas del SLE</w:t>
      </w:r>
      <w:r w:rsidR="005300EA" w:rsidRPr="002B785F">
        <w:rPr>
          <w:rFonts w:cstheme="minorHAnsi"/>
        </w:rPr>
        <w:t>P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746A4" w:rsidRPr="002B785F" w14:paraId="0A0FCEC8" w14:textId="77777777" w:rsidTr="00013D7F">
        <w:tc>
          <w:tcPr>
            <w:tcW w:w="4414" w:type="dxa"/>
          </w:tcPr>
          <w:p w14:paraId="7CD60D6C" w14:textId="77777777" w:rsidR="006746A4" w:rsidRPr="002B785F" w:rsidRDefault="006746A4" w:rsidP="006746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785F">
              <w:rPr>
                <w:rFonts w:asciiTheme="minorHAnsi" w:hAnsiTheme="minorHAnsi" w:cstheme="minorHAnsi"/>
                <w:sz w:val="22"/>
                <w:szCs w:val="22"/>
              </w:rPr>
              <w:t>Nombre y apellido</w:t>
            </w:r>
          </w:p>
        </w:tc>
        <w:tc>
          <w:tcPr>
            <w:tcW w:w="4414" w:type="dxa"/>
          </w:tcPr>
          <w:p w14:paraId="3ACDF3D4" w14:textId="77777777" w:rsidR="006746A4" w:rsidRPr="002B785F" w:rsidRDefault="006746A4" w:rsidP="00674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46A4" w:rsidRPr="002B785F" w14:paraId="33C0526D" w14:textId="77777777" w:rsidTr="00013D7F">
        <w:tc>
          <w:tcPr>
            <w:tcW w:w="4414" w:type="dxa"/>
          </w:tcPr>
          <w:p w14:paraId="1B7C7C11" w14:textId="77777777" w:rsidR="006746A4" w:rsidRPr="002B785F" w:rsidRDefault="006746A4" w:rsidP="006746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785F">
              <w:rPr>
                <w:rFonts w:asciiTheme="minorHAnsi" w:hAnsiTheme="minorHAnsi" w:cstheme="minorHAnsi"/>
                <w:sz w:val="22"/>
                <w:szCs w:val="22"/>
              </w:rPr>
              <w:t>Teléfono de contacto</w:t>
            </w:r>
          </w:p>
        </w:tc>
        <w:tc>
          <w:tcPr>
            <w:tcW w:w="4414" w:type="dxa"/>
          </w:tcPr>
          <w:p w14:paraId="11B04E80" w14:textId="66FD9FD4" w:rsidR="006746A4" w:rsidRPr="002B785F" w:rsidRDefault="00924F2D" w:rsidP="006746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785F">
              <w:rPr>
                <w:rFonts w:asciiTheme="minorHAnsi" w:hAnsiTheme="minorHAnsi" w:cstheme="minorHAnsi"/>
                <w:sz w:val="22"/>
                <w:szCs w:val="22"/>
              </w:rPr>
              <w:t>+56 9</w:t>
            </w:r>
          </w:p>
        </w:tc>
      </w:tr>
      <w:tr w:rsidR="006746A4" w:rsidRPr="002B785F" w14:paraId="6BF23B35" w14:textId="77777777" w:rsidTr="00013D7F">
        <w:tc>
          <w:tcPr>
            <w:tcW w:w="4414" w:type="dxa"/>
          </w:tcPr>
          <w:p w14:paraId="7426F5D6" w14:textId="77777777" w:rsidR="006746A4" w:rsidRPr="002B785F" w:rsidRDefault="006746A4" w:rsidP="006746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785F">
              <w:rPr>
                <w:rFonts w:asciiTheme="minorHAnsi" w:hAnsiTheme="minorHAnsi" w:cstheme="minorHAnsi"/>
                <w:sz w:val="22"/>
                <w:szCs w:val="22"/>
              </w:rPr>
              <w:t>Correo electrónico</w:t>
            </w:r>
          </w:p>
        </w:tc>
        <w:tc>
          <w:tcPr>
            <w:tcW w:w="4414" w:type="dxa"/>
          </w:tcPr>
          <w:p w14:paraId="15B21592" w14:textId="697C7767" w:rsidR="006746A4" w:rsidRPr="002B785F" w:rsidRDefault="006746A4" w:rsidP="006746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D650CC" w14:textId="77777777" w:rsidR="006746A4" w:rsidRPr="002B785F" w:rsidRDefault="006746A4" w:rsidP="006746A4">
      <w:pPr>
        <w:rPr>
          <w:rFonts w:cstheme="minorHAnsi"/>
        </w:rPr>
      </w:pPr>
    </w:p>
    <w:p w14:paraId="7230F654" w14:textId="575D2D17" w:rsidR="006746A4" w:rsidRPr="002B785F" w:rsidRDefault="00E22901" w:rsidP="006746A4">
      <w:pPr>
        <w:pStyle w:val="Ttulo2"/>
        <w:rPr>
          <w:rFonts w:asciiTheme="minorHAnsi" w:hAnsiTheme="minorHAnsi" w:cstheme="minorHAnsi"/>
        </w:rPr>
      </w:pPr>
      <w:r w:rsidRPr="002B785F">
        <w:rPr>
          <w:rFonts w:asciiTheme="minorHAnsi" w:hAnsiTheme="minorHAnsi" w:cstheme="minorHAnsi"/>
        </w:rPr>
        <w:t>TEMA DEL PROYECTO</w:t>
      </w:r>
    </w:p>
    <w:p w14:paraId="7416A313" w14:textId="77777777" w:rsidR="006746A4" w:rsidRPr="002B785F" w:rsidRDefault="006746A4" w:rsidP="006746A4">
      <w:pPr>
        <w:rPr>
          <w:rFonts w:cstheme="minorHAnsi"/>
        </w:rPr>
      </w:pPr>
    </w:p>
    <w:p w14:paraId="1490ED95" w14:textId="0846D55C" w:rsidR="006746A4" w:rsidRPr="002B785F" w:rsidRDefault="006746A4" w:rsidP="00CA00D2">
      <w:pPr>
        <w:jc w:val="both"/>
        <w:rPr>
          <w:rFonts w:cstheme="minorHAnsi"/>
        </w:rPr>
      </w:pPr>
      <w:r w:rsidRPr="002B785F">
        <w:rPr>
          <w:rFonts w:cstheme="minorHAnsi"/>
        </w:rPr>
        <w:t>E</w:t>
      </w:r>
      <w:r w:rsidRPr="002B785F">
        <w:rPr>
          <w:rFonts w:cstheme="minorHAnsi"/>
        </w:rPr>
        <w:t>sco</w:t>
      </w:r>
      <w:r w:rsidRPr="002B785F">
        <w:rPr>
          <w:rFonts w:cstheme="minorHAnsi"/>
        </w:rPr>
        <w:t>ja</w:t>
      </w:r>
      <w:r w:rsidRPr="002B785F">
        <w:rPr>
          <w:rFonts w:cstheme="minorHAnsi"/>
        </w:rPr>
        <w:t xml:space="preserve"> un tema de los señalados a continuación</w:t>
      </w:r>
      <w:r w:rsidRPr="002B785F">
        <w:rPr>
          <w:rFonts w:cstheme="minorHAnsi"/>
        </w:rPr>
        <w:t xml:space="preserve"> </w:t>
      </w:r>
      <w:r w:rsidRPr="002B785F">
        <w:rPr>
          <w:rFonts w:cstheme="minorHAnsi"/>
        </w:rPr>
        <w:t>(escriba una X en la opción seleccionada)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1178"/>
      </w:tblGrid>
      <w:tr w:rsidR="006746A4" w:rsidRPr="00CA00D2" w14:paraId="6EA32C9A" w14:textId="77777777" w:rsidTr="006746A4">
        <w:tc>
          <w:tcPr>
            <w:tcW w:w="7650" w:type="dxa"/>
          </w:tcPr>
          <w:p w14:paraId="3DA12F1D" w14:textId="2B19BC46" w:rsidR="006746A4" w:rsidRPr="00CA00D2" w:rsidRDefault="006746A4" w:rsidP="006746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00D2">
              <w:rPr>
                <w:rFonts w:asciiTheme="minorHAnsi" w:hAnsiTheme="minorHAnsi" w:cstheme="minorHAnsi"/>
                <w:sz w:val="22"/>
                <w:szCs w:val="22"/>
              </w:rPr>
              <w:t>Temas</w:t>
            </w:r>
          </w:p>
        </w:tc>
        <w:tc>
          <w:tcPr>
            <w:tcW w:w="1178" w:type="dxa"/>
          </w:tcPr>
          <w:p w14:paraId="6B992EBE" w14:textId="487E8901" w:rsidR="006746A4" w:rsidRPr="00CA00D2" w:rsidRDefault="006746A4" w:rsidP="006746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00D2">
              <w:rPr>
                <w:rFonts w:asciiTheme="minorHAnsi" w:hAnsiTheme="minorHAnsi" w:cstheme="minorHAnsi"/>
                <w:sz w:val="22"/>
                <w:szCs w:val="22"/>
              </w:rPr>
              <w:t>Marque con una X</w:t>
            </w:r>
          </w:p>
        </w:tc>
      </w:tr>
      <w:tr w:rsidR="006746A4" w:rsidRPr="002B785F" w14:paraId="60EEF32A" w14:textId="5B73F8F0" w:rsidTr="006746A4">
        <w:tc>
          <w:tcPr>
            <w:tcW w:w="7650" w:type="dxa"/>
          </w:tcPr>
          <w:p w14:paraId="26AD49A5" w14:textId="622B470F" w:rsidR="006746A4" w:rsidRPr="002B785F" w:rsidRDefault="006746A4" w:rsidP="006746A4">
            <w:pPr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eastAsiaTheme="minorHAnsi" w:hAnsiTheme="minorHAnsi" w:cstheme="minorHAnsi"/>
                <w:sz w:val="22"/>
                <w:szCs w:val="22"/>
                <w:lang w:val="es-CL" w:eastAsia="en-US"/>
              </w:rPr>
              <w:t>Fortalecimiento de la asistencia y resguardo de las trayectorias educativas</w:t>
            </w:r>
          </w:p>
        </w:tc>
        <w:tc>
          <w:tcPr>
            <w:tcW w:w="1178" w:type="dxa"/>
          </w:tcPr>
          <w:p w14:paraId="0B21E954" w14:textId="77777777" w:rsidR="006746A4" w:rsidRPr="002B785F" w:rsidRDefault="006746A4" w:rsidP="006746A4">
            <w:pPr>
              <w:rPr>
                <w:rFonts w:asciiTheme="minorHAnsi" w:hAnsiTheme="minorHAnsi" w:cstheme="minorHAnsi"/>
              </w:rPr>
            </w:pPr>
          </w:p>
        </w:tc>
      </w:tr>
      <w:tr w:rsidR="006746A4" w:rsidRPr="002B785F" w14:paraId="1DFF04CB" w14:textId="2F0102B3" w:rsidTr="006746A4">
        <w:tc>
          <w:tcPr>
            <w:tcW w:w="7650" w:type="dxa"/>
          </w:tcPr>
          <w:p w14:paraId="49F38340" w14:textId="792F4AAA" w:rsidR="006746A4" w:rsidRPr="002B785F" w:rsidRDefault="006746A4" w:rsidP="006746A4">
            <w:pPr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eastAsiaTheme="minorHAnsi" w:hAnsiTheme="minorHAnsi" w:cstheme="minorHAnsi"/>
                <w:sz w:val="22"/>
                <w:szCs w:val="22"/>
                <w:lang w:val="es-CL" w:eastAsia="en-US"/>
              </w:rPr>
              <w:t>Promoción del bienestar integral y el desarrollo socioemocional de niños y niñas</w:t>
            </w:r>
          </w:p>
        </w:tc>
        <w:tc>
          <w:tcPr>
            <w:tcW w:w="1178" w:type="dxa"/>
          </w:tcPr>
          <w:p w14:paraId="54D155EE" w14:textId="77777777" w:rsidR="006746A4" w:rsidRPr="002B785F" w:rsidRDefault="006746A4" w:rsidP="006746A4">
            <w:pPr>
              <w:rPr>
                <w:rFonts w:asciiTheme="minorHAnsi" w:hAnsiTheme="minorHAnsi" w:cstheme="minorHAnsi"/>
              </w:rPr>
            </w:pPr>
          </w:p>
        </w:tc>
      </w:tr>
      <w:tr w:rsidR="006746A4" w:rsidRPr="002B785F" w14:paraId="3419AEBF" w14:textId="7DDA818B" w:rsidTr="006746A4">
        <w:tc>
          <w:tcPr>
            <w:tcW w:w="7650" w:type="dxa"/>
          </w:tcPr>
          <w:p w14:paraId="5B67B1B7" w14:textId="6D7812F9" w:rsidR="006746A4" w:rsidRPr="002B785F" w:rsidRDefault="006746A4" w:rsidP="006746A4">
            <w:pPr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eastAsiaTheme="minorHAnsi" w:hAnsiTheme="minorHAnsi" w:cstheme="minorHAnsi"/>
                <w:sz w:val="22"/>
                <w:szCs w:val="22"/>
                <w:lang w:val="es-CL" w:eastAsia="en-US"/>
              </w:rPr>
              <w:t>Inclusión de población migrante e interculturalidad y Sustentabilidad</w:t>
            </w:r>
          </w:p>
        </w:tc>
        <w:tc>
          <w:tcPr>
            <w:tcW w:w="1178" w:type="dxa"/>
          </w:tcPr>
          <w:p w14:paraId="42A8BBE4" w14:textId="77777777" w:rsidR="006746A4" w:rsidRPr="002B785F" w:rsidRDefault="006746A4" w:rsidP="006746A4">
            <w:pPr>
              <w:rPr>
                <w:rFonts w:asciiTheme="minorHAnsi" w:hAnsiTheme="minorHAnsi" w:cstheme="minorHAnsi"/>
              </w:rPr>
            </w:pPr>
          </w:p>
        </w:tc>
      </w:tr>
      <w:tr w:rsidR="006746A4" w:rsidRPr="002B785F" w14:paraId="4C86263D" w14:textId="5E3CE02F" w:rsidTr="006746A4">
        <w:tc>
          <w:tcPr>
            <w:tcW w:w="7650" w:type="dxa"/>
          </w:tcPr>
          <w:p w14:paraId="58519320" w14:textId="5EBC6E82" w:rsidR="006746A4" w:rsidRPr="002B785F" w:rsidRDefault="006746A4" w:rsidP="006746A4">
            <w:pPr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eastAsiaTheme="minorHAnsi" w:hAnsiTheme="minorHAnsi" w:cstheme="minorHAnsi"/>
                <w:sz w:val="22"/>
                <w:szCs w:val="22"/>
                <w:lang w:val="es-CL" w:eastAsia="en-US"/>
              </w:rPr>
              <w:t>Mitigación de los efectos del cambio climático</w:t>
            </w:r>
          </w:p>
        </w:tc>
        <w:tc>
          <w:tcPr>
            <w:tcW w:w="1178" w:type="dxa"/>
          </w:tcPr>
          <w:p w14:paraId="60715A6A" w14:textId="77777777" w:rsidR="006746A4" w:rsidRPr="002B785F" w:rsidRDefault="006746A4" w:rsidP="006746A4">
            <w:pPr>
              <w:rPr>
                <w:rFonts w:asciiTheme="minorHAnsi" w:hAnsiTheme="minorHAnsi" w:cstheme="minorHAnsi"/>
              </w:rPr>
            </w:pPr>
          </w:p>
        </w:tc>
      </w:tr>
    </w:tbl>
    <w:p w14:paraId="4A860505" w14:textId="69CA61BF" w:rsidR="006746A4" w:rsidRDefault="006746A4" w:rsidP="006746A4">
      <w:pPr>
        <w:spacing w:before="120" w:after="0" w:line="240" w:lineRule="auto"/>
        <w:jc w:val="both"/>
        <w:rPr>
          <w:rFonts w:cstheme="minorHAnsi"/>
        </w:rPr>
      </w:pPr>
    </w:p>
    <w:p w14:paraId="1414BA93" w14:textId="77777777" w:rsidR="00CA00D2" w:rsidRPr="002B785F" w:rsidRDefault="00CA00D2" w:rsidP="006746A4">
      <w:pPr>
        <w:spacing w:before="120" w:after="0" w:line="240" w:lineRule="auto"/>
        <w:jc w:val="both"/>
        <w:rPr>
          <w:rFonts w:cstheme="minorHAnsi"/>
        </w:rPr>
      </w:pPr>
    </w:p>
    <w:p w14:paraId="127B7885" w14:textId="389501BB" w:rsidR="006746A4" w:rsidRPr="002B785F" w:rsidRDefault="00E22901" w:rsidP="006746A4">
      <w:pPr>
        <w:pStyle w:val="Ttulo3"/>
        <w:rPr>
          <w:rFonts w:asciiTheme="minorHAnsi" w:hAnsiTheme="minorHAnsi" w:cstheme="minorHAnsi"/>
        </w:rPr>
      </w:pPr>
      <w:r w:rsidRPr="002B785F">
        <w:rPr>
          <w:rFonts w:asciiTheme="minorHAnsi" w:hAnsiTheme="minorHAnsi" w:cstheme="minorHAnsi"/>
        </w:rPr>
        <w:t>PROBLEMA y CAUSAS</w:t>
      </w:r>
    </w:p>
    <w:p w14:paraId="25CB48C8" w14:textId="15588197" w:rsidR="006746A4" w:rsidRPr="002B785F" w:rsidRDefault="006746A4" w:rsidP="006746A4">
      <w:pPr>
        <w:spacing w:before="120" w:after="0" w:line="240" w:lineRule="auto"/>
        <w:jc w:val="both"/>
        <w:rPr>
          <w:rFonts w:cstheme="minorHAnsi"/>
        </w:rPr>
      </w:pPr>
    </w:p>
    <w:p w14:paraId="7F7049DE" w14:textId="54EB4565" w:rsidR="006746A4" w:rsidRPr="002B785F" w:rsidRDefault="006746A4" w:rsidP="00CA00D2">
      <w:pPr>
        <w:spacing w:before="120" w:after="0" w:line="240" w:lineRule="auto"/>
        <w:jc w:val="both"/>
        <w:rPr>
          <w:rFonts w:cstheme="minorHAnsi"/>
        </w:rPr>
      </w:pPr>
      <w:r w:rsidRPr="002B785F">
        <w:rPr>
          <w:rFonts w:cstheme="minorHAnsi"/>
        </w:rPr>
        <w:t>Enuncie cómo se expresa el problema en su establecimiento, recuerde:</w:t>
      </w:r>
    </w:p>
    <w:p w14:paraId="60D20C54" w14:textId="1251AE10" w:rsidR="006746A4" w:rsidRPr="002B785F" w:rsidRDefault="006746A4" w:rsidP="00CA00D2">
      <w:pPr>
        <w:pStyle w:val="Prrafodelista"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</w:rPr>
      </w:pPr>
      <w:r w:rsidRPr="002B785F">
        <w:rPr>
          <w:rFonts w:asciiTheme="minorHAnsi" w:hAnsiTheme="minorHAnsi" w:cstheme="minorHAnsi"/>
        </w:rPr>
        <w:t xml:space="preserve">Identifique UNA situación concreta que afecta directamente </w:t>
      </w:r>
      <w:r w:rsidR="002B785F" w:rsidRPr="002B785F">
        <w:rPr>
          <w:rFonts w:asciiTheme="minorHAnsi" w:hAnsiTheme="minorHAnsi" w:cstheme="minorHAnsi"/>
        </w:rPr>
        <w:t>a</w:t>
      </w:r>
      <w:r w:rsidRPr="002B785F">
        <w:rPr>
          <w:rFonts w:asciiTheme="minorHAnsi" w:hAnsiTheme="minorHAnsi" w:cstheme="minorHAnsi"/>
        </w:rPr>
        <w:t xml:space="preserve"> los niños y niñas</w:t>
      </w:r>
      <w:r w:rsidR="002B785F" w:rsidRPr="002B785F">
        <w:rPr>
          <w:rFonts w:asciiTheme="minorHAnsi" w:hAnsiTheme="minorHAnsi" w:cstheme="minorHAnsi"/>
        </w:rPr>
        <w:t xml:space="preserve"> y </w:t>
      </w:r>
      <w:r w:rsidR="005300EA" w:rsidRPr="002B785F">
        <w:rPr>
          <w:rFonts w:asciiTheme="minorHAnsi" w:hAnsiTheme="minorHAnsi" w:cstheme="minorHAnsi"/>
        </w:rPr>
        <w:t>que origina la creación del proyecto</w:t>
      </w:r>
      <w:r w:rsidR="00CA00D2">
        <w:rPr>
          <w:rFonts w:asciiTheme="minorHAnsi" w:hAnsiTheme="minorHAnsi" w:cstheme="minorHAnsi"/>
        </w:rPr>
        <w:t>.</w:t>
      </w:r>
    </w:p>
    <w:p w14:paraId="3D36D36F" w14:textId="15B315A2" w:rsidR="006746A4" w:rsidRPr="002B785F" w:rsidRDefault="005300EA" w:rsidP="00CA00D2">
      <w:pPr>
        <w:pStyle w:val="Prrafodelista"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</w:rPr>
      </w:pPr>
      <w:r w:rsidRPr="002B785F">
        <w:rPr>
          <w:rFonts w:asciiTheme="minorHAnsi" w:hAnsiTheme="minorHAnsi" w:cstheme="minorHAnsi"/>
        </w:rPr>
        <w:t xml:space="preserve">Esta situación debe </w:t>
      </w:r>
      <w:r w:rsidR="002B785F" w:rsidRPr="002B785F">
        <w:rPr>
          <w:rFonts w:asciiTheme="minorHAnsi" w:hAnsiTheme="minorHAnsi" w:cstheme="minorHAnsi"/>
        </w:rPr>
        <w:t xml:space="preserve">ser </w:t>
      </w:r>
      <w:r w:rsidRPr="002B785F">
        <w:rPr>
          <w:rFonts w:asciiTheme="minorHAnsi" w:hAnsiTheme="minorHAnsi" w:cstheme="minorHAnsi"/>
        </w:rPr>
        <w:t>expresa</w:t>
      </w:r>
      <w:r w:rsidR="002B785F" w:rsidRPr="002B785F">
        <w:rPr>
          <w:rFonts w:asciiTheme="minorHAnsi" w:hAnsiTheme="minorHAnsi" w:cstheme="minorHAnsi"/>
        </w:rPr>
        <w:t>da como</w:t>
      </w:r>
      <w:r w:rsidRPr="002B785F">
        <w:rPr>
          <w:rFonts w:asciiTheme="minorHAnsi" w:hAnsiTheme="minorHAnsi" w:cstheme="minorHAnsi"/>
        </w:rPr>
        <w:t xml:space="preserve"> una situación </w:t>
      </w:r>
      <w:r w:rsidR="006746A4" w:rsidRPr="002B785F">
        <w:rPr>
          <w:rFonts w:asciiTheme="minorHAnsi" w:hAnsiTheme="minorHAnsi" w:cstheme="minorHAnsi"/>
        </w:rPr>
        <w:t>negativa que debe ser revertida</w:t>
      </w:r>
      <w:r w:rsidR="00CA00D2">
        <w:rPr>
          <w:rFonts w:asciiTheme="minorHAnsi" w:hAnsiTheme="minorHAnsi" w:cstheme="minorHAnsi"/>
        </w:rPr>
        <w:t>.</w:t>
      </w:r>
    </w:p>
    <w:p w14:paraId="1AD7C33B" w14:textId="3D0F7973" w:rsidR="005300EA" w:rsidRDefault="006746A4" w:rsidP="00CA00D2">
      <w:pPr>
        <w:pStyle w:val="Prrafodelista"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</w:rPr>
      </w:pPr>
      <w:r w:rsidRPr="002B785F">
        <w:rPr>
          <w:rFonts w:asciiTheme="minorHAnsi" w:hAnsiTheme="minorHAnsi" w:cstheme="minorHAnsi"/>
        </w:rPr>
        <w:t>Indique en el enuncia</w:t>
      </w:r>
      <w:r w:rsidR="005300EA" w:rsidRPr="002B785F">
        <w:rPr>
          <w:rFonts w:asciiTheme="minorHAnsi" w:hAnsiTheme="minorHAnsi" w:cstheme="minorHAnsi"/>
        </w:rPr>
        <w:t>do</w:t>
      </w:r>
      <w:r w:rsidRPr="002B785F">
        <w:rPr>
          <w:rFonts w:asciiTheme="minorHAnsi" w:hAnsiTheme="minorHAnsi" w:cstheme="minorHAnsi"/>
        </w:rPr>
        <w:t xml:space="preserve"> cuál es la población afecta</w:t>
      </w:r>
      <w:r w:rsidR="005300EA" w:rsidRPr="002B785F">
        <w:rPr>
          <w:rFonts w:asciiTheme="minorHAnsi" w:hAnsiTheme="minorHAnsi" w:cstheme="minorHAnsi"/>
        </w:rPr>
        <w:t>da</w:t>
      </w:r>
      <w:r w:rsidR="00CA00D2">
        <w:rPr>
          <w:rFonts w:asciiTheme="minorHAnsi" w:hAnsiTheme="minorHAnsi" w:cstheme="minorHAnsi"/>
        </w:rPr>
        <w:t>.</w:t>
      </w:r>
    </w:p>
    <w:tbl>
      <w:tblPr>
        <w:tblStyle w:val="Tablaconcuadrcula"/>
        <w:tblW w:w="0" w:type="auto"/>
        <w:tblInd w:w="-113" w:type="dxa"/>
        <w:tblLook w:val="04A0" w:firstRow="1" w:lastRow="0" w:firstColumn="1" w:lastColumn="0" w:noHBand="0" w:noVBand="1"/>
      </w:tblPr>
      <w:tblGrid>
        <w:gridCol w:w="8828"/>
      </w:tblGrid>
      <w:tr w:rsidR="006746A4" w:rsidRPr="002B785F" w14:paraId="7F028D08" w14:textId="77777777" w:rsidTr="006746A4">
        <w:tc>
          <w:tcPr>
            <w:tcW w:w="8828" w:type="dxa"/>
          </w:tcPr>
          <w:p w14:paraId="3FD8E629" w14:textId="77777777" w:rsidR="006746A4" w:rsidRPr="002B785F" w:rsidRDefault="006746A4" w:rsidP="006746A4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3D680D8" w14:textId="1719A49B" w:rsidR="006746A4" w:rsidRPr="002B785F" w:rsidRDefault="006746A4" w:rsidP="006746A4">
      <w:pPr>
        <w:spacing w:before="120" w:after="0" w:line="240" w:lineRule="auto"/>
        <w:jc w:val="both"/>
        <w:rPr>
          <w:rFonts w:cstheme="minorHAnsi"/>
        </w:rPr>
      </w:pPr>
    </w:p>
    <w:p w14:paraId="2B915496" w14:textId="2A7F1EAC" w:rsidR="006746A4" w:rsidRPr="002B785F" w:rsidRDefault="005300EA" w:rsidP="006746A4">
      <w:pPr>
        <w:spacing w:before="120"/>
        <w:jc w:val="both"/>
        <w:rPr>
          <w:rFonts w:cstheme="minorHAnsi"/>
        </w:rPr>
      </w:pPr>
      <w:r w:rsidRPr="002B785F">
        <w:rPr>
          <w:rFonts w:cstheme="minorHAnsi"/>
        </w:rPr>
        <w:t>Dimensione</w:t>
      </w:r>
      <w:r w:rsidR="006746A4" w:rsidRPr="002B785F">
        <w:rPr>
          <w:rFonts w:cstheme="minorHAnsi"/>
        </w:rPr>
        <w:t xml:space="preserve"> del problema y </w:t>
      </w:r>
      <w:r w:rsidRPr="002B785F">
        <w:rPr>
          <w:rFonts w:cstheme="minorHAnsi"/>
        </w:rPr>
        <w:t>contextualícelo a su establecimiento</w:t>
      </w:r>
      <w:r w:rsidR="006746A4" w:rsidRPr="002B785F">
        <w:rPr>
          <w:rFonts w:cstheme="minorHAnsi"/>
        </w:rPr>
        <w:t>, recue</w:t>
      </w:r>
      <w:r w:rsidR="0071552D" w:rsidRPr="002B785F">
        <w:rPr>
          <w:rFonts w:cstheme="minorHAnsi"/>
        </w:rPr>
        <w:t>r</w:t>
      </w:r>
      <w:r w:rsidR="006746A4" w:rsidRPr="002B785F">
        <w:rPr>
          <w:rFonts w:cstheme="minorHAnsi"/>
        </w:rPr>
        <w:t>de:</w:t>
      </w:r>
    </w:p>
    <w:p w14:paraId="6F817F5E" w14:textId="628F56DB" w:rsidR="006746A4" w:rsidRPr="002B785F" w:rsidRDefault="0071552D" w:rsidP="00CA00D2">
      <w:pPr>
        <w:pStyle w:val="Prrafodelista"/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</w:rPr>
      </w:pPr>
      <w:r w:rsidRPr="002B785F">
        <w:rPr>
          <w:rFonts w:asciiTheme="minorHAnsi" w:hAnsiTheme="minorHAnsi" w:cstheme="minorHAnsi"/>
        </w:rPr>
        <w:t>Defina operativamente los conceptos que utilizó en el enunciado del problema</w:t>
      </w:r>
      <w:r w:rsidR="00CA00D2">
        <w:rPr>
          <w:rFonts w:asciiTheme="minorHAnsi" w:hAnsiTheme="minorHAnsi" w:cstheme="minorHAnsi"/>
        </w:rPr>
        <w:t>.</w:t>
      </w:r>
    </w:p>
    <w:p w14:paraId="50CC9992" w14:textId="4336F280" w:rsidR="0071552D" w:rsidRPr="002B785F" w:rsidRDefault="0071552D" w:rsidP="00CA00D2">
      <w:pPr>
        <w:pStyle w:val="Prrafodelista"/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</w:rPr>
      </w:pPr>
      <w:r w:rsidRPr="002B785F">
        <w:rPr>
          <w:rFonts w:asciiTheme="minorHAnsi" w:hAnsiTheme="minorHAnsi" w:cstheme="minorHAnsi"/>
        </w:rPr>
        <w:t>Suministre información cuantitativa y/o cualitativa que permitan dimensionar la magnitud del problema entre la población afectada de su establecimiento.</w:t>
      </w:r>
    </w:p>
    <w:p w14:paraId="2E01E275" w14:textId="197B7829" w:rsidR="0071552D" w:rsidRPr="002B785F" w:rsidRDefault="0071552D" w:rsidP="00CA00D2">
      <w:pPr>
        <w:pStyle w:val="Prrafodelista"/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</w:rPr>
      </w:pPr>
      <w:r w:rsidRPr="002B785F">
        <w:rPr>
          <w:rFonts w:asciiTheme="minorHAnsi" w:hAnsiTheme="minorHAnsi" w:cstheme="minorHAnsi"/>
        </w:rPr>
        <w:t>Considere los enfoques transversales (juego, género y participación). ¿El problema afecta de manera distinta a niños, niñas o niñes según su género?, ¿cómo las niñas, niños o niñes y sus familias perciben el problema?</w:t>
      </w:r>
    </w:p>
    <w:tbl>
      <w:tblPr>
        <w:tblStyle w:val="Tablaconcuadrcula"/>
        <w:tblW w:w="0" w:type="auto"/>
        <w:tblInd w:w="-113" w:type="dxa"/>
        <w:tblLook w:val="04A0" w:firstRow="1" w:lastRow="0" w:firstColumn="1" w:lastColumn="0" w:noHBand="0" w:noVBand="1"/>
      </w:tblPr>
      <w:tblGrid>
        <w:gridCol w:w="8897"/>
      </w:tblGrid>
      <w:tr w:rsidR="006746A4" w:rsidRPr="002B785F" w14:paraId="5B8BC889" w14:textId="77777777" w:rsidTr="006746A4">
        <w:trPr>
          <w:trHeight w:val="1897"/>
        </w:trPr>
        <w:tc>
          <w:tcPr>
            <w:tcW w:w="8897" w:type="dxa"/>
          </w:tcPr>
          <w:p w14:paraId="7AD1BEA5" w14:textId="77777777" w:rsidR="006746A4" w:rsidRPr="002B785F" w:rsidRDefault="006746A4" w:rsidP="006746A4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CBEB865" w14:textId="508DDB64" w:rsidR="006746A4" w:rsidRPr="002B785F" w:rsidRDefault="006746A4" w:rsidP="006746A4">
      <w:pPr>
        <w:spacing w:before="120"/>
        <w:ind w:left="360"/>
        <w:jc w:val="both"/>
        <w:rPr>
          <w:rFonts w:cstheme="minorHAnsi"/>
        </w:rPr>
      </w:pPr>
    </w:p>
    <w:p w14:paraId="648E3B97" w14:textId="67878EA5" w:rsidR="006746A4" w:rsidRPr="002B785F" w:rsidRDefault="006746A4" w:rsidP="006746A4">
      <w:pPr>
        <w:spacing w:before="120"/>
        <w:jc w:val="both"/>
        <w:rPr>
          <w:rFonts w:cstheme="minorHAnsi"/>
        </w:rPr>
      </w:pPr>
      <w:r w:rsidRPr="002B785F">
        <w:rPr>
          <w:rFonts w:cstheme="minorHAnsi"/>
        </w:rPr>
        <w:t>Causas del problema</w:t>
      </w:r>
      <w:r w:rsidR="0071552D" w:rsidRPr="002B785F">
        <w:rPr>
          <w:rFonts w:cstheme="minorHAnsi"/>
        </w:rPr>
        <w:t>, recuerde:</w:t>
      </w:r>
    </w:p>
    <w:p w14:paraId="56784E7F" w14:textId="3ECD899B" w:rsidR="0071552D" w:rsidRPr="002B785F" w:rsidRDefault="0071552D" w:rsidP="0071552D">
      <w:pPr>
        <w:pStyle w:val="Prrafodelista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2B785F">
        <w:rPr>
          <w:rFonts w:asciiTheme="minorHAnsi" w:hAnsiTheme="minorHAnsi" w:cstheme="minorHAnsi"/>
        </w:rPr>
        <w:t>Identifique de una a cinco causas que están a la base del problema. Estas causas luego deberán relacionarse con los componentes del proyecto.</w:t>
      </w:r>
    </w:p>
    <w:p w14:paraId="68E5ED97" w14:textId="4F1B7440" w:rsidR="0071552D" w:rsidRPr="002B785F" w:rsidRDefault="0071552D" w:rsidP="0071552D">
      <w:pPr>
        <w:pStyle w:val="Prrafodelista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2B785F">
        <w:rPr>
          <w:rFonts w:asciiTheme="minorHAnsi" w:hAnsiTheme="minorHAnsi" w:cstheme="minorHAnsi"/>
        </w:rPr>
        <w:t>Las causas que identifique deben tener relación con el ámbito de acción del establecimiento y deben estar a su alcance.</w:t>
      </w:r>
    </w:p>
    <w:p w14:paraId="6B478F51" w14:textId="06A5D2C1" w:rsidR="0071552D" w:rsidRPr="002B785F" w:rsidRDefault="0071552D" w:rsidP="0071552D">
      <w:pPr>
        <w:pStyle w:val="Prrafodelista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2B785F">
        <w:rPr>
          <w:rFonts w:asciiTheme="minorHAnsi" w:hAnsiTheme="minorHAnsi" w:cstheme="minorHAnsi"/>
        </w:rPr>
        <w:t>Entregue información (datos, estudios u otros) que permitan avalar la pertinencia de la causa con el problema asociado.</w:t>
      </w:r>
    </w:p>
    <w:tbl>
      <w:tblPr>
        <w:tblStyle w:val="Tablaconcuadrcula"/>
        <w:tblW w:w="0" w:type="auto"/>
        <w:tblInd w:w="-113" w:type="dxa"/>
        <w:tblLook w:val="04A0" w:firstRow="1" w:lastRow="0" w:firstColumn="1" w:lastColumn="0" w:noHBand="0" w:noVBand="1"/>
      </w:tblPr>
      <w:tblGrid>
        <w:gridCol w:w="8897"/>
      </w:tblGrid>
      <w:tr w:rsidR="006746A4" w:rsidRPr="002B785F" w14:paraId="383F225C" w14:textId="77777777" w:rsidTr="00013D7F">
        <w:trPr>
          <w:trHeight w:val="1897"/>
        </w:trPr>
        <w:tc>
          <w:tcPr>
            <w:tcW w:w="8897" w:type="dxa"/>
          </w:tcPr>
          <w:p w14:paraId="3F90FCCD" w14:textId="77777777" w:rsidR="006746A4" w:rsidRPr="002B785F" w:rsidRDefault="006746A4" w:rsidP="00013D7F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915EDC0" w14:textId="6224F035" w:rsidR="006746A4" w:rsidRDefault="006746A4" w:rsidP="006746A4">
      <w:pPr>
        <w:spacing w:before="120"/>
        <w:ind w:left="360"/>
        <w:jc w:val="both"/>
        <w:rPr>
          <w:rFonts w:cstheme="minorHAnsi"/>
        </w:rPr>
      </w:pPr>
    </w:p>
    <w:p w14:paraId="3E201DDC" w14:textId="77777777" w:rsidR="00CA00D2" w:rsidRPr="002B785F" w:rsidRDefault="00CA00D2" w:rsidP="006746A4">
      <w:pPr>
        <w:spacing w:before="120"/>
        <w:ind w:left="360"/>
        <w:jc w:val="both"/>
        <w:rPr>
          <w:rFonts w:cstheme="minorHAnsi"/>
        </w:rPr>
      </w:pPr>
    </w:p>
    <w:p w14:paraId="53A632F0" w14:textId="77777777" w:rsidR="006746A4" w:rsidRPr="002B785F" w:rsidRDefault="006746A4" w:rsidP="006746A4">
      <w:pPr>
        <w:pStyle w:val="Ttulo2"/>
        <w:rPr>
          <w:rFonts w:asciiTheme="minorHAnsi" w:hAnsiTheme="minorHAnsi" w:cstheme="minorHAnsi"/>
        </w:rPr>
      </w:pPr>
      <w:r w:rsidRPr="002B785F">
        <w:rPr>
          <w:rFonts w:asciiTheme="minorHAnsi" w:hAnsiTheme="minorHAnsi" w:cstheme="minorHAnsi"/>
        </w:rPr>
        <w:t>DESCRIPCIÓN DEL PROYECTO</w:t>
      </w:r>
    </w:p>
    <w:p w14:paraId="059FB194" w14:textId="422874D5" w:rsidR="0071552D" w:rsidRPr="002B785F" w:rsidRDefault="006746A4" w:rsidP="0071552D">
      <w:pPr>
        <w:jc w:val="both"/>
        <w:rPr>
          <w:rFonts w:cstheme="minorHAnsi"/>
        </w:rPr>
      </w:pPr>
      <w:r w:rsidRPr="002B785F">
        <w:rPr>
          <w:rFonts w:cstheme="minorHAnsi"/>
          <w:b/>
          <w:bCs/>
        </w:rPr>
        <w:t>Nombre del proyecto</w:t>
      </w:r>
      <w:r w:rsidR="0071552D" w:rsidRPr="002B785F">
        <w:rPr>
          <w:rFonts w:cstheme="minorHAnsi"/>
        </w:rPr>
        <w:t xml:space="preserve"> (un nombre ficticio o de fantasía </w:t>
      </w:r>
      <w:r w:rsidR="00486BF2" w:rsidRPr="002B785F">
        <w:rPr>
          <w:rFonts w:cstheme="minorHAnsi"/>
        </w:rPr>
        <w:t>que permita</w:t>
      </w:r>
      <w:r w:rsidR="0071552D" w:rsidRPr="002B785F">
        <w:rPr>
          <w:rFonts w:cstheme="minorHAnsi"/>
        </w:rPr>
        <w:t xml:space="preserve"> identificar el proyecto)</w:t>
      </w:r>
      <w:r w:rsidR="00CA00D2">
        <w:rPr>
          <w:rFonts w:cstheme="minorHAnsi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1552D" w:rsidRPr="002B785F" w14:paraId="523F4C03" w14:textId="77777777" w:rsidTr="0071552D">
        <w:tc>
          <w:tcPr>
            <w:tcW w:w="8828" w:type="dxa"/>
          </w:tcPr>
          <w:p w14:paraId="6192A7E1" w14:textId="77777777" w:rsidR="0071552D" w:rsidRPr="002B785F" w:rsidRDefault="0071552D" w:rsidP="0071552D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D46E910" w14:textId="244116F4" w:rsidR="0071552D" w:rsidRPr="002B785F" w:rsidRDefault="0071552D" w:rsidP="0071552D">
      <w:pPr>
        <w:jc w:val="both"/>
        <w:rPr>
          <w:rFonts w:cstheme="minorHAnsi"/>
        </w:rPr>
      </w:pPr>
    </w:p>
    <w:p w14:paraId="701A5944" w14:textId="35BD0C49" w:rsidR="0071552D" w:rsidRPr="002B785F" w:rsidRDefault="000A4284" w:rsidP="0071552D">
      <w:pPr>
        <w:pStyle w:val="Ttulo3"/>
        <w:rPr>
          <w:rFonts w:asciiTheme="minorHAnsi" w:hAnsiTheme="minorHAnsi" w:cstheme="minorHAnsi"/>
        </w:rPr>
      </w:pPr>
      <w:r w:rsidRPr="002B785F">
        <w:rPr>
          <w:rFonts w:asciiTheme="minorHAnsi" w:hAnsiTheme="minorHAnsi" w:cstheme="minorHAnsi"/>
        </w:rPr>
        <w:t>OBJETIVO GENERAL</w:t>
      </w:r>
    </w:p>
    <w:p w14:paraId="41ED03B7" w14:textId="6E518C23" w:rsidR="0071552D" w:rsidRPr="002B785F" w:rsidRDefault="00CA00D2" w:rsidP="0071552D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Recuerde</w:t>
      </w:r>
      <w:r w:rsidR="0071552D" w:rsidRPr="002B785F">
        <w:rPr>
          <w:rFonts w:cstheme="minorHAnsi"/>
          <w:b/>
          <w:bCs/>
        </w:rPr>
        <w:t>:</w:t>
      </w:r>
    </w:p>
    <w:p w14:paraId="208418E1" w14:textId="79E7075B" w:rsidR="0071552D" w:rsidRPr="00CA00D2" w:rsidRDefault="0071552D" w:rsidP="0071552D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CA00D2">
        <w:rPr>
          <w:rFonts w:asciiTheme="minorHAnsi" w:hAnsiTheme="minorHAnsi" w:cstheme="minorHAnsi"/>
        </w:rPr>
        <w:t>En el enunciado indique el cambio esperado en la situación de los niños y niñas, el que debe ser la consecuencia de la implementación del proyecto.</w:t>
      </w:r>
    </w:p>
    <w:p w14:paraId="2F12245F" w14:textId="648D2A2E" w:rsidR="00486BF2" w:rsidRPr="00CA00D2" w:rsidRDefault="00486BF2" w:rsidP="0071552D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CA00D2">
        <w:rPr>
          <w:rFonts w:asciiTheme="minorHAnsi" w:hAnsiTheme="minorHAnsi" w:cstheme="minorHAnsi"/>
        </w:rPr>
        <w:t>En el enunciado indique la población que se encuentra afecta y a quien estará destinado el proyecto</w:t>
      </w:r>
    </w:p>
    <w:p w14:paraId="169803C6" w14:textId="4B562078" w:rsidR="00486BF2" w:rsidRPr="00CA00D2" w:rsidRDefault="00486BF2" w:rsidP="0071552D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CA00D2">
        <w:rPr>
          <w:rFonts w:asciiTheme="minorHAnsi" w:hAnsiTheme="minorHAnsi" w:cstheme="minorHAnsi"/>
        </w:rPr>
        <w:t>Opcionalmente indique el medio utilizado</w:t>
      </w:r>
      <w:r w:rsidR="00CA00D2" w:rsidRPr="00CA00D2">
        <w:rPr>
          <w:rFonts w:asciiTheme="minorHAnsi" w:hAnsiTheme="minorHAnsi" w:cstheme="minorHAnsi"/>
        </w:rPr>
        <w:t>.</w:t>
      </w:r>
    </w:p>
    <w:p w14:paraId="7F852839" w14:textId="6AAFAEFA" w:rsidR="0071552D" w:rsidRPr="00CA00D2" w:rsidRDefault="0071552D" w:rsidP="0071552D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CA00D2">
        <w:rPr>
          <w:rFonts w:asciiTheme="minorHAnsi" w:hAnsiTheme="minorHAnsi" w:cstheme="minorHAnsi"/>
        </w:rPr>
        <w:t>Debe identificar un solo objetivo</w:t>
      </w:r>
      <w:r w:rsidR="00CA00D2" w:rsidRPr="00CA00D2">
        <w:rPr>
          <w:rFonts w:asciiTheme="minorHAnsi" w:hAnsiTheme="minorHAnsi" w:cstheme="minorHAnsi"/>
        </w:rPr>
        <w:t>.</w:t>
      </w:r>
    </w:p>
    <w:p w14:paraId="0B6456EF" w14:textId="497A0F74" w:rsidR="0071552D" w:rsidRPr="00CA00D2" w:rsidRDefault="0071552D" w:rsidP="0071552D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CA00D2">
        <w:rPr>
          <w:rFonts w:asciiTheme="minorHAnsi" w:hAnsiTheme="minorHAnsi" w:cstheme="minorHAnsi"/>
        </w:rPr>
        <w:t>Debe ser concreto y medible</w:t>
      </w:r>
      <w:r w:rsidR="00CA00D2" w:rsidRPr="00CA00D2">
        <w:rPr>
          <w:rFonts w:asciiTheme="minorHAnsi" w:hAnsiTheme="minorHAnsi" w:cstheme="minorHAnsi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1552D" w:rsidRPr="002B785F" w14:paraId="261168FC" w14:textId="77777777" w:rsidTr="0071552D">
        <w:trPr>
          <w:trHeight w:val="598"/>
        </w:trPr>
        <w:tc>
          <w:tcPr>
            <w:tcW w:w="8828" w:type="dxa"/>
          </w:tcPr>
          <w:p w14:paraId="2EF91E70" w14:textId="77777777" w:rsidR="0071552D" w:rsidRPr="002B785F" w:rsidRDefault="0071552D" w:rsidP="0071552D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9937589" w14:textId="38C635A6" w:rsidR="006746A4" w:rsidRPr="002B785F" w:rsidRDefault="006746A4" w:rsidP="0071552D">
      <w:pPr>
        <w:jc w:val="both"/>
        <w:rPr>
          <w:rFonts w:cstheme="minorHAnsi"/>
        </w:rPr>
      </w:pPr>
    </w:p>
    <w:p w14:paraId="6FE3D003" w14:textId="77777777" w:rsidR="002B785F" w:rsidRPr="002B785F" w:rsidRDefault="002B785F" w:rsidP="002B785F">
      <w:pPr>
        <w:pStyle w:val="Ttulo2"/>
        <w:rPr>
          <w:rFonts w:asciiTheme="minorHAnsi" w:hAnsiTheme="minorHAnsi" w:cstheme="minorHAnsi"/>
        </w:rPr>
      </w:pPr>
      <w:r w:rsidRPr="002B785F">
        <w:rPr>
          <w:rFonts w:asciiTheme="minorHAnsi" w:hAnsiTheme="minorHAnsi" w:cstheme="minorHAnsi"/>
        </w:rPr>
        <w:t>INNOVACIÓN EDUCATIVA</w:t>
      </w:r>
    </w:p>
    <w:p w14:paraId="11AFE3AD" w14:textId="77777777" w:rsidR="002B785F" w:rsidRPr="002B785F" w:rsidRDefault="002B785F" w:rsidP="002B785F">
      <w:pPr>
        <w:jc w:val="both"/>
        <w:rPr>
          <w:rFonts w:cstheme="minorHAnsi"/>
          <w:b/>
          <w:bCs/>
        </w:rPr>
      </w:pPr>
    </w:p>
    <w:p w14:paraId="23BE1C92" w14:textId="3003EE7E" w:rsidR="002B785F" w:rsidRPr="002B785F" w:rsidRDefault="002B785F" w:rsidP="002B785F">
      <w:pPr>
        <w:jc w:val="both"/>
        <w:rPr>
          <w:rFonts w:cstheme="minorHAnsi"/>
        </w:rPr>
      </w:pPr>
      <w:r w:rsidRPr="002B785F">
        <w:rPr>
          <w:rFonts w:cstheme="minorHAnsi"/>
        </w:rPr>
        <w:t>I</w:t>
      </w:r>
      <w:r w:rsidRPr="002B785F">
        <w:rPr>
          <w:rFonts w:cstheme="minorHAnsi"/>
        </w:rPr>
        <w:t>ndique por qué su proyecto es una innovación</w:t>
      </w:r>
      <w:r w:rsidRPr="002B785F">
        <w:rPr>
          <w:rFonts w:cstheme="minorHAnsi"/>
        </w:rPr>
        <w:t xml:space="preserve"> para resolver el problema planteado</w:t>
      </w:r>
      <w:r w:rsidR="00CA00D2">
        <w:rPr>
          <w:rFonts w:cstheme="minorHAnsi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B785F" w:rsidRPr="002B785F" w14:paraId="75C2A249" w14:textId="77777777" w:rsidTr="00FB4A79">
        <w:tc>
          <w:tcPr>
            <w:tcW w:w="8828" w:type="dxa"/>
          </w:tcPr>
          <w:p w14:paraId="0F63766B" w14:textId="77777777" w:rsidR="002B785F" w:rsidRPr="002B785F" w:rsidRDefault="002B785F" w:rsidP="00FB4A79">
            <w:pPr>
              <w:spacing w:before="120" w:after="120"/>
              <w:ind w:right="-661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6D8CC4C" w14:textId="77777777" w:rsidR="002B785F" w:rsidRPr="002B785F" w:rsidRDefault="002B785F" w:rsidP="002B785F">
      <w:pPr>
        <w:spacing w:before="120" w:after="120" w:line="240" w:lineRule="auto"/>
        <w:ind w:right="-661"/>
        <w:jc w:val="both"/>
        <w:rPr>
          <w:rFonts w:cstheme="minorHAnsi"/>
        </w:rPr>
      </w:pPr>
    </w:p>
    <w:p w14:paraId="031B4386" w14:textId="09CF0411" w:rsidR="0071552D" w:rsidRPr="002B785F" w:rsidRDefault="0071552D" w:rsidP="0071552D">
      <w:pPr>
        <w:pStyle w:val="Ttulo3"/>
        <w:rPr>
          <w:rFonts w:asciiTheme="minorHAnsi" w:hAnsiTheme="minorHAnsi" w:cstheme="minorHAnsi"/>
        </w:rPr>
      </w:pPr>
      <w:r w:rsidRPr="002B785F">
        <w:rPr>
          <w:rFonts w:asciiTheme="minorHAnsi" w:hAnsiTheme="minorHAnsi" w:cstheme="minorHAnsi"/>
        </w:rPr>
        <w:t>COMPONENTES</w:t>
      </w:r>
    </w:p>
    <w:p w14:paraId="6FF48D5B" w14:textId="56FE7C0B" w:rsidR="00486BF2" w:rsidRPr="002B785F" w:rsidRDefault="00486BF2" w:rsidP="00486BF2">
      <w:pPr>
        <w:rPr>
          <w:rFonts w:cstheme="minorHAnsi"/>
        </w:rPr>
      </w:pPr>
      <w:r w:rsidRPr="002B785F">
        <w:rPr>
          <w:rFonts w:cstheme="minorHAnsi"/>
        </w:rPr>
        <w:t>Recuerde:</w:t>
      </w:r>
    </w:p>
    <w:p w14:paraId="6FCCB8CF" w14:textId="6ED82CEF" w:rsidR="000A4284" w:rsidRPr="002B785F" w:rsidRDefault="000A4284" w:rsidP="00CA00D2">
      <w:pPr>
        <w:pStyle w:val="Prrafodelista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2B785F">
        <w:rPr>
          <w:rFonts w:asciiTheme="minorHAnsi" w:hAnsiTheme="minorHAnsi" w:cstheme="minorHAnsi"/>
        </w:rPr>
        <w:t>Los componentes deben ser entendidos como las líneas de acción del proyecto.</w:t>
      </w:r>
    </w:p>
    <w:p w14:paraId="7BE9A8AE" w14:textId="4A1A58C7" w:rsidR="00486BF2" w:rsidRPr="002B785F" w:rsidRDefault="00486BF2" w:rsidP="00CA00D2">
      <w:pPr>
        <w:pStyle w:val="Prrafodelista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2B785F">
        <w:rPr>
          <w:rFonts w:asciiTheme="minorHAnsi" w:hAnsiTheme="minorHAnsi" w:cstheme="minorHAnsi"/>
        </w:rPr>
        <w:t>Debe haber tanto</w:t>
      </w:r>
      <w:r w:rsidR="000A4284" w:rsidRPr="002B785F">
        <w:rPr>
          <w:rFonts w:asciiTheme="minorHAnsi" w:hAnsiTheme="minorHAnsi" w:cstheme="minorHAnsi"/>
        </w:rPr>
        <w:t>s</w:t>
      </w:r>
      <w:r w:rsidRPr="002B785F">
        <w:rPr>
          <w:rFonts w:asciiTheme="minorHAnsi" w:hAnsiTheme="minorHAnsi" w:cstheme="minorHAnsi"/>
        </w:rPr>
        <w:t xml:space="preserve"> componentes como causas identificadas. Cada componente debe responder solo a una causa.</w:t>
      </w:r>
    </w:p>
    <w:p w14:paraId="0203E174" w14:textId="0A311BB5" w:rsidR="00486BF2" w:rsidRPr="002B785F" w:rsidRDefault="00486BF2" w:rsidP="00CA00D2">
      <w:pPr>
        <w:pStyle w:val="Prrafodelista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2B785F">
        <w:rPr>
          <w:rFonts w:asciiTheme="minorHAnsi" w:hAnsiTheme="minorHAnsi" w:cstheme="minorHAnsi"/>
        </w:rPr>
        <w:t xml:space="preserve">Puede proponer desde uno hasta cinco componentes, los </w:t>
      </w:r>
      <w:r w:rsidR="000A4284" w:rsidRPr="002B785F">
        <w:rPr>
          <w:rFonts w:asciiTheme="minorHAnsi" w:hAnsiTheme="minorHAnsi" w:cstheme="minorHAnsi"/>
        </w:rPr>
        <w:t xml:space="preserve">que </w:t>
      </w:r>
      <w:r w:rsidRPr="002B785F">
        <w:rPr>
          <w:rFonts w:asciiTheme="minorHAnsi" w:hAnsiTheme="minorHAnsi" w:cstheme="minorHAnsi"/>
        </w:rPr>
        <w:t>deben ser los necesarios y suficientes para revertir el problema.</w:t>
      </w:r>
    </w:p>
    <w:p w14:paraId="63649585" w14:textId="0E9DC064" w:rsidR="00486BF2" w:rsidRPr="002B785F" w:rsidRDefault="00486BF2" w:rsidP="00CA00D2">
      <w:pPr>
        <w:pStyle w:val="Prrafodelista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2B785F">
        <w:rPr>
          <w:rFonts w:asciiTheme="minorHAnsi" w:hAnsiTheme="minorHAnsi" w:cstheme="minorHAnsi"/>
        </w:rPr>
        <w:t>Cada componente puede estar dirigido a los beneficiarios finales (niños y niñas) o intermedios (familias, equipos pedagógicos)</w:t>
      </w:r>
    </w:p>
    <w:p w14:paraId="54EA7DBD" w14:textId="7E27A9F9" w:rsidR="00486BF2" w:rsidRPr="002B785F" w:rsidRDefault="00486BF2" w:rsidP="00CA00D2">
      <w:pPr>
        <w:pStyle w:val="Prrafodelista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2B785F">
        <w:rPr>
          <w:rFonts w:asciiTheme="minorHAnsi" w:hAnsiTheme="minorHAnsi" w:cstheme="minorHAnsi"/>
        </w:rPr>
        <w:t>El nombre del componente debe redactar como el bien, servicio o producto que se entrega como resultado de las actividades planificadas.</w:t>
      </w:r>
    </w:p>
    <w:p w14:paraId="0D1839CA" w14:textId="77777777" w:rsidR="00486BF2" w:rsidRPr="002B785F" w:rsidRDefault="00486BF2" w:rsidP="0071552D">
      <w:pPr>
        <w:rPr>
          <w:rFonts w:cstheme="minorHAnsi"/>
        </w:rPr>
      </w:pPr>
    </w:p>
    <w:p w14:paraId="27808E74" w14:textId="77777777" w:rsidR="004661A1" w:rsidRPr="002B785F" w:rsidRDefault="00486BF2" w:rsidP="004661A1">
      <w:pPr>
        <w:pStyle w:val="Ttulo4"/>
        <w:rPr>
          <w:rFonts w:asciiTheme="minorHAnsi" w:hAnsiTheme="minorHAnsi" w:cstheme="minorHAnsi"/>
        </w:rPr>
      </w:pPr>
      <w:r w:rsidRPr="002B785F">
        <w:rPr>
          <w:rFonts w:asciiTheme="minorHAnsi" w:hAnsiTheme="minorHAnsi" w:cstheme="minorHAnsi"/>
        </w:rPr>
        <w:t>Componente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2170"/>
      </w:tblGrid>
      <w:tr w:rsidR="004661A1" w:rsidRPr="002B785F" w14:paraId="7AD8B0BE" w14:textId="77777777" w:rsidTr="00013D7F">
        <w:tc>
          <w:tcPr>
            <w:tcW w:w="4531" w:type="dxa"/>
          </w:tcPr>
          <w:p w14:paraId="09E5B1EA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Nombre del componente</w:t>
            </w:r>
          </w:p>
        </w:tc>
        <w:tc>
          <w:tcPr>
            <w:tcW w:w="4297" w:type="dxa"/>
            <w:gridSpan w:val="2"/>
          </w:tcPr>
          <w:p w14:paraId="4BE71335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61A1" w:rsidRPr="002B785F" w14:paraId="5C68A7AF" w14:textId="77777777" w:rsidTr="00013D7F">
        <w:tc>
          <w:tcPr>
            <w:tcW w:w="8828" w:type="dxa"/>
            <w:gridSpan w:val="3"/>
          </w:tcPr>
          <w:p w14:paraId="660156B7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Descripción del componente, considere en la descripción</w:t>
            </w:r>
          </w:p>
        </w:tc>
      </w:tr>
      <w:tr w:rsidR="004661A1" w:rsidRPr="002B785F" w14:paraId="3AB269CF" w14:textId="77777777" w:rsidTr="00013D7F">
        <w:tc>
          <w:tcPr>
            <w:tcW w:w="4531" w:type="dxa"/>
          </w:tcPr>
          <w:p w14:paraId="35F5D26C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¿A qué causa responde?</w:t>
            </w:r>
          </w:p>
          <w:p w14:paraId="329637A7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97" w:type="dxa"/>
            <w:gridSpan w:val="2"/>
          </w:tcPr>
          <w:p w14:paraId="47E1C0E8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61A1" w:rsidRPr="002B785F" w14:paraId="1534DC93" w14:textId="77777777" w:rsidTr="00013D7F">
        <w:tc>
          <w:tcPr>
            <w:tcW w:w="4531" w:type="dxa"/>
          </w:tcPr>
          <w:p w14:paraId="699208C2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¿Para qué se entrega? (el objetivo específico del proyecto asociado a este componente)</w:t>
            </w:r>
          </w:p>
          <w:p w14:paraId="2266DD29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97" w:type="dxa"/>
            <w:gridSpan w:val="2"/>
          </w:tcPr>
          <w:p w14:paraId="5F3F29D6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61A1" w:rsidRPr="002B785F" w14:paraId="2A052662" w14:textId="77777777" w:rsidTr="00013D7F">
        <w:tc>
          <w:tcPr>
            <w:tcW w:w="4531" w:type="dxa"/>
          </w:tcPr>
          <w:p w14:paraId="27FEA11C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¿Qué se entrega? Describa el bien o servicio que entrega</w:t>
            </w:r>
          </w:p>
          <w:p w14:paraId="6E77815E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97" w:type="dxa"/>
            <w:gridSpan w:val="2"/>
          </w:tcPr>
          <w:p w14:paraId="79AAD6F3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61A1" w:rsidRPr="002B785F" w14:paraId="6335C237" w14:textId="77777777" w:rsidTr="00013D7F">
        <w:tc>
          <w:tcPr>
            <w:tcW w:w="4531" w:type="dxa"/>
          </w:tcPr>
          <w:p w14:paraId="229E4C0E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Identifique el o los núcleos y los respectivos objetivos de aprendizaje de las bases curriculares que se van a abordar con el proyecto y explique cómo serán incorporados.</w:t>
            </w:r>
          </w:p>
        </w:tc>
        <w:tc>
          <w:tcPr>
            <w:tcW w:w="4297" w:type="dxa"/>
            <w:gridSpan w:val="2"/>
          </w:tcPr>
          <w:p w14:paraId="2DD86F62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61A1" w:rsidRPr="002B785F" w14:paraId="55402AD7" w14:textId="77777777" w:rsidTr="00013D7F">
        <w:tc>
          <w:tcPr>
            <w:tcW w:w="4531" w:type="dxa"/>
          </w:tcPr>
          <w:p w14:paraId="206899FD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Tiempo o duración del componente (indique el tiempo en meses en que el componente será provisto a los beneficiarios</w:t>
            </w:r>
          </w:p>
        </w:tc>
        <w:tc>
          <w:tcPr>
            <w:tcW w:w="4297" w:type="dxa"/>
            <w:gridSpan w:val="2"/>
          </w:tcPr>
          <w:p w14:paraId="67E848DD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61A1" w:rsidRPr="002B785F" w14:paraId="6B87A938" w14:textId="77777777" w:rsidTr="00013D7F">
        <w:tc>
          <w:tcPr>
            <w:tcW w:w="6658" w:type="dxa"/>
            <w:gridSpan w:val="2"/>
          </w:tcPr>
          <w:p w14:paraId="19B84ACE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Actividades del componente (máximo 5)</w:t>
            </w:r>
          </w:p>
        </w:tc>
        <w:tc>
          <w:tcPr>
            <w:tcW w:w="2170" w:type="dxa"/>
          </w:tcPr>
          <w:p w14:paraId="4E1A8C5D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61A1" w:rsidRPr="002B785F" w14:paraId="0FE9EB07" w14:textId="77777777" w:rsidTr="00013D7F">
        <w:tc>
          <w:tcPr>
            <w:tcW w:w="4531" w:type="dxa"/>
          </w:tcPr>
          <w:p w14:paraId="4E73B697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Nombre actividad</w:t>
            </w:r>
          </w:p>
        </w:tc>
        <w:tc>
          <w:tcPr>
            <w:tcW w:w="2127" w:type="dxa"/>
          </w:tcPr>
          <w:p w14:paraId="48309266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 xml:space="preserve">Fecha inicio </w:t>
            </w:r>
          </w:p>
          <w:p w14:paraId="0A6D4134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 xml:space="preserve">(formato </w:t>
            </w:r>
            <w:proofErr w:type="spellStart"/>
            <w:r w:rsidRPr="002B785F">
              <w:rPr>
                <w:rFonts w:asciiTheme="minorHAnsi" w:hAnsiTheme="minorHAnsi" w:cstheme="minorHAnsi"/>
              </w:rPr>
              <w:t>dd</w:t>
            </w:r>
            <w:proofErr w:type="spellEnd"/>
            <w:r w:rsidRPr="002B785F">
              <w:rPr>
                <w:rFonts w:asciiTheme="minorHAnsi" w:hAnsiTheme="minorHAnsi" w:cstheme="minorHAnsi"/>
              </w:rPr>
              <w:t>-mm-</w:t>
            </w:r>
            <w:proofErr w:type="spellStart"/>
            <w:r w:rsidRPr="002B785F">
              <w:rPr>
                <w:rFonts w:asciiTheme="minorHAnsi" w:hAnsiTheme="minorHAnsi" w:cstheme="minorHAnsi"/>
              </w:rPr>
              <w:t>aa</w:t>
            </w:r>
            <w:proofErr w:type="spellEnd"/>
            <w:r w:rsidRPr="002B785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70" w:type="dxa"/>
          </w:tcPr>
          <w:p w14:paraId="1C6B1BD2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 xml:space="preserve">Fecha termino </w:t>
            </w:r>
          </w:p>
          <w:p w14:paraId="5416F60B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 xml:space="preserve">(formato </w:t>
            </w:r>
            <w:proofErr w:type="spellStart"/>
            <w:r w:rsidRPr="002B785F">
              <w:rPr>
                <w:rFonts w:asciiTheme="minorHAnsi" w:hAnsiTheme="minorHAnsi" w:cstheme="minorHAnsi"/>
              </w:rPr>
              <w:t>dd</w:t>
            </w:r>
            <w:proofErr w:type="spellEnd"/>
            <w:r w:rsidRPr="002B785F">
              <w:rPr>
                <w:rFonts w:asciiTheme="minorHAnsi" w:hAnsiTheme="minorHAnsi" w:cstheme="minorHAnsi"/>
              </w:rPr>
              <w:t>-mm-</w:t>
            </w:r>
            <w:proofErr w:type="spellStart"/>
            <w:r w:rsidRPr="002B785F">
              <w:rPr>
                <w:rFonts w:asciiTheme="minorHAnsi" w:hAnsiTheme="minorHAnsi" w:cstheme="minorHAnsi"/>
              </w:rPr>
              <w:t>aa</w:t>
            </w:r>
            <w:proofErr w:type="spellEnd"/>
            <w:r w:rsidRPr="002B785F">
              <w:rPr>
                <w:rFonts w:asciiTheme="minorHAnsi" w:hAnsiTheme="minorHAnsi" w:cstheme="minorHAnsi"/>
              </w:rPr>
              <w:t>)</w:t>
            </w:r>
          </w:p>
        </w:tc>
      </w:tr>
      <w:tr w:rsidR="004661A1" w:rsidRPr="002B785F" w14:paraId="7AD79559" w14:textId="77777777" w:rsidTr="00013D7F">
        <w:tc>
          <w:tcPr>
            <w:tcW w:w="4531" w:type="dxa"/>
          </w:tcPr>
          <w:p w14:paraId="1BEA15A8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  <w:lang w:val="es-CL"/>
              </w:rPr>
            </w:pPr>
          </w:p>
        </w:tc>
        <w:tc>
          <w:tcPr>
            <w:tcW w:w="2127" w:type="dxa"/>
          </w:tcPr>
          <w:p w14:paraId="7E4D84A7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0" w:type="dxa"/>
          </w:tcPr>
          <w:p w14:paraId="7EE6E477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61A1" w:rsidRPr="002B785F" w14:paraId="7E228E85" w14:textId="77777777" w:rsidTr="00013D7F">
        <w:tc>
          <w:tcPr>
            <w:tcW w:w="4531" w:type="dxa"/>
          </w:tcPr>
          <w:p w14:paraId="3B897BBB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245C8D47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0" w:type="dxa"/>
          </w:tcPr>
          <w:p w14:paraId="0DA49631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61A1" w:rsidRPr="002B785F" w14:paraId="441CD67E" w14:textId="77777777" w:rsidTr="00013D7F">
        <w:tc>
          <w:tcPr>
            <w:tcW w:w="4531" w:type="dxa"/>
          </w:tcPr>
          <w:p w14:paraId="0EC2716A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5485B4F7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0" w:type="dxa"/>
          </w:tcPr>
          <w:p w14:paraId="287C502F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61A1" w:rsidRPr="002B785F" w14:paraId="61ACD7EC" w14:textId="77777777" w:rsidTr="00013D7F">
        <w:tc>
          <w:tcPr>
            <w:tcW w:w="4531" w:type="dxa"/>
          </w:tcPr>
          <w:p w14:paraId="215D7B30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1A4BAAFE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0" w:type="dxa"/>
          </w:tcPr>
          <w:p w14:paraId="63EBA1D8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61A1" w:rsidRPr="002B785F" w14:paraId="0AEBC9AC" w14:textId="77777777" w:rsidTr="00013D7F">
        <w:tc>
          <w:tcPr>
            <w:tcW w:w="4531" w:type="dxa"/>
          </w:tcPr>
          <w:p w14:paraId="3EE46D9F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5C4E5463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0" w:type="dxa"/>
          </w:tcPr>
          <w:p w14:paraId="44083BD2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BD70E02" w14:textId="4E7EB452" w:rsidR="0071552D" w:rsidRPr="002B785F" w:rsidRDefault="0071552D" w:rsidP="004661A1">
      <w:pPr>
        <w:rPr>
          <w:rFonts w:cstheme="minorHAnsi"/>
        </w:rPr>
      </w:pPr>
    </w:p>
    <w:p w14:paraId="3C540931" w14:textId="77777777" w:rsidR="004661A1" w:rsidRPr="002B785F" w:rsidRDefault="00486BF2" w:rsidP="004661A1">
      <w:pPr>
        <w:pStyle w:val="Ttulo4"/>
        <w:rPr>
          <w:rFonts w:asciiTheme="minorHAnsi" w:hAnsiTheme="minorHAnsi" w:cstheme="minorHAnsi"/>
        </w:rPr>
      </w:pPr>
      <w:r w:rsidRPr="002B785F">
        <w:rPr>
          <w:rFonts w:asciiTheme="minorHAnsi" w:hAnsiTheme="minorHAnsi" w:cstheme="minorHAnsi"/>
        </w:rPr>
        <w:t xml:space="preserve">Componente </w:t>
      </w:r>
      <w:r w:rsidRPr="002B785F">
        <w:rPr>
          <w:rFonts w:asciiTheme="minorHAnsi" w:hAnsiTheme="minorHAnsi" w:cstheme="minorHAnsi"/>
        </w:rPr>
        <w:t>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2170"/>
      </w:tblGrid>
      <w:tr w:rsidR="004661A1" w:rsidRPr="002B785F" w14:paraId="68F586A8" w14:textId="77777777" w:rsidTr="00013D7F">
        <w:tc>
          <w:tcPr>
            <w:tcW w:w="4531" w:type="dxa"/>
          </w:tcPr>
          <w:p w14:paraId="7EF16C72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Nombre del componente</w:t>
            </w:r>
          </w:p>
        </w:tc>
        <w:tc>
          <w:tcPr>
            <w:tcW w:w="4297" w:type="dxa"/>
            <w:gridSpan w:val="2"/>
          </w:tcPr>
          <w:p w14:paraId="0EDA54D7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61A1" w:rsidRPr="002B785F" w14:paraId="47CC9030" w14:textId="77777777" w:rsidTr="00013D7F">
        <w:tc>
          <w:tcPr>
            <w:tcW w:w="8828" w:type="dxa"/>
            <w:gridSpan w:val="3"/>
          </w:tcPr>
          <w:p w14:paraId="2E3BD0F8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Descripción del componente, considere en la descripción</w:t>
            </w:r>
          </w:p>
        </w:tc>
      </w:tr>
      <w:tr w:rsidR="004661A1" w:rsidRPr="002B785F" w14:paraId="1FD42D5F" w14:textId="77777777" w:rsidTr="00013D7F">
        <w:tc>
          <w:tcPr>
            <w:tcW w:w="4531" w:type="dxa"/>
          </w:tcPr>
          <w:p w14:paraId="0DC44FF7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¿A qué causa responde?</w:t>
            </w:r>
          </w:p>
          <w:p w14:paraId="3F3C77FE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97" w:type="dxa"/>
            <w:gridSpan w:val="2"/>
          </w:tcPr>
          <w:p w14:paraId="0DD42D22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61A1" w:rsidRPr="002B785F" w14:paraId="4F7793D7" w14:textId="77777777" w:rsidTr="00013D7F">
        <w:tc>
          <w:tcPr>
            <w:tcW w:w="4531" w:type="dxa"/>
          </w:tcPr>
          <w:p w14:paraId="29DD5BF2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¿Para qué se entrega? (el objetivo específico del proyecto asociado a este componente)</w:t>
            </w:r>
          </w:p>
          <w:p w14:paraId="2C1D22DD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97" w:type="dxa"/>
            <w:gridSpan w:val="2"/>
          </w:tcPr>
          <w:p w14:paraId="74CF4ADA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61A1" w:rsidRPr="002B785F" w14:paraId="47E772E8" w14:textId="77777777" w:rsidTr="00013D7F">
        <w:tc>
          <w:tcPr>
            <w:tcW w:w="4531" w:type="dxa"/>
          </w:tcPr>
          <w:p w14:paraId="396F88AE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¿Qué se entrega? Describa el bien o servicio que entrega</w:t>
            </w:r>
          </w:p>
          <w:p w14:paraId="06DB526E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97" w:type="dxa"/>
            <w:gridSpan w:val="2"/>
          </w:tcPr>
          <w:p w14:paraId="26F609EC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61A1" w:rsidRPr="002B785F" w14:paraId="7EBA1850" w14:textId="77777777" w:rsidTr="00013D7F">
        <w:tc>
          <w:tcPr>
            <w:tcW w:w="4531" w:type="dxa"/>
          </w:tcPr>
          <w:p w14:paraId="153015C3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Identifique el o los núcleos y los respectivos objetivos de aprendizaje de las bases curriculares que se van a abordar con el proyecto y explique cómo serán incorporados.</w:t>
            </w:r>
          </w:p>
        </w:tc>
        <w:tc>
          <w:tcPr>
            <w:tcW w:w="4297" w:type="dxa"/>
            <w:gridSpan w:val="2"/>
          </w:tcPr>
          <w:p w14:paraId="70BF8765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61A1" w:rsidRPr="002B785F" w14:paraId="0BD91871" w14:textId="77777777" w:rsidTr="00013D7F">
        <w:tc>
          <w:tcPr>
            <w:tcW w:w="4531" w:type="dxa"/>
          </w:tcPr>
          <w:p w14:paraId="4443A12F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Tiempo o duración del componente (indique el tiempo en meses en que el componente será provisto a los beneficiarios</w:t>
            </w:r>
          </w:p>
        </w:tc>
        <w:tc>
          <w:tcPr>
            <w:tcW w:w="4297" w:type="dxa"/>
            <w:gridSpan w:val="2"/>
          </w:tcPr>
          <w:p w14:paraId="718B661B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61A1" w:rsidRPr="002B785F" w14:paraId="5980552E" w14:textId="77777777" w:rsidTr="00013D7F">
        <w:tc>
          <w:tcPr>
            <w:tcW w:w="6658" w:type="dxa"/>
            <w:gridSpan w:val="2"/>
          </w:tcPr>
          <w:p w14:paraId="228B59A1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Actividades del componente (máximo 5)</w:t>
            </w:r>
          </w:p>
        </w:tc>
        <w:tc>
          <w:tcPr>
            <w:tcW w:w="2170" w:type="dxa"/>
          </w:tcPr>
          <w:p w14:paraId="56FA4044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61A1" w:rsidRPr="002B785F" w14:paraId="69A4D5C0" w14:textId="77777777" w:rsidTr="00013D7F">
        <w:tc>
          <w:tcPr>
            <w:tcW w:w="4531" w:type="dxa"/>
          </w:tcPr>
          <w:p w14:paraId="2B50B5CE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Nombre actividad</w:t>
            </w:r>
          </w:p>
        </w:tc>
        <w:tc>
          <w:tcPr>
            <w:tcW w:w="2127" w:type="dxa"/>
          </w:tcPr>
          <w:p w14:paraId="525B6F7C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 xml:space="preserve">Fecha inicio </w:t>
            </w:r>
          </w:p>
          <w:p w14:paraId="18D0C51C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 xml:space="preserve">(formato </w:t>
            </w:r>
            <w:proofErr w:type="spellStart"/>
            <w:r w:rsidRPr="002B785F">
              <w:rPr>
                <w:rFonts w:asciiTheme="minorHAnsi" w:hAnsiTheme="minorHAnsi" w:cstheme="minorHAnsi"/>
              </w:rPr>
              <w:t>dd</w:t>
            </w:r>
            <w:proofErr w:type="spellEnd"/>
            <w:r w:rsidRPr="002B785F">
              <w:rPr>
                <w:rFonts w:asciiTheme="minorHAnsi" w:hAnsiTheme="minorHAnsi" w:cstheme="minorHAnsi"/>
              </w:rPr>
              <w:t>-mm-</w:t>
            </w:r>
            <w:proofErr w:type="spellStart"/>
            <w:r w:rsidRPr="002B785F">
              <w:rPr>
                <w:rFonts w:asciiTheme="minorHAnsi" w:hAnsiTheme="minorHAnsi" w:cstheme="minorHAnsi"/>
              </w:rPr>
              <w:t>aa</w:t>
            </w:r>
            <w:proofErr w:type="spellEnd"/>
            <w:r w:rsidRPr="002B785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70" w:type="dxa"/>
          </w:tcPr>
          <w:p w14:paraId="1C268D94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 xml:space="preserve">Fecha termino </w:t>
            </w:r>
          </w:p>
          <w:p w14:paraId="0E122868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 xml:space="preserve">(formato </w:t>
            </w:r>
            <w:proofErr w:type="spellStart"/>
            <w:r w:rsidRPr="002B785F">
              <w:rPr>
                <w:rFonts w:asciiTheme="minorHAnsi" w:hAnsiTheme="minorHAnsi" w:cstheme="minorHAnsi"/>
              </w:rPr>
              <w:t>dd</w:t>
            </w:r>
            <w:proofErr w:type="spellEnd"/>
            <w:r w:rsidRPr="002B785F">
              <w:rPr>
                <w:rFonts w:asciiTheme="minorHAnsi" w:hAnsiTheme="minorHAnsi" w:cstheme="minorHAnsi"/>
              </w:rPr>
              <w:t>-mm-</w:t>
            </w:r>
            <w:proofErr w:type="spellStart"/>
            <w:r w:rsidRPr="002B785F">
              <w:rPr>
                <w:rFonts w:asciiTheme="minorHAnsi" w:hAnsiTheme="minorHAnsi" w:cstheme="minorHAnsi"/>
              </w:rPr>
              <w:t>aa</w:t>
            </w:r>
            <w:proofErr w:type="spellEnd"/>
            <w:r w:rsidRPr="002B785F">
              <w:rPr>
                <w:rFonts w:asciiTheme="minorHAnsi" w:hAnsiTheme="minorHAnsi" w:cstheme="minorHAnsi"/>
              </w:rPr>
              <w:t>)</w:t>
            </w:r>
          </w:p>
        </w:tc>
      </w:tr>
      <w:tr w:rsidR="004661A1" w:rsidRPr="002B785F" w14:paraId="370A0D98" w14:textId="77777777" w:rsidTr="00013D7F">
        <w:tc>
          <w:tcPr>
            <w:tcW w:w="4531" w:type="dxa"/>
          </w:tcPr>
          <w:p w14:paraId="73A91AE3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  <w:lang w:val="es-CL"/>
              </w:rPr>
            </w:pPr>
          </w:p>
        </w:tc>
        <w:tc>
          <w:tcPr>
            <w:tcW w:w="2127" w:type="dxa"/>
          </w:tcPr>
          <w:p w14:paraId="39796522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0" w:type="dxa"/>
          </w:tcPr>
          <w:p w14:paraId="0129AE22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61A1" w:rsidRPr="002B785F" w14:paraId="137576FC" w14:textId="77777777" w:rsidTr="00013D7F">
        <w:tc>
          <w:tcPr>
            <w:tcW w:w="4531" w:type="dxa"/>
          </w:tcPr>
          <w:p w14:paraId="17B83F63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12647CA1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0" w:type="dxa"/>
          </w:tcPr>
          <w:p w14:paraId="340DE0CA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61A1" w:rsidRPr="002B785F" w14:paraId="4BF490A5" w14:textId="77777777" w:rsidTr="00013D7F">
        <w:tc>
          <w:tcPr>
            <w:tcW w:w="4531" w:type="dxa"/>
          </w:tcPr>
          <w:p w14:paraId="1C624D9B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024805A9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0" w:type="dxa"/>
          </w:tcPr>
          <w:p w14:paraId="200DC969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61A1" w:rsidRPr="002B785F" w14:paraId="6CB25E25" w14:textId="77777777" w:rsidTr="00013D7F">
        <w:tc>
          <w:tcPr>
            <w:tcW w:w="4531" w:type="dxa"/>
          </w:tcPr>
          <w:p w14:paraId="005DF013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2ECFAC1F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0" w:type="dxa"/>
          </w:tcPr>
          <w:p w14:paraId="700AE2F9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61A1" w:rsidRPr="002B785F" w14:paraId="43E14CF0" w14:textId="77777777" w:rsidTr="00013D7F">
        <w:tc>
          <w:tcPr>
            <w:tcW w:w="4531" w:type="dxa"/>
          </w:tcPr>
          <w:p w14:paraId="11D29CAB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57D0FCE6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0" w:type="dxa"/>
          </w:tcPr>
          <w:p w14:paraId="0782E6EA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5517A4A" w14:textId="77777777" w:rsidR="004661A1" w:rsidRPr="002B785F" w:rsidRDefault="004661A1" w:rsidP="004661A1">
      <w:pPr>
        <w:jc w:val="both"/>
        <w:rPr>
          <w:rFonts w:cstheme="minorHAnsi"/>
        </w:rPr>
      </w:pPr>
    </w:p>
    <w:p w14:paraId="44397DBC" w14:textId="11CD4054" w:rsidR="004661A1" w:rsidRPr="002B785F" w:rsidRDefault="00486BF2" w:rsidP="004661A1">
      <w:pPr>
        <w:pStyle w:val="Ttulo4"/>
        <w:rPr>
          <w:rFonts w:asciiTheme="minorHAnsi" w:hAnsiTheme="minorHAnsi" w:cstheme="minorHAnsi"/>
        </w:rPr>
      </w:pPr>
      <w:r w:rsidRPr="002B785F">
        <w:rPr>
          <w:rFonts w:asciiTheme="minorHAnsi" w:hAnsiTheme="minorHAnsi" w:cstheme="minorHAnsi"/>
        </w:rPr>
        <w:t xml:space="preserve">Componente </w:t>
      </w:r>
      <w:r w:rsidRPr="002B785F">
        <w:rPr>
          <w:rFonts w:asciiTheme="minorHAnsi" w:hAnsiTheme="minorHAnsi" w:cstheme="minorHAnsi"/>
        </w:rPr>
        <w:t>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2170"/>
      </w:tblGrid>
      <w:tr w:rsidR="004661A1" w:rsidRPr="002B785F" w14:paraId="6427814F" w14:textId="77777777" w:rsidTr="00013D7F">
        <w:tc>
          <w:tcPr>
            <w:tcW w:w="4531" w:type="dxa"/>
          </w:tcPr>
          <w:p w14:paraId="6C99623F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Nombre del componente</w:t>
            </w:r>
          </w:p>
        </w:tc>
        <w:tc>
          <w:tcPr>
            <w:tcW w:w="4297" w:type="dxa"/>
            <w:gridSpan w:val="2"/>
          </w:tcPr>
          <w:p w14:paraId="535AF9A1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61A1" w:rsidRPr="002B785F" w14:paraId="2BAB3F96" w14:textId="77777777" w:rsidTr="00013D7F">
        <w:tc>
          <w:tcPr>
            <w:tcW w:w="8828" w:type="dxa"/>
            <w:gridSpan w:val="3"/>
          </w:tcPr>
          <w:p w14:paraId="5A989C26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Descripción del componente, considere en la descripción</w:t>
            </w:r>
          </w:p>
        </w:tc>
      </w:tr>
      <w:tr w:rsidR="004661A1" w:rsidRPr="002B785F" w14:paraId="28394CAC" w14:textId="77777777" w:rsidTr="00013D7F">
        <w:tc>
          <w:tcPr>
            <w:tcW w:w="4531" w:type="dxa"/>
          </w:tcPr>
          <w:p w14:paraId="63B338E7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¿A qué causa responde?</w:t>
            </w:r>
          </w:p>
          <w:p w14:paraId="6D9AE6D5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97" w:type="dxa"/>
            <w:gridSpan w:val="2"/>
          </w:tcPr>
          <w:p w14:paraId="6A966F50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61A1" w:rsidRPr="002B785F" w14:paraId="52C1D080" w14:textId="77777777" w:rsidTr="00013D7F">
        <w:tc>
          <w:tcPr>
            <w:tcW w:w="4531" w:type="dxa"/>
          </w:tcPr>
          <w:p w14:paraId="393F1895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¿Para qué se entrega? (el objetivo específico del proyecto asociado a este componente)</w:t>
            </w:r>
          </w:p>
          <w:p w14:paraId="449EEB83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97" w:type="dxa"/>
            <w:gridSpan w:val="2"/>
          </w:tcPr>
          <w:p w14:paraId="1FBDE333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61A1" w:rsidRPr="002B785F" w14:paraId="280B68D7" w14:textId="77777777" w:rsidTr="00013D7F">
        <w:tc>
          <w:tcPr>
            <w:tcW w:w="4531" w:type="dxa"/>
          </w:tcPr>
          <w:p w14:paraId="7068A872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¿Qué se entrega? Describa el bien o servicio que entrega</w:t>
            </w:r>
          </w:p>
          <w:p w14:paraId="7A131778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97" w:type="dxa"/>
            <w:gridSpan w:val="2"/>
          </w:tcPr>
          <w:p w14:paraId="497852C0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61A1" w:rsidRPr="002B785F" w14:paraId="035E2187" w14:textId="77777777" w:rsidTr="00013D7F">
        <w:tc>
          <w:tcPr>
            <w:tcW w:w="4531" w:type="dxa"/>
          </w:tcPr>
          <w:p w14:paraId="58C1D8D2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Identifique el o los núcleos y los respectivos objetivos de aprendizaje de las bases curriculares que se van a abordar con el proyecto y explique cómo serán incorporados.</w:t>
            </w:r>
          </w:p>
        </w:tc>
        <w:tc>
          <w:tcPr>
            <w:tcW w:w="4297" w:type="dxa"/>
            <w:gridSpan w:val="2"/>
          </w:tcPr>
          <w:p w14:paraId="1FA7CC87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61A1" w:rsidRPr="002B785F" w14:paraId="3B5E8673" w14:textId="77777777" w:rsidTr="00013D7F">
        <w:tc>
          <w:tcPr>
            <w:tcW w:w="4531" w:type="dxa"/>
          </w:tcPr>
          <w:p w14:paraId="4D38DA49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Tiempo o duración del componente (indique el tiempo en meses en que el componente será provisto a los beneficiarios</w:t>
            </w:r>
          </w:p>
        </w:tc>
        <w:tc>
          <w:tcPr>
            <w:tcW w:w="4297" w:type="dxa"/>
            <w:gridSpan w:val="2"/>
          </w:tcPr>
          <w:p w14:paraId="191AFCBC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61A1" w:rsidRPr="002B785F" w14:paraId="75898EA6" w14:textId="77777777" w:rsidTr="00013D7F">
        <w:tc>
          <w:tcPr>
            <w:tcW w:w="6658" w:type="dxa"/>
            <w:gridSpan w:val="2"/>
          </w:tcPr>
          <w:p w14:paraId="3458AE90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Actividades del componente (máximo 5)</w:t>
            </w:r>
          </w:p>
        </w:tc>
        <w:tc>
          <w:tcPr>
            <w:tcW w:w="2170" w:type="dxa"/>
          </w:tcPr>
          <w:p w14:paraId="492D9A69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61A1" w:rsidRPr="002B785F" w14:paraId="2B81B4F9" w14:textId="77777777" w:rsidTr="00013D7F">
        <w:tc>
          <w:tcPr>
            <w:tcW w:w="4531" w:type="dxa"/>
          </w:tcPr>
          <w:p w14:paraId="393274B6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Nombre actividad</w:t>
            </w:r>
          </w:p>
        </w:tc>
        <w:tc>
          <w:tcPr>
            <w:tcW w:w="2127" w:type="dxa"/>
          </w:tcPr>
          <w:p w14:paraId="5FB42E13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 xml:space="preserve">Fecha inicio </w:t>
            </w:r>
          </w:p>
          <w:p w14:paraId="1E588571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 xml:space="preserve">(formato </w:t>
            </w:r>
            <w:proofErr w:type="spellStart"/>
            <w:r w:rsidRPr="002B785F">
              <w:rPr>
                <w:rFonts w:asciiTheme="minorHAnsi" w:hAnsiTheme="minorHAnsi" w:cstheme="minorHAnsi"/>
              </w:rPr>
              <w:t>dd</w:t>
            </w:r>
            <w:proofErr w:type="spellEnd"/>
            <w:r w:rsidRPr="002B785F">
              <w:rPr>
                <w:rFonts w:asciiTheme="minorHAnsi" w:hAnsiTheme="minorHAnsi" w:cstheme="minorHAnsi"/>
              </w:rPr>
              <w:t>-mm-</w:t>
            </w:r>
            <w:proofErr w:type="spellStart"/>
            <w:r w:rsidRPr="002B785F">
              <w:rPr>
                <w:rFonts w:asciiTheme="minorHAnsi" w:hAnsiTheme="minorHAnsi" w:cstheme="minorHAnsi"/>
              </w:rPr>
              <w:t>aa</w:t>
            </w:r>
            <w:proofErr w:type="spellEnd"/>
            <w:r w:rsidRPr="002B785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70" w:type="dxa"/>
          </w:tcPr>
          <w:p w14:paraId="4504012A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 xml:space="preserve">Fecha termino </w:t>
            </w:r>
          </w:p>
          <w:p w14:paraId="45AD7C2D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 xml:space="preserve">(formato </w:t>
            </w:r>
            <w:proofErr w:type="spellStart"/>
            <w:r w:rsidRPr="002B785F">
              <w:rPr>
                <w:rFonts w:asciiTheme="minorHAnsi" w:hAnsiTheme="minorHAnsi" w:cstheme="minorHAnsi"/>
              </w:rPr>
              <w:t>dd</w:t>
            </w:r>
            <w:proofErr w:type="spellEnd"/>
            <w:r w:rsidRPr="002B785F">
              <w:rPr>
                <w:rFonts w:asciiTheme="minorHAnsi" w:hAnsiTheme="minorHAnsi" w:cstheme="minorHAnsi"/>
              </w:rPr>
              <w:t>-mm-</w:t>
            </w:r>
            <w:proofErr w:type="spellStart"/>
            <w:r w:rsidRPr="002B785F">
              <w:rPr>
                <w:rFonts w:asciiTheme="minorHAnsi" w:hAnsiTheme="minorHAnsi" w:cstheme="minorHAnsi"/>
              </w:rPr>
              <w:t>aa</w:t>
            </w:r>
            <w:proofErr w:type="spellEnd"/>
            <w:r w:rsidRPr="002B785F">
              <w:rPr>
                <w:rFonts w:asciiTheme="minorHAnsi" w:hAnsiTheme="minorHAnsi" w:cstheme="minorHAnsi"/>
              </w:rPr>
              <w:t>)</w:t>
            </w:r>
          </w:p>
        </w:tc>
      </w:tr>
      <w:tr w:rsidR="004661A1" w:rsidRPr="002B785F" w14:paraId="38F71C8B" w14:textId="77777777" w:rsidTr="00013D7F">
        <w:tc>
          <w:tcPr>
            <w:tcW w:w="4531" w:type="dxa"/>
          </w:tcPr>
          <w:p w14:paraId="2A087A24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  <w:lang w:val="es-CL"/>
              </w:rPr>
            </w:pPr>
          </w:p>
        </w:tc>
        <w:tc>
          <w:tcPr>
            <w:tcW w:w="2127" w:type="dxa"/>
          </w:tcPr>
          <w:p w14:paraId="22428E12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0" w:type="dxa"/>
          </w:tcPr>
          <w:p w14:paraId="6E511DF4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61A1" w:rsidRPr="002B785F" w14:paraId="6666A958" w14:textId="77777777" w:rsidTr="00013D7F">
        <w:tc>
          <w:tcPr>
            <w:tcW w:w="4531" w:type="dxa"/>
          </w:tcPr>
          <w:p w14:paraId="7B0EC08E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7FFE1366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0" w:type="dxa"/>
          </w:tcPr>
          <w:p w14:paraId="513B2E29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61A1" w:rsidRPr="002B785F" w14:paraId="32E5A019" w14:textId="77777777" w:rsidTr="00013D7F">
        <w:tc>
          <w:tcPr>
            <w:tcW w:w="4531" w:type="dxa"/>
          </w:tcPr>
          <w:p w14:paraId="0B7B75A1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1A5C611B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0" w:type="dxa"/>
          </w:tcPr>
          <w:p w14:paraId="65060473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61A1" w:rsidRPr="002B785F" w14:paraId="1F549D64" w14:textId="77777777" w:rsidTr="00013D7F">
        <w:tc>
          <w:tcPr>
            <w:tcW w:w="4531" w:type="dxa"/>
          </w:tcPr>
          <w:p w14:paraId="2E3B9D46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400D5721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0" w:type="dxa"/>
          </w:tcPr>
          <w:p w14:paraId="5AD45884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61A1" w:rsidRPr="002B785F" w14:paraId="234EEC24" w14:textId="77777777" w:rsidTr="00013D7F">
        <w:tc>
          <w:tcPr>
            <w:tcW w:w="4531" w:type="dxa"/>
          </w:tcPr>
          <w:p w14:paraId="0C26CC37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47750703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0" w:type="dxa"/>
          </w:tcPr>
          <w:p w14:paraId="6F9ADE4C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5C5F586" w14:textId="77777777" w:rsidR="004661A1" w:rsidRPr="002B785F" w:rsidRDefault="004661A1" w:rsidP="004661A1">
      <w:pPr>
        <w:jc w:val="both"/>
        <w:rPr>
          <w:rFonts w:cstheme="minorHAnsi"/>
        </w:rPr>
      </w:pPr>
    </w:p>
    <w:p w14:paraId="5CE3B717" w14:textId="3668E45B" w:rsidR="004661A1" w:rsidRPr="002B785F" w:rsidRDefault="00486BF2" w:rsidP="004661A1">
      <w:pPr>
        <w:pStyle w:val="Ttulo4"/>
        <w:rPr>
          <w:rFonts w:asciiTheme="minorHAnsi" w:hAnsiTheme="minorHAnsi" w:cstheme="minorHAnsi"/>
        </w:rPr>
      </w:pPr>
      <w:r w:rsidRPr="002B785F">
        <w:rPr>
          <w:rFonts w:asciiTheme="minorHAnsi" w:hAnsiTheme="minorHAnsi" w:cstheme="minorHAnsi"/>
        </w:rPr>
        <w:t xml:space="preserve">Componente </w:t>
      </w:r>
      <w:r w:rsidRPr="002B785F">
        <w:rPr>
          <w:rFonts w:asciiTheme="minorHAnsi" w:hAnsiTheme="minorHAnsi" w:cstheme="minorHAnsi"/>
        </w:rPr>
        <w:t>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2170"/>
      </w:tblGrid>
      <w:tr w:rsidR="004661A1" w:rsidRPr="002B785F" w14:paraId="72FF62D9" w14:textId="77777777" w:rsidTr="00013D7F">
        <w:tc>
          <w:tcPr>
            <w:tcW w:w="4531" w:type="dxa"/>
          </w:tcPr>
          <w:p w14:paraId="26F3E58B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Nombre del componente</w:t>
            </w:r>
          </w:p>
        </w:tc>
        <w:tc>
          <w:tcPr>
            <w:tcW w:w="4297" w:type="dxa"/>
            <w:gridSpan w:val="2"/>
          </w:tcPr>
          <w:p w14:paraId="75B9C675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61A1" w:rsidRPr="002B785F" w14:paraId="2E3984C7" w14:textId="77777777" w:rsidTr="00013D7F">
        <w:tc>
          <w:tcPr>
            <w:tcW w:w="8828" w:type="dxa"/>
            <w:gridSpan w:val="3"/>
          </w:tcPr>
          <w:p w14:paraId="4A8011D9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Descripción del componente, considere en la descripción</w:t>
            </w:r>
          </w:p>
        </w:tc>
      </w:tr>
      <w:tr w:rsidR="004661A1" w:rsidRPr="002B785F" w14:paraId="0E37040C" w14:textId="77777777" w:rsidTr="00013D7F">
        <w:tc>
          <w:tcPr>
            <w:tcW w:w="4531" w:type="dxa"/>
          </w:tcPr>
          <w:p w14:paraId="6FA7A30D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¿A qué causa responde?</w:t>
            </w:r>
          </w:p>
          <w:p w14:paraId="0D2724FC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97" w:type="dxa"/>
            <w:gridSpan w:val="2"/>
          </w:tcPr>
          <w:p w14:paraId="31C28362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61A1" w:rsidRPr="002B785F" w14:paraId="77EA28D7" w14:textId="77777777" w:rsidTr="00013D7F">
        <w:tc>
          <w:tcPr>
            <w:tcW w:w="4531" w:type="dxa"/>
          </w:tcPr>
          <w:p w14:paraId="6FA2F1BC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¿Para qué se entrega? (el objetivo específico del proyecto asociado a este componente)</w:t>
            </w:r>
          </w:p>
          <w:p w14:paraId="5920AE09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97" w:type="dxa"/>
            <w:gridSpan w:val="2"/>
          </w:tcPr>
          <w:p w14:paraId="55C1691C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61A1" w:rsidRPr="002B785F" w14:paraId="45EC1DB0" w14:textId="77777777" w:rsidTr="00013D7F">
        <w:tc>
          <w:tcPr>
            <w:tcW w:w="4531" w:type="dxa"/>
          </w:tcPr>
          <w:p w14:paraId="6D2DBFDB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¿Qué se entrega? Describa el bien o servicio que entrega</w:t>
            </w:r>
          </w:p>
          <w:p w14:paraId="0F26293A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97" w:type="dxa"/>
            <w:gridSpan w:val="2"/>
          </w:tcPr>
          <w:p w14:paraId="46084281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61A1" w:rsidRPr="002B785F" w14:paraId="4B20994F" w14:textId="77777777" w:rsidTr="00013D7F">
        <w:tc>
          <w:tcPr>
            <w:tcW w:w="4531" w:type="dxa"/>
          </w:tcPr>
          <w:p w14:paraId="0E3BC614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Identifique el o los núcleos y los respectivos objetivos de aprendizaje de las bases curriculares que se van a abordar con el proyecto y explique cómo serán incorporados.</w:t>
            </w:r>
          </w:p>
        </w:tc>
        <w:tc>
          <w:tcPr>
            <w:tcW w:w="4297" w:type="dxa"/>
            <w:gridSpan w:val="2"/>
          </w:tcPr>
          <w:p w14:paraId="262A9847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61A1" w:rsidRPr="002B785F" w14:paraId="498EEB1E" w14:textId="77777777" w:rsidTr="00013D7F">
        <w:tc>
          <w:tcPr>
            <w:tcW w:w="4531" w:type="dxa"/>
          </w:tcPr>
          <w:p w14:paraId="3CA64A69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Tiempo o duración del componente (indique el tiempo en meses en que el componente será provisto a los beneficiarios</w:t>
            </w:r>
          </w:p>
        </w:tc>
        <w:tc>
          <w:tcPr>
            <w:tcW w:w="4297" w:type="dxa"/>
            <w:gridSpan w:val="2"/>
          </w:tcPr>
          <w:p w14:paraId="52816866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61A1" w:rsidRPr="002B785F" w14:paraId="4E1EAAAE" w14:textId="77777777" w:rsidTr="00013D7F">
        <w:tc>
          <w:tcPr>
            <w:tcW w:w="6658" w:type="dxa"/>
            <w:gridSpan w:val="2"/>
          </w:tcPr>
          <w:p w14:paraId="0ADEC47B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Actividades del componente (máximo 5)</w:t>
            </w:r>
          </w:p>
        </w:tc>
        <w:tc>
          <w:tcPr>
            <w:tcW w:w="2170" w:type="dxa"/>
          </w:tcPr>
          <w:p w14:paraId="1F244959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61A1" w:rsidRPr="002B785F" w14:paraId="208C43DE" w14:textId="77777777" w:rsidTr="00013D7F">
        <w:tc>
          <w:tcPr>
            <w:tcW w:w="4531" w:type="dxa"/>
          </w:tcPr>
          <w:p w14:paraId="0986BCC4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Nombre actividad</w:t>
            </w:r>
          </w:p>
        </w:tc>
        <w:tc>
          <w:tcPr>
            <w:tcW w:w="2127" w:type="dxa"/>
          </w:tcPr>
          <w:p w14:paraId="11045FBB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 xml:space="preserve">Fecha inicio </w:t>
            </w:r>
          </w:p>
          <w:p w14:paraId="6FD94912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 xml:space="preserve">(formato </w:t>
            </w:r>
            <w:proofErr w:type="spellStart"/>
            <w:r w:rsidRPr="002B785F">
              <w:rPr>
                <w:rFonts w:asciiTheme="minorHAnsi" w:hAnsiTheme="minorHAnsi" w:cstheme="minorHAnsi"/>
              </w:rPr>
              <w:t>dd</w:t>
            </w:r>
            <w:proofErr w:type="spellEnd"/>
            <w:r w:rsidRPr="002B785F">
              <w:rPr>
                <w:rFonts w:asciiTheme="minorHAnsi" w:hAnsiTheme="minorHAnsi" w:cstheme="minorHAnsi"/>
              </w:rPr>
              <w:t>-mm-</w:t>
            </w:r>
            <w:proofErr w:type="spellStart"/>
            <w:r w:rsidRPr="002B785F">
              <w:rPr>
                <w:rFonts w:asciiTheme="minorHAnsi" w:hAnsiTheme="minorHAnsi" w:cstheme="minorHAnsi"/>
              </w:rPr>
              <w:t>aa</w:t>
            </w:r>
            <w:proofErr w:type="spellEnd"/>
            <w:r w:rsidRPr="002B785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70" w:type="dxa"/>
          </w:tcPr>
          <w:p w14:paraId="7DD523F5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 xml:space="preserve">Fecha termino </w:t>
            </w:r>
          </w:p>
          <w:p w14:paraId="74D167E9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 xml:space="preserve">(formato </w:t>
            </w:r>
            <w:proofErr w:type="spellStart"/>
            <w:r w:rsidRPr="002B785F">
              <w:rPr>
                <w:rFonts w:asciiTheme="minorHAnsi" w:hAnsiTheme="minorHAnsi" w:cstheme="minorHAnsi"/>
              </w:rPr>
              <w:t>dd</w:t>
            </w:r>
            <w:proofErr w:type="spellEnd"/>
            <w:r w:rsidRPr="002B785F">
              <w:rPr>
                <w:rFonts w:asciiTheme="minorHAnsi" w:hAnsiTheme="minorHAnsi" w:cstheme="minorHAnsi"/>
              </w:rPr>
              <w:t>-mm-</w:t>
            </w:r>
            <w:proofErr w:type="spellStart"/>
            <w:r w:rsidRPr="002B785F">
              <w:rPr>
                <w:rFonts w:asciiTheme="minorHAnsi" w:hAnsiTheme="minorHAnsi" w:cstheme="minorHAnsi"/>
              </w:rPr>
              <w:t>aa</w:t>
            </w:r>
            <w:proofErr w:type="spellEnd"/>
            <w:r w:rsidRPr="002B785F">
              <w:rPr>
                <w:rFonts w:asciiTheme="minorHAnsi" w:hAnsiTheme="minorHAnsi" w:cstheme="minorHAnsi"/>
              </w:rPr>
              <w:t>)</w:t>
            </w:r>
          </w:p>
        </w:tc>
      </w:tr>
      <w:tr w:rsidR="004661A1" w:rsidRPr="002B785F" w14:paraId="75931B80" w14:textId="77777777" w:rsidTr="00013D7F">
        <w:tc>
          <w:tcPr>
            <w:tcW w:w="4531" w:type="dxa"/>
          </w:tcPr>
          <w:p w14:paraId="4014569E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  <w:lang w:val="es-CL"/>
              </w:rPr>
            </w:pPr>
          </w:p>
        </w:tc>
        <w:tc>
          <w:tcPr>
            <w:tcW w:w="2127" w:type="dxa"/>
          </w:tcPr>
          <w:p w14:paraId="674BC35D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0" w:type="dxa"/>
          </w:tcPr>
          <w:p w14:paraId="6092AA10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61A1" w:rsidRPr="002B785F" w14:paraId="506B813B" w14:textId="77777777" w:rsidTr="00013D7F">
        <w:tc>
          <w:tcPr>
            <w:tcW w:w="4531" w:type="dxa"/>
          </w:tcPr>
          <w:p w14:paraId="2792E8B9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49F6D859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0" w:type="dxa"/>
          </w:tcPr>
          <w:p w14:paraId="1DD6B1B0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61A1" w:rsidRPr="002B785F" w14:paraId="05392703" w14:textId="77777777" w:rsidTr="00013D7F">
        <w:tc>
          <w:tcPr>
            <w:tcW w:w="4531" w:type="dxa"/>
          </w:tcPr>
          <w:p w14:paraId="47499B89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6DE0AE35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0" w:type="dxa"/>
          </w:tcPr>
          <w:p w14:paraId="5F88267B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61A1" w:rsidRPr="002B785F" w14:paraId="31FB9126" w14:textId="77777777" w:rsidTr="00013D7F">
        <w:tc>
          <w:tcPr>
            <w:tcW w:w="4531" w:type="dxa"/>
          </w:tcPr>
          <w:p w14:paraId="7C9A47E5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45C52A08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0" w:type="dxa"/>
          </w:tcPr>
          <w:p w14:paraId="37EA48E7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61A1" w:rsidRPr="002B785F" w14:paraId="28C4BD21" w14:textId="77777777" w:rsidTr="00013D7F">
        <w:tc>
          <w:tcPr>
            <w:tcW w:w="4531" w:type="dxa"/>
          </w:tcPr>
          <w:p w14:paraId="1AFC205F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55728D84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0" w:type="dxa"/>
          </w:tcPr>
          <w:p w14:paraId="26ABD2DA" w14:textId="77777777" w:rsidR="004661A1" w:rsidRPr="002B785F" w:rsidRDefault="004661A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E985CDA" w14:textId="77777777" w:rsidR="004661A1" w:rsidRPr="002B785F" w:rsidRDefault="004661A1" w:rsidP="004661A1">
      <w:pPr>
        <w:jc w:val="both"/>
        <w:rPr>
          <w:rFonts w:cstheme="minorHAnsi"/>
        </w:rPr>
      </w:pPr>
    </w:p>
    <w:p w14:paraId="0641F6C9" w14:textId="562EE412" w:rsidR="00486BF2" w:rsidRPr="002B785F" w:rsidRDefault="00486BF2" w:rsidP="004661A1">
      <w:pPr>
        <w:pStyle w:val="Ttulo4"/>
        <w:rPr>
          <w:rFonts w:asciiTheme="minorHAnsi" w:hAnsiTheme="minorHAnsi" w:cstheme="minorHAnsi"/>
        </w:rPr>
      </w:pPr>
      <w:r w:rsidRPr="002B785F">
        <w:rPr>
          <w:rFonts w:asciiTheme="minorHAnsi" w:hAnsiTheme="minorHAnsi" w:cstheme="minorHAnsi"/>
        </w:rPr>
        <w:t xml:space="preserve">Componente </w:t>
      </w:r>
      <w:r w:rsidRPr="002B785F">
        <w:rPr>
          <w:rFonts w:asciiTheme="minorHAnsi" w:hAnsiTheme="minorHAnsi" w:cstheme="minorHAnsi"/>
        </w:rPr>
        <w:t>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2170"/>
      </w:tblGrid>
      <w:tr w:rsidR="00E22901" w:rsidRPr="002B785F" w14:paraId="5E9F6E1E" w14:textId="77777777" w:rsidTr="00013D7F">
        <w:tc>
          <w:tcPr>
            <w:tcW w:w="4531" w:type="dxa"/>
          </w:tcPr>
          <w:p w14:paraId="78C65568" w14:textId="77777777" w:rsidR="00E22901" w:rsidRPr="002B785F" w:rsidRDefault="00E2290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Nombre del componente</w:t>
            </w:r>
          </w:p>
        </w:tc>
        <w:tc>
          <w:tcPr>
            <w:tcW w:w="4297" w:type="dxa"/>
            <w:gridSpan w:val="2"/>
          </w:tcPr>
          <w:p w14:paraId="6BC779FA" w14:textId="77777777" w:rsidR="00E22901" w:rsidRPr="002B785F" w:rsidRDefault="00E2290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22901" w:rsidRPr="002B785F" w14:paraId="19F14066" w14:textId="77777777" w:rsidTr="00013D7F">
        <w:tc>
          <w:tcPr>
            <w:tcW w:w="8828" w:type="dxa"/>
            <w:gridSpan w:val="3"/>
          </w:tcPr>
          <w:p w14:paraId="2550704F" w14:textId="77777777" w:rsidR="00E22901" w:rsidRPr="002B785F" w:rsidRDefault="00E2290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Descripción del componente, considere en la descripción</w:t>
            </w:r>
          </w:p>
        </w:tc>
      </w:tr>
      <w:tr w:rsidR="00E22901" w:rsidRPr="002B785F" w14:paraId="16F2BC11" w14:textId="77777777" w:rsidTr="00013D7F">
        <w:tc>
          <w:tcPr>
            <w:tcW w:w="4531" w:type="dxa"/>
          </w:tcPr>
          <w:p w14:paraId="5595C821" w14:textId="120A4692" w:rsidR="00E22901" w:rsidRPr="002B785F" w:rsidRDefault="00E22901" w:rsidP="00CA00D2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¿A qué causa responde?</w:t>
            </w:r>
          </w:p>
        </w:tc>
        <w:tc>
          <w:tcPr>
            <w:tcW w:w="4297" w:type="dxa"/>
            <w:gridSpan w:val="2"/>
          </w:tcPr>
          <w:p w14:paraId="6E2B874E" w14:textId="77777777" w:rsidR="00E22901" w:rsidRPr="002B785F" w:rsidRDefault="00E2290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22901" w:rsidRPr="002B785F" w14:paraId="61383417" w14:textId="77777777" w:rsidTr="00013D7F">
        <w:tc>
          <w:tcPr>
            <w:tcW w:w="4531" w:type="dxa"/>
          </w:tcPr>
          <w:p w14:paraId="30C75334" w14:textId="77DA7011" w:rsidR="00E22901" w:rsidRPr="002B785F" w:rsidRDefault="00E22901" w:rsidP="00CA00D2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¿Para qué se entrega? (el objetivo específico</w:t>
            </w:r>
            <w:r w:rsidR="004661A1" w:rsidRPr="002B785F">
              <w:rPr>
                <w:rFonts w:asciiTheme="minorHAnsi" w:hAnsiTheme="minorHAnsi" w:cstheme="minorHAnsi"/>
              </w:rPr>
              <w:t xml:space="preserve"> del proyecto asociado a este componente</w:t>
            </w:r>
            <w:r w:rsidRPr="002B785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297" w:type="dxa"/>
            <w:gridSpan w:val="2"/>
          </w:tcPr>
          <w:p w14:paraId="69CFBAA5" w14:textId="77777777" w:rsidR="00E22901" w:rsidRPr="002B785F" w:rsidRDefault="00E2290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22901" w:rsidRPr="002B785F" w14:paraId="655F4E88" w14:textId="77777777" w:rsidTr="00013D7F">
        <w:tc>
          <w:tcPr>
            <w:tcW w:w="4531" w:type="dxa"/>
          </w:tcPr>
          <w:p w14:paraId="7D8FE005" w14:textId="7A46593D" w:rsidR="00E22901" w:rsidRPr="002B785F" w:rsidRDefault="00E22901" w:rsidP="00CA00D2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¿Qué se entrega? Describa el bien o servicio que entrega</w:t>
            </w:r>
          </w:p>
        </w:tc>
        <w:tc>
          <w:tcPr>
            <w:tcW w:w="4297" w:type="dxa"/>
            <w:gridSpan w:val="2"/>
          </w:tcPr>
          <w:p w14:paraId="13920F3D" w14:textId="77777777" w:rsidR="00E22901" w:rsidRPr="002B785F" w:rsidRDefault="00E2290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61A1" w:rsidRPr="002B785F" w14:paraId="75E5B955" w14:textId="77777777" w:rsidTr="00E52651">
        <w:tc>
          <w:tcPr>
            <w:tcW w:w="4531" w:type="dxa"/>
          </w:tcPr>
          <w:p w14:paraId="0F0917F3" w14:textId="01046C7A" w:rsidR="004661A1" w:rsidRPr="002B785F" w:rsidRDefault="004661A1" w:rsidP="00E52651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 xml:space="preserve">Identifique el o los núcleos y los respectivos objetivos de aprendizaje </w:t>
            </w:r>
            <w:r w:rsidRPr="002B785F">
              <w:rPr>
                <w:rFonts w:asciiTheme="minorHAnsi" w:hAnsiTheme="minorHAnsi" w:cstheme="minorHAnsi"/>
              </w:rPr>
              <w:t xml:space="preserve">de las bases curriculares </w:t>
            </w:r>
            <w:r w:rsidRPr="002B785F">
              <w:rPr>
                <w:rFonts w:asciiTheme="minorHAnsi" w:hAnsiTheme="minorHAnsi" w:cstheme="minorHAnsi"/>
              </w:rPr>
              <w:t xml:space="preserve">que se van a </w:t>
            </w:r>
            <w:r w:rsidRPr="002B785F">
              <w:rPr>
                <w:rFonts w:asciiTheme="minorHAnsi" w:hAnsiTheme="minorHAnsi" w:cstheme="minorHAnsi"/>
              </w:rPr>
              <w:t>a</w:t>
            </w:r>
            <w:r w:rsidRPr="002B785F">
              <w:rPr>
                <w:rFonts w:asciiTheme="minorHAnsi" w:hAnsiTheme="minorHAnsi" w:cstheme="minorHAnsi"/>
              </w:rPr>
              <w:t xml:space="preserve">bordar con el proyecto y explique </w:t>
            </w:r>
            <w:r w:rsidRPr="002B785F">
              <w:rPr>
                <w:rFonts w:asciiTheme="minorHAnsi" w:hAnsiTheme="minorHAnsi" w:cstheme="minorHAnsi"/>
              </w:rPr>
              <w:t>cómo</w:t>
            </w:r>
            <w:r w:rsidRPr="002B785F">
              <w:rPr>
                <w:rFonts w:asciiTheme="minorHAnsi" w:hAnsiTheme="minorHAnsi" w:cstheme="minorHAnsi"/>
              </w:rPr>
              <w:t xml:space="preserve"> serán incorporados.</w:t>
            </w:r>
          </w:p>
        </w:tc>
        <w:tc>
          <w:tcPr>
            <w:tcW w:w="4297" w:type="dxa"/>
            <w:gridSpan w:val="2"/>
          </w:tcPr>
          <w:p w14:paraId="6AE8893C" w14:textId="77777777" w:rsidR="004661A1" w:rsidRPr="002B785F" w:rsidRDefault="004661A1" w:rsidP="00E5265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22901" w:rsidRPr="002B785F" w14:paraId="17325355" w14:textId="77777777" w:rsidTr="00013D7F">
        <w:tc>
          <w:tcPr>
            <w:tcW w:w="4531" w:type="dxa"/>
          </w:tcPr>
          <w:p w14:paraId="14549A2A" w14:textId="77777777" w:rsidR="00E22901" w:rsidRPr="002B785F" w:rsidRDefault="00E2290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Tiempo o duración del componente (indique el tiempo en meses en que el componente será provisto a los beneficiarios</w:t>
            </w:r>
          </w:p>
        </w:tc>
        <w:tc>
          <w:tcPr>
            <w:tcW w:w="4297" w:type="dxa"/>
            <w:gridSpan w:val="2"/>
          </w:tcPr>
          <w:p w14:paraId="0CAB002C" w14:textId="77777777" w:rsidR="00E22901" w:rsidRPr="002B785F" w:rsidRDefault="00E2290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22901" w:rsidRPr="002B785F" w14:paraId="29ABCA33" w14:textId="77777777" w:rsidTr="00013D7F">
        <w:tc>
          <w:tcPr>
            <w:tcW w:w="6658" w:type="dxa"/>
            <w:gridSpan w:val="2"/>
          </w:tcPr>
          <w:p w14:paraId="00B391F7" w14:textId="77777777" w:rsidR="00E22901" w:rsidRPr="002B785F" w:rsidRDefault="00E2290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Actividades del componente (máximo 5)</w:t>
            </w:r>
          </w:p>
        </w:tc>
        <w:tc>
          <w:tcPr>
            <w:tcW w:w="2170" w:type="dxa"/>
          </w:tcPr>
          <w:p w14:paraId="03F3590C" w14:textId="77777777" w:rsidR="00E22901" w:rsidRPr="002B785F" w:rsidRDefault="00E2290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22901" w:rsidRPr="002B785F" w14:paraId="7566D4E3" w14:textId="77777777" w:rsidTr="00013D7F">
        <w:tc>
          <w:tcPr>
            <w:tcW w:w="4531" w:type="dxa"/>
          </w:tcPr>
          <w:p w14:paraId="3E78C547" w14:textId="77777777" w:rsidR="00E22901" w:rsidRPr="002B785F" w:rsidRDefault="00E2290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Nombre actividad</w:t>
            </w:r>
          </w:p>
        </w:tc>
        <w:tc>
          <w:tcPr>
            <w:tcW w:w="2127" w:type="dxa"/>
          </w:tcPr>
          <w:p w14:paraId="3A34F891" w14:textId="77777777" w:rsidR="00E22901" w:rsidRPr="002B785F" w:rsidRDefault="00E2290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 xml:space="preserve">Fecha inicio </w:t>
            </w:r>
          </w:p>
          <w:p w14:paraId="1D30A4A6" w14:textId="77777777" w:rsidR="00E22901" w:rsidRPr="002B785F" w:rsidRDefault="00E2290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 xml:space="preserve">(formato </w:t>
            </w:r>
            <w:proofErr w:type="spellStart"/>
            <w:r w:rsidRPr="002B785F">
              <w:rPr>
                <w:rFonts w:asciiTheme="minorHAnsi" w:hAnsiTheme="minorHAnsi" w:cstheme="minorHAnsi"/>
              </w:rPr>
              <w:t>dd</w:t>
            </w:r>
            <w:proofErr w:type="spellEnd"/>
            <w:r w:rsidRPr="002B785F">
              <w:rPr>
                <w:rFonts w:asciiTheme="minorHAnsi" w:hAnsiTheme="minorHAnsi" w:cstheme="minorHAnsi"/>
              </w:rPr>
              <w:t>-mm-</w:t>
            </w:r>
            <w:proofErr w:type="spellStart"/>
            <w:r w:rsidRPr="002B785F">
              <w:rPr>
                <w:rFonts w:asciiTheme="minorHAnsi" w:hAnsiTheme="minorHAnsi" w:cstheme="minorHAnsi"/>
              </w:rPr>
              <w:t>aa</w:t>
            </w:r>
            <w:proofErr w:type="spellEnd"/>
            <w:r w:rsidRPr="002B785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70" w:type="dxa"/>
          </w:tcPr>
          <w:p w14:paraId="6E294334" w14:textId="77777777" w:rsidR="00E22901" w:rsidRPr="002B785F" w:rsidRDefault="00E2290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 xml:space="preserve">Fecha termino </w:t>
            </w:r>
          </w:p>
          <w:p w14:paraId="400405FF" w14:textId="77777777" w:rsidR="00E22901" w:rsidRPr="002B785F" w:rsidRDefault="00E22901" w:rsidP="00013D7F">
            <w:pPr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 xml:space="preserve">(formato </w:t>
            </w:r>
            <w:proofErr w:type="spellStart"/>
            <w:r w:rsidRPr="002B785F">
              <w:rPr>
                <w:rFonts w:asciiTheme="minorHAnsi" w:hAnsiTheme="minorHAnsi" w:cstheme="minorHAnsi"/>
              </w:rPr>
              <w:t>dd</w:t>
            </w:r>
            <w:proofErr w:type="spellEnd"/>
            <w:r w:rsidRPr="002B785F">
              <w:rPr>
                <w:rFonts w:asciiTheme="minorHAnsi" w:hAnsiTheme="minorHAnsi" w:cstheme="minorHAnsi"/>
              </w:rPr>
              <w:t>-mm-</w:t>
            </w:r>
            <w:proofErr w:type="spellStart"/>
            <w:r w:rsidRPr="002B785F">
              <w:rPr>
                <w:rFonts w:asciiTheme="minorHAnsi" w:hAnsiTheme="minorHAnsi" w:cstheme="minorHAnsi"/>
              </w:rPr>
              <w:t>aa</w:t>
            </w:r>
            <w:proofErr w:type="spellEnd"/>
            <w:r w:rsidRPr="002B785F">
              <w:rPr>
                <w:rFonts w:asciiTheme="minorHAnsi" w:hAnsiTheme="minorHAnsi" w:cstheme="minorHAnsi"/>
              </w:rPr>
              <w:t>)</w:t>
            </w:r>
          </w:p>
        </w:tc>
      </w:tr>
      <w:tr w:rsidR="00E22901" w:rsidRPr="002B785F" w14:paraId="3D49F717" w14:textId="77777777" w:rsidTr="00013D7F">
        <w:tc>
          <w:tcPr>
            <w:tcW w:w="4531" w:type="dxa"/>
          </w:tcPr>
          <w:p w14:paraId="0501ECB9" w14:textId="77777777" w:rsidR="00E22901" w:rsidRPr="002B785F" w:rsidRDefault="00E22901" w:rsidP="00013D7F">
            <w:pPr>
              <w:jc w:val="both"/>
              <w:rPr>
                <w:rFonts w:asciiTheme="minorHAnsi" w:hAnsiTheme="minorHAnsi" w:cstheme="minorHAnsi"/>
                <w:lang w:val="es-CL"/>
              </w:rPr>
            </w:pPr>
          </w:p>
        </w:tc>
        <w:tc>
          <w:tcPr>
            <w:tcW w:w="2127" w:type="dxa"/>
          </w:tcPr>
          <w:p w14:paraId="35E32A2F" w14:textId="77777777" w:rsidR="00E22901" w:rsidRPr="002B785F" w:rsidRDefault="00E2290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0" w:type="dxa"/>
          </w:tcPr>
          <w:p w14:paraId="66D610A8" w14:textId="77777777" w:rsidR="00E22901" w:rsidRPr="002B785F" w:rsidRDefault="00E2290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22901" w:rsidRPr="002B785F" w14:paraId="349A346D" w14:textId="77777777" w:rsidTr="00013D7F">
        <w:tc>
          <w:tcPr>
            <w:tcW w:w="4531" w:type="dxa"/>
          </w:tcPr>
          <w:p w14:paraId="59990312" w14:textId="77777777" w:rsidR="00E22901" w:rsidRPr="002B785F" w:rsidRDefault="00E2290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5E17C1F3" w14:textId="77777777" w:rsidR="00E22901" w:rsidRPr="002B785F" w:rsidRDefault="00E2290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0" w:type="dxa"/>
          </w:tcPr>
          <w:p w14:paraId="50785D25" w14:textId="77777777" w:rsidR="00E22901" w:rsidRPr="002B785F" w:rsidRDefault="00E2290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22901" w:rsidRPr="002B785F" w14:paraId="67580BBC" w14:textId="77777777" w:rsidTr="00013D7F">
        <w:tc>
          <w:tcPr>
            <w:tcW w:w="4531" w:type="dxa"/>
          </w:tcPr>
          <w:p w14:paraId="1ADA073A" w14:textId="77777777" w:rsidR="00E22901" w:rsidRPr="002B785F" w:rsidRDefault="00E2290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3953F671" w14:textId="77777777" w:rsidR="00E22901" w:rsidRPr="002B785F" w:rsidRDefault="00E2290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0" w:type="dxa"/>
          </w:tcPr>
          <w:p w14:paraId="652213A2" w14:textId="77777777" w:rsidR="00E22901" w:rsidRPr="002B785F" w:rsidRDefault="00E2290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22901" w:rsidRPr="002B785F" w14:paraId="36D83B47" w14:textId="77777777" w:rsidTr="00013D7F">
        <w:tc>
          <w:tcPr>
            <w:tcW w:w="4531" w:type="dxa"/>
          </w:tcPr>
          <w:p w14:paraId="37C71BFD" w14:textId="77777777" w:rsidR="00E22901" w:rsidRPr="002B785F" w:rsidRDefault="00E2290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6C8999F1" w14:textId="77777777" w:rsidR="00E22901" w:rsidRPr="002B785F" w:rsidRDefault="00E2290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0" w:type="dxa"/>
          </w:tcPr>
          <w:p w14:paraId="75E39501" w14:textId="77777777" w:rsidR="00E22901" w:rsidRPr="002B785F" w:rsidRDefault="00E2290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22901" w:rsidRPr="002B785F" w14:paraId="02946AC5" w14:textId="77777777" w:rsidTr="00013D7F">
        <w:tc>
          <w:tcPr>
            <w:tcW w:w="4531" w:type="dxa"/>
          </w:tcPr>
          <w:p w14:paraId="2066ECA2" w14:textId="77777777" w:rsidR="00E22901" w:rsidRPr="002B785F" w:rsidRDefault="00E2290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2790D486" w14:textId="77777777" w:rsidR="00E22901" w:rsidRPr="002B785F" w:rsidRDefault="00E2290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0" w:type="dxa"/>
          </w:tcPr>
          <w:p w14:paraId="7A35F211" w14:textId="77777777" w:rsidR="00E22901" w:rsidRPr="002B785F" w:rsidRDefault="00E22901" w:rsidP="00013D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B8E26B0" w14:textId="77777777" w:rsidR="00486BF2" w:rsidRPr="002B785F" w:rsidRDefault="00486BF2" w:rsidP="00486BF2">
      <w:pPr>
        <w:jc w:val="both"/>
        <w:rPr>
          <w:rFonts w:cstheme="minorHAnsi"/>
        </w:rPr>
      </w:pPr>
    </w:p>
    <w:p w14:paraId="71BC981C" w14:textId="47703CFE" w:rsidR="006746A4" w:rsidRPr="002B785F" w:rsidRDefault="00E22901" w:rsidP="006746A4">
      <w:pPr>
        <w:pStyle w:val="Ttulo3"/>
        <w:rPr>
          <w:rFonts w:asciiTheme="minorHAnsi" w:hAnsiTheme="minorHAnsi" w:cstheme="minorHAnsi"/>
        </w:rPr>
      </w:pPr>
      <w:r w:rsidRPr="002B785F">
        <w:rPr>
          <w:rFonts w:asciiTheme="minorHAnsi" w:hAnsiTheme="minorHAnsi" w:cstheme="minorHAnsi"/>
        </w:rPr>
        <w:t>ELEMENTOS TRANSVERSALES</w:t>
      </w:r>
    </w:p>
    <w:p w14:paraId="6D9C076F" w14:textId="302D490B" w:rsidR="006746A4" w:rsidRPr="002B785F" w:rsidRDefault="00E22901" w:rsidP="00CA00D2">
      <w:pPr>
        <w:spacing w:line="257" w:lineRule="auto"/>
        <w:rPr>
          <w:rFonts w:cstheme="minorHAnsi"/>
        </w:rPr>
      </w:pPr>
      <w:r w:rsidRPr="002B785F">
        <w:rPr>
          <w:rFonts w:cstheme="minorHAnsi"/>
        </w:rPr>
        <w:t>Describa cómo y en qué fases incorporar</w:t>
      </w:r>
      <w:r w:rsidR="000A4284" w:rsidRPr="002B785F">
        <w:rPr>
          <w:rFonts w:cstheme="minorHAnsi"/>
        </w:rPr>
        <w:t>á</w:t>
      </w:r>
      <w:r w:rsidRPr="002B785F">
        <w:rPr>
          <w:rFonts w:cstheme="minorHAnsi"/>
        </w:rPr>
        <w:t xml:space="preserve"> los elementos transversales, recuerde e incorpore en su respuesta:</w:t>
      </w:r>
    </w:p>
    <w:p w14:paraId="557D4F76" w14:textId="2F9BD091" w:rsidR="00E22901" w:rsidRPr="002B785F" w:rsidRDefault="00E22901" w:rsidP="00CA00D2">
      <w:pPr>
        <w:pStyle w:val="Prrafodelista"/>
        <w:numPr>
          <w:ilvl w:val="0"/>
          <w:numId w:val="14"/>
        </w:numPr>
        <w:spacing w:line="257" w:lineRule="auto"/>
        <w:rPr>
          <w:rFonts w:asciiTheme="minorHAnsi" w:hAnsiTheme="minorHAnsi" w:cstheme="minorHAnsi"/>
        </w:rPr>
      </w:pPr>
      <w:r w:rsidRPr="002B785F">
        <w:rPr>
          <w:rFonts w:asciiTheme="minorHAnsi" w:hAnsiTheme="minorHAnsi" w:cstheme="minorHAnsi"/>
        </w:rPr>
        <w:t>¿En qu</w:t>
      </w:r>
      <w:r w:rsidR="000A4284" w:rsidRPr="002B785F">
        <w:rPr>
          <w:rFonts w:asciiTheme="minorHAnsi" w:hAnsiTheme="minorHAnsi" w:cstheme="minorHAnsi"/>
        </w:rPr>
        <w:t>é</w:t>
      </w:r>
      <w:r w:rsidRPr="002B785F">
        <w:rPr>
          <w:rFonts w:asciiTheme="minorHAnsi" w:hAnsiTheme="minorHAnsi" w:cstheme="minorHAnsi"/>
        </w:rPr>
        <w:t xml:space="preserve"> fases del proyecto los incorporará? (diseño, implementación, monitoreo y evaluación). Se corroborará que haya sido incorporado en las fases que indique.</w:t>
      </w:r>
    </w:p>
    <w:p w14:paraId="153B3192" w14:textId="141E4011" w:rsidR="00E22901" w:rsidRPr="002B785F" w:rsidRDefault="00E22901" w:rsidP="00CA00D2">
      <w:pPr>
        <w:pStyle w:val="Prrafodelista"/>
        <w:numPr>
          <w:ilvl w:val="0"/>
          <w:numId w:val="14"/>
        </w:numPr>
        <w:spacing w:line="257" w:lineRule="auto"/>
        <w:rPr>
          <w:rFonts w:asciiTheme="minorHAnsi" w:hAnsiTheme="minorHAnsi" w:cstheme="minorHAnsi"/>
        </w:rPr>
      </w:pPr>
      <w:r w:rsidRPr="002B785F">
        <w:rPr>
          <w:rFonts w:asciiTheme="minorHAnsi" w:hAnsiTheme="minorHAnsi" w:cstheme="minorHAnsi"/>
        </w:rPr>
        <w:t>¿Cómo lo incorporará?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22901" w:rsidRPr="002B785F" w14:paraId="1E7B7B4A" w14:textId="77777777" w:rsidTr="00E22901">
        <w:tc>
          <w:tcPr>
            <w:tcW w:w="4414" w:type="dxa"/>
          </w:tcPr>
          <w:p w14:paraId="2C111F13" w14:textId="25F1D1E4" w:rsidR="00E22901" w:rsidRPr="002B785F" w:rsidRDefault="00E22901" w:rsidP="006746A4">
            <w:pPr>
              <w:spacing w:line="257" w:lineRule="auto"/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El juego como vehículo de los aprendizajes</w:t>
            </w:r>
          </w:p>
        </w:tc>
        <w:tc>
          <w:tcPr>
            <w:tcW w:w="4414" w:type="dxa"/>
          </w:tcPr>
          <w:p w14:paraId="27E1DA2B" w14:textId="77777777" w:rsidR="00E22901" w:rsidRPr="002B785F" w:rsidRDefault="00E22901" w:rsidP="006746A4">
            <w:pPr>
              <w:spacing w:line="257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22901" w:rsidRPr="002B785F" w14:paraId="7937C906" w14:textId="77777777" w:rsidTr="00E22901">
        <w:tc>
          <w:tcPr>
            <w:tcW w:w="4414" w:type="dxa"/>
          </w:tcPr>
          <w:p w14:paraId="02358D4B" w14:textId="7BF10290" w:rsidR="00E22901" w:rsidRPr="002B785F" w:rsidRDefault="00E22901" w:rsidP="006746A4">
            <w:pPr>
              <w:spacing w:line="257" w:lineRule="auto"/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Participación de las niñas, niños y sus familias</w:t>
            </w:r>
          </w:p>
        </w:tc>
        <w:tc>
          <w:tcPr>
            <w:tcW w:w="4414" w:type="dxa"/>
          </w:tcPr>
          <w:p w14:paraId="5B7A2DB1" w14:textId="77777777" w:rsidR="00E22901" w:rsidRPr="002B785F" w:rsidRDefault="00E22901" w:rsidP="006746A4">
            <w:pPr>
              <w:spacing w:line="257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22901" w:rsidRPr="002B785F" w14:paraId="7F3A40AA" w14:textId="77777777" w:rsidTr="00E22901">
        <w:tc>
          <w:tcPr>
            <w:tcW w:w="4414" w:type="dxa"/>
          </w:tcPr>
          <w:p w14:paraId="6C27E755" w14:textId="5042AB98" w:rsidR="00E22901" w:rsidRPr="002B785F" w:rsidRDefault="00E22901" w:rsidP="006746A4">
            <w:pPr>
              <w:spacing w:line="257" w:lineRule="auto"/>
              <w:jc w:val="both"/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Enfoque de género</w:t>
            </w:r>
          </w:p>
        </w:tc>
        <w:tc>
          <w:tcPr>
            <w:tcW w:w="4414" w:type="dxa"/>
          </w:tcPr>
          <w:p w14:paraId="51E2A755" w14:textId="77777777" w:rsidR="00E22901" w:rsidRPr="002B785F" w:rsidRDefault="00E22901" w:rsidP="006746A4">
            <w:pPr>
              <w:spacing w:line="257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56EA147" w14:textId="2516F608" w:rsidR="00E22901" w:rsidRDefault="00E22901" w:rsidP="006746A4">
      <w:pPr>
        <w:spacing w:line="257" w:lineRule="auto"/>
        <w:jc w:val="both"/>
        <w:rPr>
          <w:rFonts w:cstheme="minorHAnsi"/>
        </w:rPr>
      </w:pPr>
    </w:p>
    <w:p w14:paraId="7CE964E6" w14:textId="20D0BD26" w:rsidR="00CA00D2" w:rsidRDefault="00CA00D2" w:rsidP="006746A4">
      <w:pPr>
        <w:spacing w:line="257" w:lineRule="auto"/>
        <w:jc w:val="both"/>
        <w:rPr>
          <w:rFonts w:cstheme="minorHAnsi"/>
        </w:rPr>
      </w:pPr>
    </w:p>
    <w:p w14:paraId="02F51C5F" w14:textId="104E1985" w:rsidR="00CA00D2" w:rsidRDefault="00CA00D2" w:rsidP="006746A4">
      <w:pPr>
        <w:spacing w:line="257" w:lineRule="auto"/>
        <w:jc w:val="both"/>
        <w:rPr>
          <w:rFonts w:cstheme="minorHAnsi"/>
        </w:rPr>
      </w:pPr>
    </w:p>
    <w:p w14:paraId="1F35AEDB" w14:textId="6981C021" w:rsidR="00CA00D2" w:rsidRDefault="00CA00D2" w:rsidP="006746A4">
      <w:pPr>
        <w:spacing w:line="257" w:lineRule="auto"/>
        <w:jc w:val="both"/>
        <w:rPr>
          <w:rFonts w:cstheme="minorHAnsi"/>
        </w:rPr>
      </w:pPr>
    </w:p>
    <w:p w14:paraId="31B49126" w14:textId="77312C81" w:rsidR="00CA00D2" w:rsidRDefault="00CA00D2" w:rsidP="006746A4">
      <w:pPr>
        <w:spacing w:line="257" w:lineRule="auto"/>
        <w:jc w:val="both"/>
        <w:rPr>
          <w:rFonts w:cstheme="minorHAnsi"/>
        </w:rPr>
      </w:pPr>
    </w:p>
    <w:p w14:paraId="34853891" w14:textId="2F421566" w:rsidR="00CA00D2" w:rsidRDefault="00CA00D2" w:rsidP="006746A4">
      <w:pPr>
        <w:spacing w:line="257" w:lineRule="auto"/>
        <w:jc w:val="both"/>
        <w:rPr>
          <w:rFonts w:cstheme="minorHAnsi"/>
        </w:rPr>
      </w:pPr>
    </w:p>
    <w:p w14:paraId="153BB30A" w14:textId="2E5036F7" w:rsidR="00CA00D2" w:rsidRDefault="00CA00D2" w:rsidP="006746A4">
      <w:pPr>
        <w:spacing w:line="257" w:lineRule="auto"/>
        <w:jc w:val="both"/>
        <w:rPr>
          <w:rFonts w:cstheme="minorHAnsi"/>
        </w:rPr>
      </w:pPr>
    </w:p>
    <w:p w14:paraId="56595B46" w14:textId="77777777" w:rsidR="00CA00D2" w:rsidRPr="002B785F" w:rsidRDefault="00CA00D2" w:rsidP="006746A4">
      <w:pPr>
        <w:spacing w:line="257" w:lineRule="auto"/>
        <w:jc w:val="both"/>
        <w:rPr>
          <w:rFonts w:cstheme="minorHAnsi"/>
        </w:rPr>
      </w:pPr>
    </w:p>
    <w:p w14:paraId="4E794205" w14:textId="4F5E058B" w:rsidR="006746A4" w:rsidRPr="002B785F" w:rsidRDefault="00E22901" w:rsidP="00E22901">
      <w:pPr>
        <w:pStyle w:val="Ttulo2"/>
        <w:rPr>
          <w:rFonts w:asciiTheme="minorHAnsi" w:hAnsiTheme="minorHAnsi" w:cstheme="minorHAnsi"/>
        </w:rPr>
      </w:pPr>
      <w:r w:rsidRPr="002B785F">
        <w:rPr>
          <w:rFonts w:asciiTheme="minorHAnsi" w:hAnsiTheme="minorHAnsi" w:cstheme="minorHAnsi"/>
        </w:rPr>
        <w:t xml:space="preserve">MONITOREO Y </w:t>
      </w:r>
      <w:r w:rsidR="006746A4" w:rsidRPr="002B785F">
        <w:rPr>
          <w:rFonts w:asciiTheme="minorHAnsi" w:hAnsiTheme="minorHAnsi" w:cstheme="minorHAnsi"/>
        </w:rPr>
        <w:t>EVALUACIÓN</w:t>
      </w:r>
    </w:p>
    <w:p w14:paraId="65078BFF" w14:textId="6D92A20E" w:rsidR="00941928" w:rsidRPr="002B785F" w:rsidRDefault="00941928" w:rsidP="00941928">
      <w:pPr>
        <w:rPr>
          <w:rFonts w:cstheme="minorHAnsi"/>
        </w:rPr>
      </w:pPr>
    </w:p>
    <w:p w14:paraId="3838E3B5" w14:textId="5B4D0D3E" w:rsidR="00941928" w:rsidRPr="002B785F" w:rsidRDefault="00941928" w:rsidP="00941928">
      <w:pPr>
        <w:rPr>
          <w:rFonts w:cstheme="minorHAnsi"/>
        </w:rPr>
      </w:pPr>
      <w:r w:rsidRPr="002B785F">
        <w:rPr>
          <w:rFonts w:cstheme="minorHAnsi"/>
        </w:rPr>
        <w:t>Indicador a nivel de objetivo general, recuerde:</w:t>
      </w:r>
    </w:p>
    <w:p w14:paraId="069F363D" w14:textId="2D3EB6F6" w:rsidR="00941928" w:rsidRPr="002B785F" w:rsidRDefault="00941928" w:rsidP="00941928">
      <w:pPr>
        <w:pStyle w:val="Prrafodelista"/>
        <w:numPr>
          <w:ilvl w:val="0"/>
          <w:numId w:val="15"/>
        </w:numPr>
        <w:rPr>
          <w:rFonts w:asciiTheme="minorHAnsi" w:hAnsiTheme="minorHAnsi" w:cstheme="minorHAnsi"/>
        </w:rPr>
      </w:pPr>
      <w:r w:rsidRPr="002B785F">
        <w:rPr>
          <w:rFonts w:asciiTheme="minorHAnsi" w:hAnsiTheme="minorHAnsi" w:cstheme="minorHAnsi"/>
        </w:rPr>
        <w:t>Este indicador debe medir el logro del objetivo general.</w:t>
      </w:r>
    </w:p>
    <w:p w14:paraId="4F57FC2A" w14:textId="6405BC25" w:rsidR="00941928" w:rsidRPr="002B785F" w:rsidRDefault="00941928" w:rsidP="00941928">
      <w:pPr>
        <w:pStyle w:val="Prrafodelista"/>
        <w:numPr>
          <w:ilvl w:val="0"/>
          <w:numId w:val="15"/>
        </w:numPr>
        <w:rPr>
          <w:rFonts w:asciiTheme="minorHAnsi" w:hAnsiTheme="minorHAnsi" w:cstheme="minorHAnsi"/>
        </w:rPr>
      </w:pPr>
      <w:r w:rsidRPr="002B785F">
        <w:rPr>
          <w:rFonts w:asciiTheme="minorHAnsi" w:hAnsiTheme="minorHAnsi" w:cstheme="minorHAnsi"/>
        </w:rPr>
        <w:t xml:space="preserve">El indicador </w:t>
      </w:r>
      <w:r w:rsidR="000A4284" w:rsidRPr="002B785F">
        <w:rPr>
          <w:rFonts w:asciiTheme="minorHAnsi" w:hAnsiTheme="minorHAnsi" w:cstheme="minorHAnsi"/>
        </w:rPr>
        <w:t>de objetivo general</w:t>
      </w:r>
      <w:r w:rsidRPr="002B785F">
        <w:rPr>
          <w:rFonts w:asciiTheme="minorHAnsi" w:hAnsiTheme="minorHAnsi" w:cstheme="minorHAnsi"/>
        </w:rPr>
        <w:t xml:space="preserve"> no puede ser un indicador de cobertura.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41928" w:rsidRPr="002B785F" w14:paraId="48135B2E" w14:textId="77777777" w:rsidTr="00941928">
        <w:tc>
          <w:tcPr>
            <w:tcW w:w="4414" w:type="dxa"/>
          </w:tcPr>
          <w:p w14:paraId="0EA08BBD" w14:textId="2E64A242" w:rsidR="00941928" w:rsidRPr="002B785F" w:rsidRDefault="00941928" w:rsidP="00941928">
            <w:pPr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Nombre del indicador (en el enunciado incorpore la unidad de medida</w:t>
            </w:r>
            <w:r w:rsidR="00772275" w:rsidRPr="002B785F">
              <w:rPr>
                <w:rFonts w:asciiTheme="minorHAnsi" w:hAnsiTheme="minorHAnsi" w:cstheme="minorHAnsi"/>
              </w:rPr>
              <w:t xml:space="preserve"> </w:t>
            </w:r>
            <w:r w:rsidR="00772275" w:rsidRPr="002B785F">
              <w:rPr>
                <w:rFonts w:asciiTheme="minorHAnsi" w:hAnsiTheme="minorHAnsi" w:cstheme="minorHAnsi"/>
              </w:rPr>
              <w:t>[porcentaje, tasa o razón]</w:t>
            </w:r>
            <w:r w:rsidRPr="002B785F">
              <w:rPr>
                <w:rFonts w:asciiTheme="minorHAnsi" w:hAnsiTheme="minorHAnsi" w:cstheme="minorHAnsi"/>
              </w:rPr>
              <w:t>, la población y el criterio de mejora)</w:t>
            </w:r>
          </w:p>
        </w:tc>
        <w:tc>
          <w:tcPr>
            <w:tcW w:w="4414" w:type="dxa"/>
          </w:tcPr>
          <w:p w14:paraId="401D88BC" w14:textId="77777777" w:rsidR="00941928" w:rsidRPr="002B785F" w:rsidRDefault="00941928" w:rsidP="00941928">
            <w:pPr>
              <w:rPr>
                <w:rFonts w:asciiTheme="minorHAnsi" w:hAnsiTheme="minorHAnsi" w:cstheme="minorHAnsi"/>
              </w:rPr>
            </w:pPr>
          </w:p>
        </w:tc>
      </w:tr>
      <w:tr w:rsidR="00941928" w:rsidRPr="002B785F" w14:paraId="150776FD" w14:textId="77777777" w:rsidTr="00941928">
        <w:tc>
          <w:tcPr>
            <w:tcW w:w="4414" w:type="dxa"/>
          </w:tcPr>
          <w:p w14:paraId="299DC71C" w14:textId="10C61961" w:rsidR="00941928" w:rsidRPr="002B785F" w:rsidRDefault="00941928" w:rsidP="00941928">
            <w:pPr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Numerador</w:t>
            </w:r>
          </w:p>
        </w:tc>
        <w:tc>
          <w:tcPr>
            <w:tcW w:w="4414" w:type="dxa"/>
          </w:tcPr>
          <w:p w14:paraId="24EC3705" w14:textId="77777777" w:rsidR="00941928" w:rsidRPr="002B785F" w:rsidRDefault="00941928" w:rsidP="00941928">
            <w:pPr>
              <w:rPr>
                <w:rFonts w:asciiTheme="minorHAnsi" w:hAnsiTheme="minorHAnsi" w:cstheme="minorHAnsi"/>
              </w:rPr>
            </w:pPr>
          </w:p>
        </w:tc>
      </w:tr>
      <w:tr w:rsidR="00941928" w:rsidRPr="002B785F" w14:paraId="77E25295" w14:textId="77777777" w:rsidTr="00941928">
        <w:tc>
          <w:tcPr>
            <w:tcW w:w="4414" w:type="dxa"/>
          </w:tcPr>
          <w:p w14:paraId="5A6C75EA" w14:textId="3CB6A7BC" w:rsidR="00941928" w:rsidRPr="002B785F" w:rsidRDefault="00941928" w:rsidP="00941928">
            <w:pPr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Denominador</w:t>
            </w:r>
          </w:p>
        </w:tc>
        <w:tc>
          <w:tcPr>
            <w:tcW w:w="4414" w:type="dxa"/>
          </w:tcPr>
          <w:p w14:paraId="0DF48015" w14:textId="77777777" w:rsidR="00941928" w:rsidRPr="002B785F" w:rsidRDefault="00941928" w:rsidP="00941928">
            <w:pPr>
              <w:rPr>
                <w:rFonts w:asciiTheme="minorHAnsi" w:hAnsiTheme="minorHAnsi" w:cstheme="minorHAnsi"/>
              </w:rPr>
            </w:pPr>
          </w:p>
        </w:tc>
      </w:tr>
      <w:tr w:rsidR="00941928" w:rsidRPr="002B785F" w14:paraId="4AEE35D0" w14:textId="77777777" w:rsidTr="00941928">
        <w:tc>
          <w:tcPr>
            <w:tcW w:w="4414" w:type="dxa"/>
          </w:tcPr>
          <w:p w14:paraId="78762387" w14:textId="11C8858D" w:rsidR="00941928" w:rsidRPr="002B785F" w:rsidRDefault="00941928" w:rsidP="00941928">
            <w:pPr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Fuente de información (indique el medio por el cual capturará la información: encuesta, datos administrativos, u otro)</w:t>
            </w:r>
          </w:p>
        </w:tc>
        <w:tc>
          <w:tcPr>
            <w:tcW w:w="4414" w:type="dxa"/>
          </w:tcPr>
          <w:p w14:paraId="673DDA57" w14:textId="77777777" w:rsidR="00941928" w:rsidRPr="002B785F" w:rsidRDefault="00941928" w:rsidP="00941928">
            <w:pPr>
              <w:rPr>
                <w:rFonts w:asciiTheme="minorHAnsi" w:hAnsiTheme="minorHAnsi" w:cstheme="minorHAnsi"/>
              </w:rPr>
            </w:pPr>
          </w:p>
        </w:tc>
      </w:tr>
      <w:tr w:rsidR="00941928" w:rsidRPr="002B785F" w14:paraId="63520E6C" w14:textId="77777777" w:rsidTr="00941928">
        <w:tc>
          <w:tcPr>
            <w:tcW w:w="4414" w:type="dxa"/>
          </w:tcPr>
          <w:p w14:paraId="2F935038" w14:textId="28A0D881" w:rsidR="00941928" w:rsidRPr="002B785F" w:rsidRDefault="00941928" w:rsidP="00941928">
            <w:pPr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Periodicidad de registro de la información</w:t>
            </w:r>
            <w:r w:rsidRPr="002B785F">
              <w:rPr>
                <w:rFonts w:asciiTheme="minorHAnsi" w:hAnsiTheme="minorHAnsi" w:cstheme="minorHAnsi"/>
              </w:rPr>
              <w:t xml:space="preserve"> (indique con qu</w:t>
            </w:r>
            <w:r w:rsidR="00772275" w:rsidRPr="002B785F">
              <w:rPr>
                <w:rFonts w:asciiTheme="minorHAnsi" w:hAnsiTheme="minorHAnsi" w:cstheme="minorHAnsi"/>
              </w:rPr>
              <w:t>é</w:t>
            </w:r>
            <w:r w:rsidRPr="002B785F">
              <w:rPr>
                <w:rFonts w:asciiTheme="minorHAnsi" w:hAnsiTheme="minorHAnsi" w:cstheme="minorHAnsi"/>
              </w:rPr>
              <w:t xml:space="preserve"> frecuencia capturará la medición</w:t>
            </w:r>
            <w:r w:rsidR="004661A1" w:rsidRPr="002B785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414" w:type="dxa"/>
          </w:tcPr>
          <w:p w14:paraId="41793E26" w14:textId="3D9EA01C" w:rsidR="00941928" w:rsidRPr="002B785F" w:rsidRDefault="00941928" w:rsidP="00941928">
            <w:pPr>
              <w:rPr>
                <w:rFonts w:asciiTheme="minorHAnsi" w:hAnsiTheme="minorHAnsi" w:cstheme="minorHAnsi"/>
              </w:rPr>
            </w:pPr>
          </w:p>
        </w:tc>
      </w:tr>
      <w:tr w:rsidR="004661A1" w:rsidRPr="002B785F" w14:paraId="2D9A16D0" w14:textId="77777777" w:rsidTr="004661A1">
        <w:tc>
          <w:tcPr>
            <w:tcW w:w="4414" w:type="dxa"/>
          </w:tcPr>
          <w:p w14:paraId="42206533" w14:textId="77777777" w:rsidR="004661A1" w:rsidRPr="002B785F" w:rsidRDefault="004661A1" w:rsidP="00013D7F">
            <w:pPr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Responsable de captura de la información (indique los nombres de las personas que realizarán el registro)</w:t>
            </w:r>
          </w:p>
        </w:tc>
        <w:tc>
          <w:tcPr>
            <w:tcW w:w="4414" w:type="dxa"/>
          </w:tcPr>
          <w:p w14:paraId="6FD731B0" w14:textId="77777777" w:rsidR="004661A1" w:rsidRPr="002B785F" w:rsidRDefault="004661A1" w:rsidP="00013D7F">
            <w:pPr>
              <w:rPr>
                <w:rFonts w:asciiTheme="minorHAnsi" w:hAnsiTheme="minorHAnsi" w:cstheme="minorHAnsi"/>
              </w:rPr>
            </w:pPr>
          </w:p>
        </w:tc>
      </w:tr>
    </w:tbl>
    <w:p w14:paraId="2EF2A078" w14:textId="77777777" w:rsidR="00941928" w:rsidRPr="002B785F" w:rsidRDefault="00941928" w:rsidP="00941928">
      <w:pPr>
        <w:rPr>
          <w:rFonts w:cstheme="minorHAnsi"/>
        </w:rPr>
      </w:pPr>
    </w:p>
    <w:p w14:paraId="11371056" w14:textId="2B719F0D" w:rsidR="00941928" w:rsidRPr="002B785F" w:rsidRDefault="00941928" w:rsidP="00941928">
      <w:pPr>
        <w:rPr>
          <w:rFonts w:cstheme="minorHAnsi"/>
        </w:rPr>
      </w:pPr>
      <w:r w:rsidRPr="002B785F">
        <w:rPr>
          <w:rFonts w:cstheme="minorHAnsi"/>
        </w:rPr>
        <w:t xml:space="preserve">Indicador a nivel </w:t>
      </w:r>
      <w:r w:rsidRPr="002B785F">
        <w:rPr>
          <w:rFonts w:cstheme="minorHAnsi"/>
        </w:rPr>
        <w:t>de componentes</w:t>
      </w:r>
      <w:r w:rsidRPr="002B785F">
        <w:rPr>
          <w:rFonts w:cstheme="minorHAnsi"/>
        </w:rPr>
        <w:t>, recuerde:</w:t>
      </w:r>
    </w:p>
    <w:p w14:paraId="087A6AC5" w14:textId="49077A70" w:rsidR="00941928" w:rsidRPr="002B785F" w:rsidRDefault="00941928" w:rsidP="00941928">
      <w:pPr>
        <w:pStyle w:val="Prrafodelista"/>
        <w:numPr>
          <w:ilvl w:val="0"/>
          <w:numId w:val="15"/>
        </w:numPr>
        <w:rPr>
          <w:rFonts w:asciiTheme="minorHAnsi" w:hAnsiTheme="minorHAnsi" w:cstheme="minorHAnsi"/>
        </w:rPr>
      </w:pPr>
      <w:r w:rsidRPr="002B785F">
        <w:rPr>
          <w:rFonts w:asciiTheme="minorHAnsi" w:hAnsiTheme="minorHAnsi" w:cstheme="minorHAnsi"/>
        </w:rPr>
        <w:t>Estos indicadores deben permitir dar seguimiento a la implementación del proyecto por lo que pueden medir la producción, la ejecución de actividades, entre otros.</w:t>
      </w:r>
    </w:p>
    <w:p w14:paraId="5B5EAB88" w14:textId="27425B66" w:rsidR="00941928" w:rsidRPr="002B785F" w:rsidRDefault="00941928" w:rsidP="00941928">
      <w:pPr>
        <w:pStyle w:val="Prrafodelista"/>
        <w:numPr>
          <w:ilvl w:val="0"/>
          <w:numId w:val="15"/>
        </w:numPr>
        <w:rPr>
          <w:rFonts w:asciiTheme="minorHAnsi" w:hAnsiTheme="minorHAnsi" w:cstheme="minorHAnsi"/>
        </w:rPr>
      </w:pPr>
      <w:r w:rsidRPr="002B785F">
        <w:rPr>
          <w:rFonts w:asciiTheme="minorHAnsi" w:hAnsiTheme="minorHAnsi" w:cstheme="minorHAnsi"/>
        </w:rPr>
        <w:t xml:space="preserve">Estos indicadores deben permitir alertar a tiempo desviaciones </w:t>
      </w:r>
      <w:r w:rsidR="00772275" w:rsidRPr="002B785F">
        <w:rPr>
          <w:rFonts w:asciiTheme="minorHAnsi" w:hAnsiTheme="minorHAnsi" w:cstheme="minorHAnsi"/>
        </w:rPr>
        <w:t>respecto a lo esperado para adoptar las medidas necesarias y enmendar el rumbo trazado.</w:t>
      </w:r>
    </w:p>
    <w:p w14:paraId="3D6F8682" w14:textId="3D569F5D" w:rsidR="00941928" w:rsidRPr="002B785F" w:rsidRDefault="00941928" w:rsidP="00941928">
      <w:pPr>
        <w:rPr>
          <w:rFonts w:cstheme="minorHAnsi"/>
        </w:rPr>
      </w:pPr>
    </w:p>
    <w:p w14:paraId="3F2C7506" w14:textId="1FAE5740" w:rsidR="00941928" w:rsidRPr="002B785F" w:rsidRDefault="00941928" w:rsidP="005300EA">
      <w:pPr>
        <w:pStyle w:val="Ttulo3"/>
        <w:rPr>
          <w:rFonts w:asciiTheme="minorHAnsi" w:hAnsiTheme="minorHAnsi" w:cstheme="minorHAnsi"/>
        </w:rPr>
      </w:pPr>
      <w:r w:rsidRPr="002B785F">
        <w:rPr>
          <w:rFonts w:asciiTheme="minorHAnsi" w:hAnsiTheme="minorHAnsi" w:cstheme="minorHAnsi"/>
        </w:rPr>
        <w:t>Indicador componente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41928" w:rsidRPr="002B785F" w14:paraId="2483A0D8" w14:textId="77777777" w:rsidTr="00013D7F">
        <w:tc>
          <w:tcPr>
            <w:tcW w:w="4414" w:type="dxa"/>
          </w:tcPr>
          <w:p w14:paraId="59E76170" w14:textId="6F4B81FD" w:rsidR="00941928" w:rsidRPr="002B785F" w:rsidRDefault="00941928" w:rsidP="00013D7F">
            <w:pPr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 xml:space="preserve">Nombre del indicador </w:t>
            </w:r>
            <w:r w:rsidR="00772275" w:rsidRPr="002B785F">
              <w:rPr>
                <w:rFonts w:asciiTheme="minorHAnsi" w:hAnsiTheme="minorHAnsi" w:cstheme="minorHAnsi"/>
              </w:rPr>
              <w:t>(en el enunciado incorpore la unidad de medida</w:t>
            </w:r>
            <w:r w:rsidR="00772275" w:rsidRPr="002B785F">
              <w:rPr>
                <w:rFonts w:asciiTheme="minorHAnsi" w:hAnsiTheme="minorHAnsi" w:cstheme="minorHAnsi"/>
              </w:rPr>
              <w:t xml:space="preserve"> [porcentaje, tasa o razón]</w:t>
            </w:r>
            <w:r w:rsidR="00772275" w:rsidRPr="002B785F">
              <w:rPr>
                <w:rFonts w:asciiTheme="minorHAnsi" w:hAnsiTheme="minorHAnsi" w:cstheme="minorHAnsi"/>
              </w:rPr>
              <w:t xml:space="preserve">, </w:t>
            </w:r>
            <w:r w:rsidR="00772275" w:rsidRPr="002B785F">
              <w:rPr>
                <w:rFonts w:asciiTheme="minorHAnsi" w:hAnsiTheme="minorHAnsi" w:cstheme="minorHAnsi"/>
              </w:rPr>
              <w:t>la acción, producto o actividad</w:t>
            </w:r>
            <w:r w:rsidR="00772275" w:rsidRPr="002B785F">
              <w:rPr>
                <w:rFonts w:asciiTheme="minorHAnsi" w:hAnsiTheme="minorHAnsi" w:cstheme="minorHAnsi"/>
              </w:rPr>
              <w:t xml:space="preserve"> y el criterio de mejora)</w:t>
            </w:r>
          </w:p>
        </w:tc>
        <w:tc>
          <w:tcPr>
            <w:tcW w:w="4414" w:type="dxa"/>
          </w:tcPr>
          <w:p w14:paraId="1C91E825" w14:textId="77777777" w:rsidR="00941928" w:rsidRPr="002B785F" w:rsidRDefault="00941928" w:rsidP="00013D7F">
            <w:pPr>
              <w:rPr>
                <w:rFonts w:asciiTheme="minorHAnsi" w:hAnsiTheme="minorHAnsi" w:cstheme="minorHAnsi"/>
              </w:rPr>
            </w:pPr>
          </w:p>
        </w:tc>
      </w:tr>
      <w:tr w:rsidR="00941928" w:rsidRPr="002B785F" w14:paraId="7AFBDC58" w14:textId="77777777" w:rsidTr="00013D7F">
        <w:tc>
          <w:tcPr>
            <w:tcW w:w="4414" w:type="dxa"/>
          </w:tcPr>
          <w:p w14:paraId="68BE4A4B" w14:textId="77777777" w:rsidR="00941928" w:rsidRPr="002B785F" w:rsidRDefault="00941928" w:rsidP="00013D7F">
            <w:pPr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Numerador</w:t>
            </w:r>
          </w:p>
        </w:tc>
        <w:tc>
          <w:tcPr>
            <w:tcW w:w="4414" w:type="dxa"/>
          </w:tcPr>
          <w:p w14:paraId="6735188E" w14:textId="77777777" w:rsidR="00941928" w:rsidRPr="002B785F" w:rsidRDefault="00941928" w:rsidP="00013D7F">
            <w:pPr>
              <w:rPr>
                <w:rFonts w:asciiTheme="minorHAnsi" w:hAnsiTheme="minorHAnsi" w:cstheme="minorHAnsi"/>
              </w:rPr>
            </w:pPr>
          </w:p>
        </w:tc>
      </w:tr>
      <w:tr w:rsidR="00941928" w:rsidRPr="002B785F" w14:paraId="506FBA82" w14:textId="77777777" w:rsidTr="00013D7F">
        <w:tc>
          <w:tcPr>
            <w:tcW w:w="4414" w:type="dxa"/>
          </w:tcPr>
          <w:p w14:paraId="2B41173A" w14:textId="77777777" w:rsidR="00941928" w:rsidRPr="002B785F" w:rsidRDefault="00941928" w:rsidP="00013D7F">
            <w:pPr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Denominador</w:t>
            </w:r>
          </w:p>
        </w:tc>
        <w:tc>
          <w:tcPr>
            <w:tcW w:w="4414" w:type="dxa"/>
          </w:tcPr>
          <w:p w14:paraId="7B24DE43" w14:textId="77777777" w:rsidR="00941928" w:rsidRPr="002B785F" w:rsidRDefault="00941928" w:rsidP="00013D7F">
            <w:pPr>
              <w:rPr>
                <w:rFonts w:asciiTheme="minorHAnsi" w:hAnsiTheme="minorHAnsi" w:cstheme="minorHAnsi"/>
              </w:rPr>
            </w:pPr>
          </w:p>
        </w:tc>
      </w:tr>
      <w:tr w:rsidR="00941928" w:rsidRPr="002B785F" w14:paraId="677EF148" w14:textId="77777777" w:rsidTr="00013D7F">
        <w:tc>
          <w:tcPr>
            <w:tcW w:w="4414" w:type="dxa"/>
          </w:tcPr>
          <w:p w14:paraId="6952E4F7" w14:textId="77777777" w:rsidR="00941928" w:rsidRPr="002B785F" w:rsidRDefault="00941928" w:rsidP="00013D7F">
            <w:pPr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Fuente de información (indique el medio por el cual capturará la información: encuesta, datos administrativos, u otro)</w:t>
            </w:r>
          </w:p>
        </w:tc>
        <w:tc>
          <w:tcPr>
            <w:tcW w:w="4414" w:type="dxa"/>
          </w:tcPr>
          <w:p w14:paraId="2C26CC78" w14:textId="77777777" w:rsidR="00941928" w:rsidRPr="002B785F" w:rsidRDefault="00941928" w:rsidP="00013D7F">
            <w:pPr>
              <w:rPr>
                <w:rFonts w:asciiTheme="minorHAnsi" w:hAnsiTheme="minorHAnsi" w:cstheme="minorHAnsi"/>
              </w:rPr>
            </w:pPr>
          </w:p>
        </w:tc>
      </w:tr>
      <w:tr w:rsidR="00941928" w:rsidRPr="002B785F" w14:paraId="342B0A5D" w14:textId="77777777" w:rsidTr="00013D7F">
        <w:tc>
          <w:tcPr>
            <w:tcW w:w="4414" w:type="dxa"/>
          </w:tcPr>
          <w:p w14:paraId="0BFB4142" w14:textId="09712472" w:rsidR="00941928" w:rsidRPr="002B785F" w:rsidRDefault="00941928" w:rsidP="00013D7F">
            <w:pPr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 xml:space="preserve">Periodicidad de registro de la información (indique con </w:t>
            </w:r>
            <w:r w:rsidR="00772275" w:rsidRPr="002B785F">
              <w:rPr>
                <w:rFonts w:asciiTheme="minorHAnsi" w:hAnsiTheme="minorHAnsi" w:cstheme="minorHAnsi"/>
              </w:rPr>
              <w:t>qué</w:t>
            </w:r>
            <w:r w:rsidRPr="002B785F">
              <w:rPr>
                <w:rFonts w:asciiTheme="minorHAnsi" w:hAnsiTheme="minorHAnsi" w:cstheme="minorHAnsi"/>
              </w:rPr>
              <w:t xml:space="preserve"> frecuencia capturará la medición</w:t>
            </w:r>
            <w:r w:rsidR="004661A1" w:rsidRPr="002B785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414" w:type="dxa"/>
          </w:tcPr>
          <w:p w14:paraId="41033C3F" w14:textId="77777777" w:rsidR="00941928" w:rsidRPr="002B785F" w:rsidRDefault="00941928" w:rsidP="00013D7F">
            <w:pPr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)</w:t>
            </w:r>
          </w:p>
        </w:tc>
      </w:tr>
      <w:tr w:rsidR="00772275" w:rsidRPr="002B785F" w14:paraId="38B128C5" w14:textId="77777777" w:rsidTr="00772275">
        <w:tc>
          <w:tcPr>
            <w:tcW w:w="4414" w:type="dxa"/>
          </w:tcPr>
          <w:p w14:paraId="191347DF" w14:textId="77777777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Responsable de captura de la información (indique los nombres de las personas que realizarán el registro)</w:t>
            </w:r>
          </w:p>
        </w:tc>
        <w:tc>
          <w:tcPr>
            <w:tcW w:w="4414" w:type="dxa"/>
          </w:tcPr>
          <w:p w14:paraId="13B8EEE3" w14:textId="77777777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</w:p>
        </w:tc>
      </w:tr>
    </w:tbl>
    <w:p w14:paraId="72396494" w14:textId="77777777" w:rsidR="00941928" w:rsidRPr="002B785F" w:rsidRDefault="00941928" w:rsidP="00941928">
      <w:pPr>
        <w:rPr>
          <w:rFonts w:cstheme="minorHAnsi"/>
        </w:rPr>
      </w:pPr>
    </w:p>
    <w:p w14:paraId="077330A6" w14:textId="0B7D61C6" w:rsidR="00772275" w:rsidRPr="002B785F" w:rsidRDefault="00772275" w:rsidP="005300EA">
      <w:pPr>
        <w:pStyle w:val="Ttulo3"/>
        <w:rPr>
          <w:rFonts w:asciiTheme="minorHAnsi" w:hAnsiTheme="minorHAnsi" w:cstheme="minorHAnsi"/>
        </w:rPr>
      </w:pPr>
      <w:r w:rsidRPr="002B785F">
        <w:rPr>
          <w:rFonts w:asciiTheme="minorHAnsi" w:hAnsiTheme="minorHAnsi" w:cstheme="minorHAnsi"/>
        </w:rPr>
        <w:t xml:space="preserve">Indicador componente </w:t>
      </w:r>
      <w:r w:rsidRPr="002B785F">
        <w:rPr>
          <w:rFonts w:asciiTheme="minorHAnsi" w:hAnsiTheme="minorHAnsi" w:cstheme="minorHAnsi"/>
        </w:rPr>
        <w:t>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72275" w:rsidRPr="002B785F" w14:paraId="475B134F" w14:textId="77777777" w:rsidTr="00013D7F">
        <w:tc>
          <w:tcPr>
            <w:tcW w:w="4414" w:type="dxa"/>
          </w:tcPr>
          <w:p w14:paraId="691E0221" w14:textId="77777777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Nombre del indicador (en el enunciado incorpore la unidad de medida [porcentaje, tasa o razón], la acción, producto o actividad y el criterio de mejora)</w:t>
            </w:r>
          </w:p>
        </w:tc>
        <w:tc>
          <w:tcPr>
            <w:tcW w:w="4414" w:type="dxa"/>
          </w:tcPr>
          <w:p w14:paraId="3F44A42C" w14:textId="77777777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</w:p>
        </w:tc>
      </w:tr>
      <w:tr w:rsidR="00772275" w:rsidRPr="002B785F" w14:paraId="5A129538" w14:textId="77777777" w:rsidTr="00013D7F">
        <w:tc>
          <w:tcPr>
            <w:tcW w:w="4414" w:type="dxa"/>
          </w:tcPr>
          <w:p w14:paraId="0C00AA0D" w14:textId="77777777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Numerador</w:t>
            </w:r>
          </w:p>
        </w:tc>
        <w:tc>
          <w:tcPr>
            <w:tcW w:w="4414" w:type="dxa"/>
          </w:tcPr>
          <w:p w14:paraId="10885ADD" w14:textId="77777777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</w:p>
        </w:tc>
      </w:tr>
      <w:tr w:rsidR="00772275" w:rsidRPr="002B785F" w14:paraId="4DA825A7" w14:textId="77777777" w:rsidTr="00013D7F">
        <w:tc>
          <w:tcPr>
            <w:tcW w:w="4414" w:type="dxa"/>
          </w:tcPr>
          <w:p w14:paraId="15F36362" w14:textId="77777777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Denominador</w:t>
            </w:r>
          </w:p>
        </w:tc>
        <w:tc>
          <w:tcPr>
            <w:tcW w:w="4414" w:type="dxa"/>
          </w:tcPr>
          <w:p w14:paraId="35385881" w14:textId="77777777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</w:p>
        </w:tc>
      </w:tr>
      <w:tr w:rsidR="00772275" w:rsidRPr="002B785F" w14:paraId="60E23A46" w14:textId="77777777" w:rsidTr="00013D7F">
        <w:tc>
          <w:tcPr>
            <w:tcW w:w="4414" w:type="dxa"/>
          </w:tcPr>
          <w:p w14:paraId="46B95ADF" w14:textId="77777777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Fuente de información (indique el medio por el cual capturará la información: encuesta, datos administrativos, u otro)</w:t>
            </w:r>
          </w:p>
        </w:tc>
        <w:tc>
          <w:tcPr>
            <w:tcW w:w="4414" w:type="dxa"/>
          </w:tcPr>
          <w:p w14:paraId="4FE009BB" w14:textId="77777777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</w:p>
        </w:tc>
      </w:tr>
      <w:tr w:rsidR="00772275" w:rsidRPr="002B785F" w14:paraId="31128DAA" w14:textId="77777777" w:rsidTr="00013D7F">
        <w:tc>
          <w:tcPr>
            <w:tcW w:w="4414" w:type="dxa"/>
          </w:tcPr>
          <w:p w14:paraId="61E28C7C" w14:textId="548FEDD3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Periodicidad de registro de la información (indique con qué frecuencia capturará la medición</w:t>
            </w:r>
            <w:r w:rsidR="004661A1" w:rsidRPr="002B785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414" w:type="dxa"/>
          </w:tcPr>
          <w:p w14:paraId="4B3450F4" w14:textId="77777777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)</w:t>
            </w:r>
          </w:p>
        </w:tc>
      </w:tr>
      <w:tr w:rsidR="00772275" w:rsidRPr="002B785F" w14:paraId="422793C3" w14:textId="77777777" w:rsidTr="00772275">
        <w:tc>
          <w:tcPr>
            <w:tcW w:w="4414" w:type="dxa"/>
          </w:tcPr>
          <w:p w14:paraId="1816AB36" w14:textId="77777777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Responsable de captura de la información (indique los nombres de las personas que realizarán el registro)</w:t>
            </w:r>
          </w:p>
        </w:tc>
        <w:tc>
          <w:tcPr>
            <w:tcW w:w="4414" w:type="dxa"/>
          </w:tcPr>
          <w:p w14:paraId="38B2E5D3" w14:textId="77777777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</w:p>
        </w:tc>
      </w:tr>
    </w:tbl>
    <w:p w14:paraId="2FD17140" w14:textId="77777777" w:rsidR="00772275" w:rsidRPr="002B785F" w:rsidRDefault="00772275" w:rsidP="00772275">
      <w:pPr>
        <w:rPr>
          <w:rFonts w:cstheme="minorHAnsi"/>
        </w:rPr>
      </w:pPr>
    </w:p>
    <w:p w14:paraId="556FA03B" w14:textId="6ED21ABA" w:rsidR="00772275" w:rsidRPr="002B785F" w:rsidRDefault="00772275" w:rsidP="005300EA">
      <w:pPr>
        <w:pStyle w:val="Ttulo3"/>
        <w:rPr>
          <w:rFonts w:asciiTheme="minorHAnsi" w:hAnsiTheme="minorHAnsi" w:cstheme="minorHAnsi"/>
        </w:rPr>
      </w:pPr>
      <w:r w:rsidRPr="002B785F">
        <w:rPr>
          <w:rFonts w:asciiTheme="minorHAnsi" w:hAnsiTheme="minorHAnsi" w:cstheme="minorHAnsi"/>
        </w:rPr>
        <w:t xml:space="preserve">Indicador componente </w:t>
      </w:r>
      <w:r w:rsidRPr="002B785F">
        <w:rPr>
          <w:rFonts w:asciiTheme="minorHAnsi" w:hAnsiTheme="minorHAnsi" w:cstheme="minorHAnsi"/>
        </w:rPr>
        <w:t>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72275" w:rsidRPr="002B785F" w14:paraId="5FBE60F5" w14:textId="77777777" w:rsidTr="00013D7F">
        <w:tc>
          <w:tcPr>
            <w:tcW w:w="4414" w:type="dxa"/>
          </w:tcPr>
          <w:p w14:paraId="3662CD14" w14:textId="77777777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Nombre del indicador (en el enunciado incorpore la unidad de medida [porcentaje, tasa o razón], la acción, producto o actividad y el criterio de mejora)</w:t>
            </w:r>
          </w:p>
        </w:tc>
        <w:tc>
          <w:tcPr>
            <w:tcW w:w="4414" w:type="dxa"/>
          </w:tcPr>
          <w:p w14:paraId="07624359" w14:textId="77777777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</w:p>
        </w:tc>
      </w:tr>
      <w:tr w:rsidR="00772275" w:rsidRPr="002B785F" w14:paraId="75BC780C" w14:textId="77777777" w:rsidTr="00013D7F">
        <w:tc>
          <w:tcPr>
            <w:tcW w:w="4414" w:type="dxa"/>
          </w:tcPr>
          <w:p w14:paraId="259A769D" w14:textId="77777777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Numerador</w:t>
            </w:r>
          </w:p>
        </w:tc>
        <w:tc>
          <w:tcPr>
            <w:tcW w:w="4414" w:type="dxa"/>
          </w:tcPr>
          <w:p w14:paraId="31C5362F" w14:textId="77777777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</w:p>
        </w:tc>
      </w:tr>
      <w:tr w:rsidR="00772275" w:rsidRPr="002B785F" w14:paraId="69CA0CA3" w14:textId="77777777" w:rsidTr="00013D7F">
        <w:tc>
          <w:tcPr>
            <w:tcW w:w="4414" w:type="dxa"/>
          </w:tcPr>
          <w:p w14:paraId="5A564F6E" w14:textId="77777777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Denominador</w:t>
            </w:r>
          </w:p>
        </w:tc>
        <w:tc>
          <w:tcPr>
            <w:tcW w:w="4414" w:type="dxa"/>
          </w:tcPr>
          <w:p w14:paraId="3C321E88" w14:textId="77777777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</w:p>
        </w:tc>
      </w:tr>
      <w:tr w:rsidR="00772275" w:rsidRPr="002B785F" w14:paraId="210BF212" w14:textId="77777777" w:rsidTr="00013D7F">
        <w:tc>
          <w:tcPr>
            <w:tcW w:w="4414" w:type="dxa"/>
          </w:tcPr>
          <w:p w14:paraId="0753C321" w14:textId="77777777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Fuente de información (indique el medio por el cual capturará la información: encuesta, datos administrativos, u otro)</w:t>
            </w:r>
          </w:p>
        </w:tc>
        <w:tc>
          <w:tcPr>
            <w:tcW w:w="4414" w:type="dxa"/>
          </w:tcPr>
          <w:p w14:paraId="33716A68" w14:textId="77777777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</w:p>
        </w:tc>
      </w:tr>
      <w:tr w:rsidR="00772275" w:rsidRPr="002B785F" w14:paraId="7E040CEB" w14:textId="77777777" w:rsidTr="00013D7F">
        <w:tc>
          <w:tcPr>
            <w:tcW w:w="4414" w:type="dxa"/>
          </w:tcPr>
          <w:p w14:paraId="625271A8" w14:textId="30A38B46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Periodicidad de registro de la información (indique con qué frecuencia capturará la medición</w:t>
            </w:r>
            <w:r w:rsidR="004661A1" w:rsidRPr="002B785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414" w:type="dxa"/>
          </w:tcPr>
          <w:p w14:paraId="0FDF2110" w14:textId="77777777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)</w:t>
            </w:r>
          </w:p>
        </w:tc>
      </w:tr>
      <w:tr w:rsidR="00772275" w:rsidRPr="002B785F" w14:paraId="5CC23BAE" w14:textId="77777777" w:rsidTr="00772275">
        <w:tc>
          <w:tcPr>
            <w:tcW w:w="4414" w:type="dxa"/>
          </w:tcPr>
          <w:p w14:paraId="5C3D88D1" w14:textId="77777777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Responsable de captura de la información (indique los nombres de las personas que realizarán el registro)</w:t>
            </w:r>
          </w:p>
        </w:tc>
        <w:tc>
          <w:tcPr>
            <w:tcW w:w="4414" w:type="dxa"/>
          </w:tcPr>
          <w:p w14:paraId="3FB6A419" w14:textId="77777777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</w:p>
        </w:tc>
      </w:tr>
    </w:tbl>
    <w:p w14:paraId="7C7096B8" w14:textId="77777777" w:rsidR="00772275" w:rsidRPr="002B785F" w:rsidRDefault="00772275" w:rsidP="00772275">
      <w:pPr>
        <w:rPr>
          <w:rFonts w:cstheme="minorHAnsi"/>
        </w:rPr>
      </w:pPr>
    </w:p>
    <w:p w14:paraId="2C27D157" w14:textId="62793058" w:rsidR="00772275" w:rsidRPr="002B785F" w:rsidRDefault="00772275" w:rsidP="005300EA">
      <w:pPr>
        <w:pStyle w:val="Ttulo3"/>
        <w:rPr>
          <w:rFonts w:asciiTheme="minorHAnsi" w:hAnsiTheme="minorHAnsi" w:cstheme="minorHAnsi"/>
        </w:rPr>
      </w:pPr>
      <w:r w:rsidRPr="002B785F">
        <w:rPr>
          <w:rFonts w:asciiTheme="minorHAnsi" w:hAnsiTheme="minorHAnsi" w:cstheme="minorHAnsi"/>
        </w:rPr>
        <w:t xml:space="preserve">Indicador componente </w:t>
      </w:r>
      <w:r w:rsidRPr="002B785F">
        <w:rPr>
          <w:rFonts w:asciiTheme="minorHAnsi" w:hAnsiTheme="minorHAnsi" w:cstheme="minorHAnsi"/>
        </w:rPr>
        <w:t>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72275" w:rsidRPr="002B785F" w14:paraId="72E9F67D" w14:textId="77777777" w:rsidTr="00013D7F">
        <w:tc>
          <w:tcPr>
            <w:tcW w:w="4414" w:type="dxa"/>
          </w:tcPr>
          <w:p w14:paraId="0E96D05F" w14:textId="77777777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Nombre del indicador (en el enunciado incorpore la unidad de medida [porcentaje, tasa o razón], la acción, producto o actividad y el criterio de mejora)</w:t>
            </w:r>
          </w:p>
        </w:tc>
        <w:tc>
          <w:tcPr>
            <w:tcW w:w="4414" w:type="dxa"/>
          </w:tcPr>
          <w:p w14:paraId="4AC49737" w14:textId="77777777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</w:p>
        </w:tc>
      </w:tr>
      <w:tr w:rsidR="00772275" w:rsidRPr="002B785F" w14:paraId="77274381" w14:textId="77777777" w:rsidTr="00013D7F">
        <w:tc>
          <w:tcPr>
            <w:tcW w:w="4414" w:type="dxa"/>
          </w:tcPr>
          <w:p w14:paraId="14A20DA0" w14:textId="77777777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Numerador</w:t>
            </w:r>
          </w:p>
        </w:tc>
        <w:tc>
          <w:tcPr>
            <w:tcW w:w="4414" w:type="dxa"/>
          </w:tcPr>
          <w:p w14:paraId="27F1827A" w14:textId="77777777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</w:p>
        </w:tc>
      </w:tr>
      <w:tr w:rsidR="00772275" w:rsidRPr="002B785F" w14:paraId="0EACDD91" w14:textId="77777777" w:rsidTr="00013D7F">
        <w:tc>
          <w:tcPr>
            <w:tcW w:w="4414" w:type="dxa"/>
          </w:tcPr>
          <w:p w14:paraId="3855AD1E" w14:textId="77777777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Denominador</w:t>
            </w:r>
          </w:p>
        </w:tc>
        <w:tc>
          <w:tcPr>
            <w:tcW w:w="4414" w:type="dxa"/>
          </w:tcPr>
          <w:p w14:paraId="49DF181D" w14:textId="77777777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</w:p>
        </w:tc>
      </w:tr>
      <w:tr w:rsidR="00772275" w:rsidRPr="002B785F" w14:paraId="2FCF3CCE" w14:textId="77777777" w:rsidTr="00013D7F">
        <w:tc>
          <w:tcPr>
            <w:tcW w:w="4414" w:type="dxa"/>
          </w:tcPr>
          <w:p w14:paraId="18BCACAA" w14:textId="77777777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Fuente de información (indique el medio por el cual capturará la información: encuesta, datos administrativos, u otro)</w:t>
            </w:r>
          </w:p>
        </w:tc>
        <w:tc>
          <w:tcPr>
            <w:tcW w:w="4414" w:type="dxa"/>
          </w:tcPr>
          <w:p w14:paraId="1938B6F3" w14:textId="77777777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</w:p>
        </w:tc>
      </w:tr>
      <w:tr w:rsidR="00772275" w:rsidRPr="002B785F" w14:paraId="26279136" w14:textId="77777777" w:rsidTr="00013D7F">
        <w:tc>
          <w:tcPr>
            <w:tcW w:w="4414" w:type="dxa"/>
          </w:tcPr>
          <w:p w14:paraId="3C5C6AFA" w14:textId="0D22CB2F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Periodicidad de registro de la información (indique con qué frecuencia capturará la medición</w:t>
            </w:r>
            <w:r w:rsidR="004661A1" w:rsidRPr="002B785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414" w:type="dxa"/>
          </w:tcPr>
          <w:p w14:paraId="4080BEE1" w14:textId="3592B786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</w:p>
        </w:tc>
      </w:tr>
      <w:tr w:rsidR="00772275" w:rsidRPr="002B785F" w14:paraId="17EB4E0E" w14:textId="77777777" w:rsidTr="00772275">
        <w:tc>
          <w:tcPr>
            <w:tcW w:w="4414" w:type="dxa"/>
          </w:tcPr>
          <w:p w14:paraId="52680AA8" w14:textId="77777777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Responsable de captura de la información (indique los nombres de las personas que realizarán el registro)</w:t>
            </w:r>
          </w:p>
        </w:tc>
        <w:tc>
          <w:tcPr>
            <w:tcW w:w="4414" w:type="dxa"/>
          </w:tcPr>
          <w:p w14:paraId="7C6DB5FB" w14:textId="77777777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</w:p>
        </w:tc>
      </w:tr>
    </w:tbl>
    <w:p w14:paraId="56FA856E" w14:textId="77777777" w:rsidR="00772275" w:rsidRPr="002B785F" w:rsidRDefault="00772275" w:rsidP="00772275">
      <w:pPr>
        <w:rPr>
          <w:rFonts w:cstheme="minorHAnsi"/>
        </w:rPr>
      </w:pPr>
    </w:p>
    <w:p w14:paraId="40063456" w14:textId="1AC085D1" w:rsidR="00772275" w:rsidRPr="002B785F" w:rsidRDefault="00772275" w:rsidP="00CA00D2">
      <w:pPr>
        <w:pStyle w:val="Ttulo3"/>
      </w:pPr>
      <w:r w:rsidRPr="002B785F">
        <w:t xml:space="preserve">Indicador componente </w:t>
      </w:r>
      <w:r w:rsidRPr="002B785F">
        <w:t>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72275" w:rsidRPr="002B785F" w14:paraId="54F2DFCC" w14:textId="77777777" w:rsidTr="00013D7F">
        <w:tc>
          <w:tcPr>
            <w:tcW w:w="4414" w:type="dxa"/>
          </w:tcPr>
          <w:p w14:paraId="4912A0C8" w14:textId="77777777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Nombre del indicador (en el enunciado incorpore la unidad de medida [porcentaje, tasa o razón], la acción, producto o actividad y el criterio de mejora)</w:t>
            </w:r>
          </w:p>
        </w:tc>
        <w:tc>
          <w:tcPr>
            <w:tcW w:w="4414" w:type="dxa"/>
          </w:tcPr>
          <w:p w14:paraId="6AAEF4D1" w14:textId="77777777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</w:p>
        </w:tc>
      </w:tr>
      <w:tr w:rsidR="00772275" w:rsidRPr="002B785F" w14:paraId="619375D2" w14:textId="77777777" w:rsidTr="00013D7F">
        <w:tc>
          <w:tcPr>
            <w:tcW w:w="4414" w:type="dxa"/>
          </w:tcPr>
          <w:p w14:paraId="04808834" w14:textId="77777777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Numerador</w:t>
            </w:r>
          </w:p>
        </w:tc>
        <w:tc>
          <w:tcPr>
            <w:tcW w:w="4414" w:type="dxa"/>
          </w:tcPr>
          <w:p w14:paraId="51F5E65E" w14:textId="77777777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</w:p>
        </w:tc>
      </w:tr>
      <w:tr w:rsidR="00772275" w:rsidRPr="002B785F" w14:paraId="44853371" w14:textId="77777777" w:rsidTr="00013D7F">
        <w:tc>
          <w:tcPr>
            <w:tcW w:w="4414" w:type="dxa"/>
          </w:tcPr>
          <w:p w14:paraId="711BD2AD" w14:textId="77777777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Denominador</w:t>
            </w:r>
          </w:p>
        </w:tc>
        <w:tc>
          <w:tcPr>
            <w:tcW w:w="4414" w:type="dxa"/>
          </w:tcPr>
          <w:p w14:paraId="536E2B6F" w14:textId="77777777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</w:p>
        </w:tc>
      </w:tr>
      <w:tr w:rsidR="00772275" w:rsidRPr="002B785F" w14:paraId="3233151E" w14:textId="77777777" w:rsidTr="00013D7F">
        <w:tc>
          <w:tcPr>
            <w:tcW w:w="4414" w:type="dxa"/>
          </w:tcPr>
          <w:p w14:paraId="45134207" w14:textId="77777777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Fuente de información (indique el medio por el cual capturará la información: encuesta, datos administrativos, u otro)</w:t>
            </w:r>
          </w:p>
        </w:tc>
        <w:tc>
          <w:tcPr>
            <w:tcW w:w="4414" w:type="dxa"/>
          </w:tcPr>
          <w:p w14:paraId="0ED8E76E" w14:textId="77777777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</w:p>
        </w:tc>
      </w:tr>
      <w:tr w:rsidR="00772275" w:rsidRPr="002B785F" w14:paraId="5DFA018A" w14:textId="77777777" w:rsidTr="00013D7F">
        <w:tc>
          <w:tcPr>
            <w:tcW w:w="4414" w:type="dxa"/>
          </w:tcPr>
          <w:p w14:paraId="6CBDF58A" w14:textId="0AD979E2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Periodicidad de registro de la información (indique con qué frecuencia capturará la medición</w:t>
            </w:r>
            <w:r w:rsidR="004661A1" w:rsidRPr="002B785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414" w:type="dxa"/>
          </w:tcPr>
          <w:p w14:paraId="4E81A093" w14:textId="77777777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)</w:t>
            </w:r>
          </w:p>
        </w:tc>
      </w:tr>
      <w:tr w:rsidR="00772275" w:rsidRPr="002B785F" w14:paraId="41E4EB9A" w14:textId="77777777" w:rsidTr="00013D7F">
        <w:tc>
          <w:tcPr>
            <w:tcW w:w="4414" w:type="dxa"/>
          </w:tcPr>
          <w:p w14:paraId="6E67ADB7" w14:textId="6EAAE30C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  <w:r w:rsidRPr="002B785F">
              <w:rPr>
                <w:rFonts w:asciiTheme="minorHAnsi" w:hAnsiTheme="minorHAnsi" w:cstheme="minorHAnsi"/>
              </w:rPr>
              <w:t>Responsable de captura de la información (indique los nombres de las personas que realizarán el registro)</w:t>
            </w:r>
          </w:p>
        </w:tc>
        <w:tc>
          <w:tcPr>
            <w:tcW w:w="4414" w:type="dxa"/>
          </w:tcPr>
          <w:p w14:paraId="1A802A56" w14:textId="77777777" w:rsidR="00772275" w:rsidRPr="002B785F" w:rsidRDefault="00772275" w:rsidP="00013D7F">
            <w:pPr>
              <w:rPr>
                <w:rFonts w:asciiTheme="minorHAnsi" w:hAnsiTheme="minorHAnsi" w:cstheme="minorHAnsi"/>
              </w:rPr>
            </w:pPr>
          </w:p>
        </w:tc>
      </w:tr>
    </w:tbl>
    <w:p w14:paraId="5B19F8AD" w14:textId="77777777" w:rsidR="00772275" w:rsidRPr="002B785F" w:rsidRDefault="00772275" w:rsidP="00772275">
      <w:pPr>
        <w:rPr>
          <w:rFonts w:cstheme="minorHAnsi"/>
        </w:rPr>
      </w:pPr>
    </w:p>
    <w:bookmarkEnd w:id="0"/>
    <w:p w14:paraId="69224391" w14:textId="77777777" w:rsidR="006746A4" w:rsidRPr="002B785F" w:rsidRDefault="006746A4" w:rsidP="006746A4">
      <w:pPr>
        <w:pStyle w:val="Ttulo2"/>
        <w:rPr>
          <w:rFonts w:asciiTheme="minorHAnsi" w:hAnsiTheme="minorHAnsi" w:cstheme="minorHAnsi"/>
        </w:rPr>
      </w:pPr>
      <w:r w:rsidRPr="002B785F">
        <w:rPr>
          <w:rFonts w:asciiTheme="minorHAnsi" w:hAnsiTheme="minorHAnsi" w:cstheme="minorHAnsi"/>
        </w:rPr>
        <w:t>PRESUPUESTO</w:t>
      </w:r>
    </w:p>
    <w:p w14:paraId="62870537" w14:textId="77777777" w:rsidR="006746A4" w:rsidRPr="002B785F" w:rsidRDefault="006746A4" w:rsidP="00CA00D2"/>
    <w:p w14:paraId="70DFEC43" w14:textId="77777777" w:rsidR="006746A4" w:rsidRPr="002B785F" w:rsidRDefault="006746A4" w:rsidP="006746A4">
      <w:pPr>
        <w:rPr>
          <w:rFonts w:eastAsia="Times New Roman" w:cstheme="minorHAnsi"/>
          <w:color w:val="1F3763" w:themeColor="accent1" w:themeShade="7F"/>
          <w:lang w:eastAsia="es-ES"/>
        </w:rPr>
      </w:pPr>
      <w:r w:rsidRPr="002B785F">
        <w:rPr>
          <w:rFonts w:cstheme="minorHAnsi"/>
        </w:rPr>
        <w:t xml:space="preserve">En esta sección deberá ingresar los materiales, bienes y/o servicios que sean necesarios para la realización de su proyecto considerando lo establecidos en el apartado </w:t>
      </w:r>
      <w:bookmarkStart w:id="1" w:name="_Toc115791809"/>
      <w:r w:rsidRPr="002B785F">
        <w:rPr>
          <w:rFonts w:eastAsia="Times New Roman" w:cstheme="minorHAnsi"/>
          <w:color w:val="1F3763" w:themeColor="accent1" w:themeShade="7F"/>
          <w:lang w:eastAsia="es-ES"/>
        </w:rPr>
        <w:t>Ítems Financiables</w:t>
      </w:r>
      <w:bookmarkEnd w:id="1"/>
      <w:r w:rsidRPr="002B785F">
        <w:rPr>
          <w:rFonts w:cstheme="minorHAnsi"/>
        </w:rPr>
        <w:t xml:space="preserve"> de las Bases del FIEP NT 2022. </w:t>
      </w:r>
    </w:p>
    <w:p w14:paraId="63DA6ABA" w14:textId="77777777" w:rsidR="006746A4" w:rsidRPr="002B785F" w:rsidRDefault="006746A4" w:rsidP="006746A4">
      <w:pPr>
        <w:contextualSpacing/>
        <w:jc w:val="both"/>
        <w:rPr>
          <w:rFonts w:cstheme="minorHAnsi"/>
        </w:rPr>
      </w:pPr>
      <w:bookmarkStart w:id="2" w:name="_Hlk10383061"/>
      <w:r w:rsidRPr="002B785F">
        <w:rPr>
          <w:rFonts w:cstheme="minorHAnsi"/>
        </w:rPr>
        <w:t>Es importante que los valores ingresados en este apartado deben ser aproximados, y considerando el mecanismo de adquisición que la contraparte técnica del Servicio local recomiende, para asegurar la correcta ejecución financiera del proyecto.</w:t>
      </w:r>
      <w:bookmarkEnd w:id="2"/>
    </w:p>
    <w:p w14:paraId="4D3D4107" w14:textId="77777777" w:rsidR="006746A4" w:rsidRPr="002B785F" w:rsidRDefault="006746A4" w:rsidP="006746A4">
      <w:pPr>
        <w:contextualSpacing/>
        <w:jc w:val="both"/>
        <w:rPr>
          <w:rFonts w:cstheme="minorHAnsi"/>
        </w:rPr>
      </w:pPr>
    </w:p>
    <w:p w14:paraId="5EBCBD1D" w14:textId="0523A284" w:rsidR="006746A4" w:rsidRPr="002B785F" w:rsidRDefault="006746A4" w:rsidP="006746A4">
      <w:pPr>
        <w:contextualSpacing/>
        <w:jc w:val="both"/>
        <w:rPr>
          <w:rFonts w:cstheme="minorHAnsi"/>
        </w:rPr>
      </w:pPr>
      <w:r w:rsidRPr="002B785F">
        <w:rPr>
          <w:rFonts w:cstheme="minorHAnsi"/>
        </w:rPr>
        <w:t>Los gastos se deberán desagregar a nivel de componente, es decir considerando lo formulado anteriormente, y deberá describir cualitativamente de que se trata, respectando los ítems de cada proyecto.</w:t>
      </w:r>
    </w:p>
    <w:p w14:paraId="153B230B" w14:textId="77777777" w:rsidR="00772275" w:rsidRPr="002B785F" w:rsidRDefault="00772275" w:rsidP="006746A4">
      <w:pPr>
        <w:contextualSpacing/>
        <w:jc w:val="both"/>
        <w:rPr>
          <w:rFonts w:cstheme="minorHAnsi"/>
        </w:rPr>
      </w:pPr>
    </w:p>
    <w:p w14:paraId="09AFEBDD" w14:textId="77777777" w:rsidR="006746A4" w:rsidRPr="002B785F" w:rsidRDefault="006746A4" w:rsidP="006746A4">
      <w:pPr>
        <w:contextualSpacing/>
        <w:jc w:val="both"/>
        <w:rPr>
          <w:rFonts w:cstheme="minorHAnsi"/>
        </w:rPr>
      </w:pP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4144"/>
        <w:gridCol w:w="3581"/>
        <w:gridCol w:w="1103"/>
      </w:tblGrid>
      <w:tr w:rsidR="002B785F" w:rsidRPr="002B785F" w14:paraId="2D660C4C" w14:textId="77777777" w:rsidTr="002B785F">
        <w:trPr>
          <w:trHeight w:val="300"/>
        </w:trPr>
        <w:tc>
          <w:tcPr>
            <w:tcW w:w="2000" w:type="pct"/>
            <w:noWrap/>
            <w:hideMark/>
          </w:tcPr>
          <w:p w14:paraId="3CF82718" w14:textId="77777777" w:rsidR="002B785F" w:rsidRPr="002B785F" w:rsidRDefault="002B785F" w:rsidP="00013D7F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B785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  <w:t>Sub ítem presupuesto</w:t>
            </w:r>
          </w:p>
        </w:tc>
        <w:tc>
          <w:tcPr>
            <w:tcW w:w="2454" w:type="pct"/>
            <w:noWrap/>
            <w:hideMark/>
          </w:tcPr>
          <w:p w14:paraId="0FB47116" w14:textId="30CEBAFD" w:rsidR="002B785F" w:rsidRPr="002B785F" w:rsidRDefault="002B785F" w:rsidP="00013D7F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B785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  <w:t>Identifique el componente (</w:t>
            </w:r>
            <w:proofErr w:type="spellStart"/>
            <w:r w:rsidRPr="002B785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  <w:t>ej</w:t>
            </w:r>
            <w:proofErr w:type="spellEnd"/>
            <w:r w:rsidRPr="002B785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  <w:t xml:space="preserve"> Componente 1) y d</w:t>
            </w:r>
            <w:r w:rsidRPr="002B785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  <w:t>escri</w:t>
            </w:r>
            <w:r w:rsidRPr="002B785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  <w:t>ba</w:t>
            </w:r>
            <w:r w:rsidRPr="002B785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  <w:t xml:space="preserve"> cualitativa el gasto</w:t>
            </w:r>
          </w:p>
        </w:tc>
        <w:tc>
          <w:tcPr>
            <w:tcW w:w="547" w:type="pct"/>
            <w:noWrap/>
            <w:hideMark/>
          </w:tcPr>
          <w:p w14:paraId="18631D41" w14:textId="1DF40AEE" w:rsidR="002B785F" w:rsidRPr="002B785F" w:rsidRDefault="002B785F" w:rsidP="00013D7F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B785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  <w:t>Monto</w:t>
            </w:r>
            <w:r w:rsidRPr="002B785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  <w:t xml:space="preserve"> del proyecto</w:t>
            </w:r>
          </w:p>
        </w:tc>
      </w:tr>
      <w:tr w:rsidR="002B785F" w:rsidRPr="002B785F" w14:paraId="5423C26F" w14:textId="77777777" w:rsidTr="002B785F">
        <w:trPr>
          <w:trHeight w:val="288"/>
        </w:trPr>
        <w:tc>
          <w:tcPr>
            <w:tcW w:w="2000" w:type="pct"/>
            <w:vMerge w:val="restart"/>
            <w:noWrap/>
            <w:hideMark/>
          </w:tcPr>
          <w:p w14:paraId="3EF2969A" w14:textId="1AA0BA74" w:rsidR="002B785F" w:rsidRPr="002B785F" w:rsidRDefault="002B785F" w:rsidP="00013D7F">
            <w:pPr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2B785F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Gasto por concepto de Materiales o servicios específicos (</w:t>
            </w:r>
            <w:r w:rsidRPr="002B785F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máximo $</w:t>
            </w:r>
            <w:r w:rsidRPr="002B785F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4.100.000)</w:t>
            </w:r>
          </w:p>
        </w:tc>
        <w:tc>
          <w:tcPr>
            <w:tcW w:w="2454" w:type="pct"/>
            <w:noWrap/>
          </w:tcPr>
          <w:p w14:paraId="3AF23752" w14:textId="6C5E8D95" w:rsidR="002B785F" w:rsidRPr="002B785F" w:rsidRDefault="002B785F" w:rsidP="00013D7F">
            <w:pPr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47" w:type="pct"/>
            <w:noWrap/>
            <w:hideMark/>
          </w:tcPr>
          <w:p w14:paraId="79412B36" w14:textId="77777777" w:rsidR="002B785F" w:rsidRPr="002B785F" w:rsidRDefault="002B785F" w:rsidP="00013D7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2B785F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B785F" w:rsidRPr="002B785F" w14:paraId="51237270" w14:textId="77777777" w:rsidTr="002B785F">
        <w:trPr>
          <w:trHeight w:val="288"/>
        </w:trPr>
        <w:tc>
          <w:tcPr>
            <w:tcW w:w="2000" w:type="pct"/>
            <w:vMerge/>
            <w:noWrap/>
          </w:tcPr>
          <w:p w14:paraId="7AE6F410" w14:textId="77777777" w:rsidR="002B785F" w:rsidRPr="002B785F" w:rsidRDefault="002B785F" w:rsidP="00013D7F">
            <w:pPr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54" w:type="pct"/>
            <w:noWrap/>
          </w:tcPr>
          <w:p w14:paraId="448B4110" w14:textId="1141E62F" w:rsidR="002B785F" w:rsidRPr="002B785F" w:rsidRDefault="002B785F" w:rsidP="00013D7F">
            <w:pPr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47" w:type="pct"/>
            <w:noWrap/>
          </w:tcPr>
          <w:p w14:paraId="2D4BD47C" w14:textId="77777777" w:rsidR="002B785F" w:rsidRPr="002B785F" w:rsidRDefault="002B785F" w:rsidP="00013D7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2B785F" w:rsidRPr="002B785F" w14:paraId="0A7073B9" w14:textId="77777777" w:rsidTr="002B785F">
        <w:trPr>
          <w:trHeight w:val="288"/>
        </w:trPr>
        <w:tc>
          <w:tcPr>
            <w:tcW w:w="2000" w:type="pct"/>
            <w:vMerge/>
            <w:noWrap/>
          </w:tcPr>
          <w:p w14:paraId="57EA00E9" w14:textId="77777777" w:rsidR="002B785F" w:rsidRPr="002B785F" w:rsidRDefault="002B785F" w:rsidP="00013D7F">
            <w:pPr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54" w:type="pct"/>
            <w:noWrap/>
          </w:tcPr>
          <w:p w14:paraId="5EEEF0D1" w14:textId="28284C67" w:rsidR="002B785F" w:rsidRPr="002B785F" w:rsidRDefault="002B785F" w:rsidP="00013D7F">
            <w:pPr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47" w:type="pct"/>
            <w:noWrap/>
          </w:tcPr>
          <w:p w14:paraId="0F9962D0" w14:textId="77777777" w:rsidR="002B785F" w:rsidRPr="002B785F" w:rsidRDefault="002B785F" w:rsidP="00013D7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2B785F" w:rsidRPr="002B785F" w14:paraId="5AD1ACC6" w14:textId="77777777" w:rsidTr="002B785F">
        <w:trPr>
          <w:trHeight w:val="288"/>
        </w:trPr>
        <w:tc>
          <w:tcPr>
            <w:tcW w:w="2000" w:type="pct"/>
            <w:vMerge/>
            <w:noWrap/>
          </w:tcPr>
          <w:p w14:paraId="17142F7D" w14:textId="77777777" w:rsidR="002B785F" w:rsidRPr="002B785F" w:rsidRDefault="002B785F" w:rsidP="00013D7F">
            <w:pPr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54" w:type="pct"/>
            <w:noWrap/>
          </w:tcPr>
          <w:p w14:paraId="3A032A66" w14:textId="2D07CF28" w:rsidR="002B785F" w:rsidRPr="002B785F" w:rsidRDefault="002B785F" w:rsidP="00013D7F">
            <w:pPr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47" w:type="pct"/>
            <w:noWrap/>
          </w:tcPr>
          <w:p w14:paraId="267E6ABD" w14:textId="77777777" w:rsidR="002B785F" w:rsidRPr="002B785F" w:rsidRDefault="002B785F" w:rsidP="00013D7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2B785F" w:rsidRPr="002B785F" w14:paraId="07707EA9" w14:textId="77777777" w:rsidTr="002B785F">
        <w:trPr>
          <w:trHeight w:val="288"/>
        </w:trPr>
        <w:tc>
          <w:tcPr>
            <w:tcW w:w="2000" w:type="pct"/>
            <w:vMerge/>
            <w:noWrap/>
          </w:tcPr>
          <w:p w14:paraId="38DE1926" w14:textId="77777777" w:rsidR="002B785F" w:rsidRPr="002B785F" w:rsidRDefault="002B785F" w:rsidP="00013D7F">
            <w:pPr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54" w:type="pct"/>
            <w:noWrap/>
          </w:tcPr>
          <w:p w14:paraId="743E6F6F" w14:textId="1FA2ECCD" w:rsidR="002B785F" w:rsidRPr="002B785F" w:rsidRDefault="002B785F" w:rsidP="00013D7F">
            <w:pPr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47" w:type="pct"/>
            <w:noWrap/>
          </w:tcPr>
          <w:p w14:paraId="1A45EBB7" w14:textId="77777777" w:rsidR="002B785F" w:rsidRPr="002B785F" w:rsidRDefault="002B785F" w:rsidP="00013D7F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2B785F" w:rsidRPr="002B785F" w14:paraId="59E6B5AD" w14:textId="77777777" w:rsidTr="002B785F">
        <w:trPr>
          <w:trHeight w:val="288"/>
        </w:trPr>
        <w:tc>
          <w:tcPr>
            <w:tcW w:w="2000" w:type="pct"/>
            <w:vMerge w:val="restart"/>
            <w:noWrap/>
            <w:hideMark/>
          </w:tcPr>
          <w:p w14:paraId="0006D322" w14:textId="4762FFA7" w:rsidR="002B785F" w:rsidRPr="002B785F" w:rsidRDefault="002B785F" w:rsidP="00924F2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2B785F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 xml:space="preserve">Gasto por concepto de personal a honorarios (máximo </w:t>
            </w:r>
            <w:r w:rsidRPr="002B785F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$</w:t>
            </w:r>
            <w:r w:rsidRPr="002B785F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1.025.000)</w:t>
            </w:r>
          </w:p>
        </w:tc>
        <w:tc>
          <w:tcPr>
            <w:tcW w:w="2454" w:type="pct"/>
            <w:noWrap/>
          </w:tcPr>
          <w:p w14:paraId="126D7F2B" w14:textId="53907828" w:rsidR="002B785F" w:rsidRPr="002B785F" w:rsidRDefault="002B785F" w:rsidP="00924F2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47" w:type="pct"/>
            <w:noWrap/>
          </w:tcPr>
          <w:p w14:paraId="0DB45327" w14:textId="454D7403" w:rsidR="002B785F" w:rsidRPr="002B785F" w:rsidRDefault="002B785F" w:rsidP="00924F2D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2B785F" w:rsidRPr="002B785F" w14:paraId="0D8CB9DF" w14:textId="77777777" w:rsidTr="002B785F">
        <w:trPr>
          <w:trHeight w:val="288"/>
        </w:trPr>
        <w:tc>
          <w:tcPr>
            <w:tcW w:w="2000" w:type="pct"/>
            <w:vMerge/>
            <w:noWrap/>
          </w:tcPr>
          <w:p w14:paraId="02D4A061" w14:textId="77777777" w:rsidR="002B785F" w:rsidRPr="002B785F" w:rsidRDefault="002B785F" w:rsidP="00924F2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54" w:type="pct"/>
            <w:noWrap/>
          </w:tcPr>
          <w:p w14:paraId="12D2C0FA" w14:textId="22E5DA13" w:rsidR="002B785F" w:rsidRPr="002B785F" w:rsidRDefault="002B785F" w:rsidP="00924F2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47" w:type="pct"/>
            <w:noWrap/>
          </w:tcPr>
          <w:p w14:paraId="3A41E8CC" w14:textId="77777777" w:rsidR="002B785F" w:rsidRPr="002B785F" w:rsidRDefault="002B785F" w:rsidP="00924F2D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2B785F" w:rsidRPr="002B785F" w14:paraId="167DA695" w14:textId="77777777" w:rsidTr="002B785F">
        <w:trPr>
          <w:trHeight w:val="288"/>
        </w:trPr>
        <w:tc>
          <w:tcPr>
            <w:tcW w:w="2000" w:type="pct"/>
            <w:vMerge/>
            <w:noWrap/>
          </w:tcPr>
          <w:p w14:paraId="6AC358BB" w14:textId="77777777" w:rsidR="002B785F" w:rsidRPr="002B785F" w:rsidRDefault="002B785F" w:rsidP="00924F2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54" w:type="pct"/>
            <w:noWrap/>
          </w:tcPr>
          <w:p w14:paraId="4058575D" w14:textId="66EBD9BA" w:rsidR="002B785F" w:rsidRPr="002B785F" w:rsidRDefault="002B785F" w:rsidP="00924F2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47" w:type="pct"/>
            <w:noWrap/>
          </w:tcPr>
          <w:p w14:paraId="181C733D" w14:textId="77777777" w:rsidR="002B785F" w:rsidRPr="002B785F" w:rsidRDefault="002B785F" w:rsidP="00924F2D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2B785F" w:rsidRPr="002B785F" w14:paraId="0E9283C1" w14:textId="77777777" w:rsidTr="002B785F">
        <w:trPr>
          <w:trHeight w:val="288"/>
        </w:trPr>
        <w:tc>
          <w:tcPr>
            <w:tcW w:w="2000" w:type="pct"/>
            <w:vMerge/>
            <w:noWrap/>
          </w:tcPr>
          <w:p w14:paraId="6D6C572D" w14:textId="77777777" w:rsidR="002B785F" w:rsidRPr="002B785F" w:rsidRDefault="002B785F" w:rsidP="00924F2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54" w:type="pct"/>
            <w:noWrap/>
          </w:tcPr>
          <w:p w14:paraId="2C82E25A" w14:textId="010C91B6" w:rsidR="002B785F" w:rsidRPr="002B785F" w:rsidRDefault="002B785F" w:rsidP="00924F2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47" w:type="pct"/>
            <w:noWrap/>
          </w:tcPr>
          <w:p w14:paraId="343273D5" w14:textId="77777777" w:rsidR="002B785F" w:rsidRPr="002B785F" w:rsidRDefault="002B785F" w:rsidP="00924F2D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2B785F" w:rsidRPr="002B785F" w14:paraId="0AED67E3" w14:textId="77777777" w:rsidTr="002B785F">
        <w:trPr>
          <w:trHeight w:val="288"/>
        </w:trPr>
        <w:tc>
          <w:tcPr>
            <w:tcW w:w="2000" w:type="pct"/>
            <w:vMerge/>
            <w:noWrap/>
          </w:tcPr>
          <w:p w14:paraId="25D540A2" w14:textId="77777777" w:rsidR="002B785F" w:rsidRPr="002B785F" w:rsidRDefault="002B785F" w:rsidP="00924F2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54" w:type="pct"/>
            <w:noWrap/>
          </w:tcPr>
          <w:p w14:paraId="5A0E51C8" w14:textId="5A3E9E20" w:rsidR="002B785F" w:rsidRPr="002B785F" w:rsidRDefault="002B785F" w:rsidP="00924F2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47" w:type="pct"/>
            <w:noWrap/>
          </w:tcPr>
          <w:p w14:paraId="72643FB8" w14:textId="77777777" w:rsidR="002B785F" w:rsidRPr="002B785F" w:rsidRDefault="002B785F" w:rsidP="00924F2D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2B785F" w:rsidRPr="002B785F" w14:paraId="7A63ECC2" w14:textId="77777777" w:rsidTr="002B785F">
        <w:trPr>
          <w:trHeight w:val="288"/>
        </w:trPr>
        <w:tc>
          <w:tcPr>
            <w:tcW w:w="2000" w:type="pct"/>
            <w:vMerge w:val="restart"/>
            <w:noWrap/>
            <w:hideMark/>
          </w:tcPr>
          <w:p w14:paraId="77597022" w14:textId="74D4BAB1" w:rsidR="002B785F" w:rsidRPr="002B785F" w:rsidRDefault="002B785F" w:rsidP="00924F2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2B785F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 xml:space="preserve">Gastos por concepto de asistencia técnico-pedagógica (máximo </w:t>
            </w:r>
            <w:r w:rsidRPr="002B785F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$</w:t>
            </w:r>
            <w:r w:rsidRPr="002B785F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2.460.000)</w:t>
            </w:r>
          </w:p>
        </w:tc>
        <w:tc>
          <w:tcPr>
            <w:tcW w:w="2454" w:type="pct"/>
            <w:noWrap/>
          </w:tcPr>
          <w:p w14:paraId="6A53A22E" w14:textId="2F451582" w:rsidR="002B785F" w:rsidRPr="002B785F" w:rsidRDefault="002B785F" w:rsidP="00924F2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47" w:type="pct"/>
            <w:noWrap/>
          </w:tcPr>
          <w:p w14:paraId="2581AA03" w14:textId="00232171" w:rsidR="002B785F" w:rsidRPr="002B785F" w:rsidRDefault="002B785F" w:rsidP="00924F2D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2B785F" w:rsidRPr="002B785F" w14:paraId="4B2A027C" w14:textId="77777777" w:rsidTr="002B785F">
        <w:trPr>
          <w:trHeight w:val="288"/>
        </w:trPr>
        <w:tc>
          <w:tcPr>
            <w:tcW w:w="2000" w:type="pct"/>
            <w:vMerge/>
            <w:noWrap/>
          </w:tcPr>
          <w:p w14:paraId="667ECD1A" w14:textId="77777777" w:rsidR="002B785F" w:rsidRPr="002B785F" w:rsidRDefault="002B785F" w:rsidP="00924F2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54" w:type="pct"/>
            <w:noWrap/>
          </w:tcPr>
          <w:p w14:paraId="7C0C5986" w14:textId="0856E00A" w:rsidR="002B785F" w:rsidRPr="002B785F" w:rsidRDefault="002B785F" w:rsidP="00924F2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47" w:type="pct"/>
            <w:noWrap/>
          </w:tcPr>
          <w:p w14:paraId="00D37487" w14:textId="77777777" w:rsidR="002B785F" w:rsidRPr="002B785F" w:rsidRDefault="002B785F" w:rsidP="00924F2D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2B785F" w:rsidRPr="002B785F" w14:paraId="276EC755" w14:textId="77777777" w:rsidTr="002B785F">
        <w:trPr>
          <w:trHeight w:val="288"/>
        </w:trPr>
        <w:tc>
          <w:tcPr>
            <w:tcW w:w="2000" w:type="pct"/>
            <w:vMerge/>
            <w:noWrap/>
          </w:tcPr>
          <w:p w14:paraId="25AE25AB" w14:textId="77777777" w:rsidR="002B785F" w:rsidRPr="002B785F" w:rsidRDefault="002B785F" w:rsidP="00924F2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54" w:type="pct"/>
            <w:noWrap/>
          </w:tcPr>
          <w:p w14:paraId="6C034104" w14:textId="07DDA1E0" w:rsidR="002B785F" w:rsidRPr="002B785F" w:rsidRDefault="002B785F" w:rsidP="00924F2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47" w:type="pct"/>
            <w:noWrap/>
          </w:tcPr>
          <w:p w14:paraId="53E23096" w14:textId="77777777" w:rsidR="002B785F" w:rsidRPr="002B785F" w:rsidRDefault="002B785F" w:rsidP="00924F2D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2B785F" w:rsidRPr="002B785F" w14:paraId="0DD69808" w14:textId="77777777" w:rsidTr="002B785F">
        <w:trPr>
          <w:trHeight w:val="288"/>
        </w:trPr>
        <w:tc>
          <w:tcPr>
            <w:tcW w:w="2000" w:type="pct"/>
            <w:vMerge/>
            <w:noWrap/>
          </w:tcPr>
          <w:p w14:paraId="5FE1BD60" w14:textId="77777777" w:rsidR="002B785F" w:rsidRPr="002B785F" w:rsidRDefault="002B785F" w:rsidP="00924F2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54" w:type="pct"/>
            <w:noWrap/>
          </w:tcPr>
          <w:p w14:paraId="76B5015E" w14:textId="5C97B15D" w:rsidR="002B785F" w:rsidRPr="002B785F" w:rsidRDefault="002B785F" w:rsidP="00924F2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47" w:type="pct"/>
            <w:noWrap/>
          </w:tcPr>
          <w:p w14:paraId="190271DB" w14:textId="77777777" w:rsidR="002B785F" w:rsidRPr="002B785F" w:rsidRDefault="002B785F" w:rsidP="00924F2D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2B785F" w:rsidRPr="002B785F" w14:paraId="599915BE" w14:textId="77777777" w:rsidTr="002B785F">
        <w:trPr>
          <w:trHeight w:val="288"/>
        </w:trPr>
        <w:tc>
          <w:tcPr>
            <w:tcW w:w="2000" w:type="pct"/>
            <w:vMerge/>
            <w:noWrap/>
          </w:tcPr>
          <w:p w14:paraId="7C932A98" w14:textId="77777777" w:rsidR="002B785F" w:rsidRPr="002B785F" w:rsidRDefault="002B785F" w:rsidP="00924F2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54" w:type="pct"/>
            <w:noWrap/>
          </w:tcPr>
          <w:p w14:paraId="0EB92E13" w14:textId="427C3652" w:rsidR="002B785F" w:rsidRPr="002B785F" w:rsidRDefault="002B785F" w:rsidP="00924F2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47" w:type="pct"/>
            <w:noWrap/>
          </w:tcPr>
          <w:p w14:paraId="7129546F" w14:textId="77777777" w:rsidR="002B785F" w:rsidRPr="002B785F" w:rsidRDefault="002B785F" w:rsidP="00924F2D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2B785F" w:rsidRPr="002B785F" w14:paraId="484A5969" w14:textId="77777777" w:rsidTr="002B785F">
        <w:trPr>
          <w:trHeight w:val="288"/>
        </w:trPr>
        <w:tc>
          <w:tcPr>
            <w:tcW w:w="2000" w:type="pct"/>
            <w:vMerge w:val="restart"/>
            <w:noWrap/>
            <w:hideMark/>
          </w:tcPr>
          <w:p w14:paraId="571D16D9" w14:textId="6BF2DC65" w:rsidR="002B785F" w:rsidRPr="002B785F" w:rsidRDefault="002B785F" w:rsidP="00924F2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2B785F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 xml:space="preserve">Gastos por concepto de compra o reparación de bienes tecnológicos (máximo </w:t>
            </w:r>
            <w:r w:rsidRPr="002B785F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$</w:t>
            </w:r>
            <w:r w:rsidRPr="002B785F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1.230.000)</w:t>
            </w:r>
          </w:p>
        </w:tc>
        <w:tc>
          <w:tcPr>
            <w:tcW w:w="2454" w:type="pct"/>
            <w:noWrap/>
          </w:tcPr>
          <w:p w14:paraId="289B99E1" w14:textId="5DAF683F" w:rsidR="002B785F" w:rsidRPr="002B785F" w:rsidRDefault="002B785F" w:rsidP="00924F2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47" w:type="pct"/>
            <w:noWrap/>
          </w:tcPr>
          <w:p w14:paraId="746B0276" w14:textId="77777777" w:rsidR="002B785F" w:rsidRPr="002B785F" w:rsidRDefault="002B785F" w:rsidP="00924F2D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2B785F" w:rsidRPr="002B785F" w14:paraId="5D6981F6" w14:textId="77777777" w:rsidTr="002B785F">
        <w:trPr>
          <w:trHeight w:val="288"/>
        </w:trPr>
        <w:tc>
          <w:tcPr>
            <w:tcW w:w="2000" w:type="pct"/>
            <w:vMerge/>
            <w:noWrap/>
          </w:tcPr>
          <w:p w14:paraId="6754E463" w14:textId="77777777" w:rsidR="002B785F" w:rsidRPr="002B785F" w:rsidRDefault="002B785F" w:rsidP="00924F2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54" w:type="pct"/>
            <w:noWrap/>
          </w:tcPr>
          <w:p w14:paraId="7ECCB25A" w14:textId="2D3F327F" w:rsidR="002B785F" w:rsidRPr="002B785F" w:rsidRDefault="002B785F" w:rsidP="00924F2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47" w:type="pct"/>
            <w:noWrap/>
          </w:tcPr>
          <w:p w14:paraId="0DE320AF" w14:textId="77777777" w:rsidR="002B785F" w:rsidRPr="002B785F" w:rsidRDefault="002B785F" w:rsidP="00924F2D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2B785F" w:rsidRPr="002B785F" w14:paraId="3B827BEA" w14:textId="77777777" w:rsidTr="002B785F">
        <w:trPr>
          <w:trHeight w:val="288"/>
        </w:trPr>
        <w:tc>
          <w:tcPr>
            <w:tcW w:w="2000" w:type="pct"/>
            <w:vMerge/>
            <w:noWrap/>
          </w:tcPr>
          <w:p w14:paraId="73DFEB80" w14:textId="77777777" w:rsidR="002B785F" w:rsidRPr="002B785F" w:rsidRDefault="002B785F" w:rsidP="00924F2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54" w:type="pct"/>
            <w:noWrap/>
          </w:tcPr>
          <w:p w14:paraId="5BDE70DD" w14:textId="6C810468" w:rsidR="002B785F" w:rsidRPr="002B785F" w:rsidRDefault="002B785F" w:rsidP="00924F2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47" w:type="pct"/>
            <w:noWrap/>
          </w:tcPr>
          <w:p w14:paraId="7F9CC019" w14:textId="77777777" w:rsidR="002B785F" w:rsidRPr="002B785F" w:rsidRDefault="002B785F" w:rsidP="00924F2D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2B785F" w:rsidRPr="002B785F" w14:paraId="2C6067E3" w14:textId="77777777" w:rsidTr="002B785F">
        <w:trPr>
          <w:trHeight w:val="288"/>
        </w:trPr>
        <w:tc>
          <w:tcPr>
            <w:tcW w:w="2000" w:type="pct"/>
            <w:vMerge/>
            <w:noWrap/>
          </w:tcPr>
          <w:p w14:paraId="33AB9089" w14:textId="77777777" w:rsidR="002B785F" w:rsidRPr="002B785F" w:rsidRDefault="002B785F" w:rsidP="00924F2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54" w:type="pct"/>
            <w:noWrap/>
          </w:tcPr>
          <w:p w14:paraId="1507C6D9" w14:textId="2C92F48E" w:rsidR="002B785F" w:rsidRPr="002B785F" w:rsidRDefault="002B785F" w:rsidP="00924F2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47" w:type="pct"/>
            <w:noWrap/>
          </w:tcPr>
          <w:p w14:paraId="66642EB3" w14:textId="77777777" w:rsidR="002B785F" w:rsidRPr="002B785F" w:rsidRDefault="002B785F" w:rsidP="00924F2D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2B785F" w:rsidRPr="002B785F" w14:paraId="3EDA0743" w14:textId="77777777" w:rsidTr="002B785F">
        <w:trPr>
          <w:trHeight w:val="288"/>
        </w:trPr>
        <w:tc>
          <w:tcPr>
            <w:tcW w:w="2000" w:type="pct"/>
            <w:vMerge/>
            <w:noWrap/>
          </w:tcPr>
          <w:p w14:paraId="097E47A9" w14:textId="77777777" w:rsidR="002B785F" w:rsidRPr="002B785F" w:rsidRDefault="002B785F" w:rsidP="00924F2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54" w:type="pct"/>
            <w:noWrap/>
          </w:tcPr>
          <w:p w14:paraId="433F9786" w14:textId="1CBCBF49" w:rsidR="002B785F" w:rsidRPr="002B785F" w:rsidRDefault="002B785F" w:rsidP="00924F2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47" w:type="pct"/>
            <w:noWrap/>
          </w:tcPr>
          <w:p w14:paraId="79A4B5A9" w14:textId="77777777" w:rsidR="002B785F" w:rsidRPr="002B785F" w:rsidRDefault="002B785F" w:rsidP="00924F2D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2B785F" w:rsidRPr="002B785F" w14:paraId="5B38A17D" w14:textId="77777777" w:rsidTr="002B785F">
        <w:trPr>
          <w:trHeight w:val="288"/>
        </w:trPr>
        <w:tc>
          <w:tcPr>
            <w:tcW w:w="4453" w:type="pct"/>
            <w:gridSpan w:val="2"/>
            <w:noWrap/>
          </w:tcPr>
          <w:p w14:paraId="0EF7BDD9" w14:textId="2E89734A" w:rsidR="002B785F" w:rsidRPr="002B785F" w:rsidRDefault="002B785F" w:rsidP="00924F2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TOTAL (la suma debe ser igual a $4.100.000</w:t>
            </w:r>
          </w:p>
        </w:tc>
        <w:tc>
          <w:tcPr>
            <w:tcW w:w="547" w:type="pct"/>
            <w:noWrap/>
          </w:tcPr>
          <w:p w14:paraId="513AE38E" w14:textId="77777777" w:rsidR="002B785F" w:rsidRPr="002B785F" w:rsidRDefault="002B785F" w:rsidP="00924F2D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</w:tr>
    </w:tbl>
    <w:p w14:paraId="7FAB44EB" w14:textId="77777777" w:rsidR="0064545C" w:rsidRPr="002B785F" w:rsidRDefault="0064545C" w:rsidP="00924F2D">
      <w:pPr>
        <w:contextualSpacing/>
        <w:jc w:val="both"/>
        <w:rPr>
          <w:rFonts w:cstheme="minorHAnsi"/>
        </w:rPr>
      </w:pPr>
    </w:p>
    <w:sectPr w:rsidR="0064545C" w:rsidRPr="002B785F" w:rsidSect="00924F2D">
      <w:footerReference w:type="default" r:id="rId8"/>
      <w:headerReference w:type="first" r:id="rId9"/>
      <w:pgSz w:w="12240" w:h="15840" w:code="1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19E0F" w14:textId="77777777" w:rsidR="00F110CA" w:rsidRDefault="00F110CA" w:rsidP="00CA00D2">
      <w:pPr>
        <w:spacing w:after="0" w:line="240" w:lineRule="auto"/>
      </w:pPr>
      <w:r>
        <w:separator/>
      </w:r>
    </w:p>
  </w:endnote>
  <w:endnote w:type="continuationSeparator" w:id="0">
    <w:p w14:paraId="4C356CFA" w14:textId="77777777" w:rsidR="00F110CA" w:rsidRDefault="00F110CA" w:rsidP="00CA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3CF02" w14:textId="77777777" w:rsidR="00463C97" w:rsidRDefault="00F110CA">
    <w:pPr>
      <w:pStyle w:val="Piedepgina"/>
    </w:pPr>
  </w:p>
  <w:p w14:paraId="0D695AB1" w14:textId="77777777" w:rsidR="00463C97" w:rsidRDefault="00F110CA">
    <w:pPr>
      <w:pStyle w:val="Piedepgina"/>
    </w:pPr>
  </w:p>
  <w:p w14:paraId="1DC8FF69" w14:textId="77777777" w:rsidR="00463C97" w:rsidRDefault="00F110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46D33" w14:textId="77777777" w:rsidR="00F110CA" w:rsidRDefault="00F110CA" w:rsidP="00CA00D2">
      <w:pPr>
        <w:spacing w:after="0" w:line="240" w:lineRule="auto"/>
      </w:pPr>
      <w:r>
        <w:separator/>
      </w:r>
    </w:p>
  </w:footnote>
  <w:footnote w:type="continuationSeparator" w:id="0">
    <w:p w14:paraId="0B0A05BA" w14:textId="77777777" w:rsidR="00F110CA" w:rsidRDefault="00F110CA" w:rsidP="00CA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3933" w14:textId="327B2BEC" w:rsidR="00CA00D2" w:rsidRDefault="00CA00D2">
    <w:pPr>
      <w:pStyle w:val="Encabezado"/>
    </w:pPr>
    <w:r>
      <w:rPr>
        <w:noProof/>
      </w:rPr>
      <w:drawing>
        <wp:inline distT="0" distB="0" distL="0" distR="0" wp14:anchorId="3A50D1EE" wp14:editId="4D39ACBA">
          <wp:extent cx="1463040" cy="847023"/>
          <wp:effectExtent l="0" t="0" r="3810" b="0"/>
          <wp:docPr id="1" name="Imagen 3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 descr="Text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836" cy="84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5D20"/>
    <w:multiLevelType w:val="hybridMultilevel"/>
    <w:tmpl w:val="9A1E1694"/>
    <w:lvl w:ilvl="0" w:tplc="43C2EE58">
      <w:start w:val="1"/>
      <w:numFmt w:val="bullet"/>
      <w:lvlText w:val="-"/>
      <w:lvlJc w:val="left"/>
      <w:pPr>
        <w:ind w:left="0" w:hanging="360"/>
      </w:pPr>
      <w:rPr>
        <w:rFonts w:ascii="Arial Narrow" w:eastAsiaTheme="majorEastAsia" w:hAnsi="Arial Narrow" w:cstheme="majorBidi" w:hint="default"/>
      </w:rPr>
    </w:lvl>
    <w:lvl w:ilvl="1" w:tplc="3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F822184"/>
    <w:multiLevelType w:val="hybridMultilevel"/>
    <w:tmpl w:val="024EED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74AB1"/>
    <w:multiLevelType w:val="hybridMultilevel"/>
    <w:tmpl w:val="6C402D12"/>
    <w:lvl w:ilvl="0" w:tplc="BFFCB5C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56A"/>
    <w:multiLevelType w:val="hybridMultilevel"/>
    <w:tmpl w:val="514075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D37DC"/>
    <w:multiLevelType w:val="hybridMultilevel"/>
    <w:tmpl w:val="4D1204D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F7A0A"/>
    <w:multiLevelType w:val="hybridMultilevel"/>
    <w:tmpl w:val="5502B7D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D23BC"/>
    <w:multiLevelType w:val="hybridMultilevel"/>
    <w:tmpl w:val="571C58CE"/>
    <w:lvl w:ilvl="0" w:tplc="BFFCB5C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F707A"/>
    <w:multiLevelType w:val="hybridMultilevel"/>
    <w:tmpl w:val="868086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77821"/>
    <w:multiLevelType w:val="hybridMultilevel"/>
    <w:tmpl w:val="384AE72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8774C"/>
    <w:multiLevelType w:val="hybridMultilevel"/>
    <w:tmpl w:val="AF84E5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C4C54"/>
    <w:multiLevelType w:val="hybridMultilevel"/>
    <w:tmpl w:val="FB7C83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A123F"/>
    <w:multiLevelType w:val="hybridMultilevel"/>
    <w:tmpl w:val="52249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0E697"/>
    <w:multiLevelType w:val="hybridMultilevel"/>
    <w:tmpl w:val="FFFFFFFF"/>
    <w:lvl w:ilvl="0" w:tplc="098E0F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92C8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E1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462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DA8A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36CE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4CD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EC7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9CC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5396F"/>
    <w:multiLevelType w:val="hybridMultilevel"/>
    <w:tmpl w:val="1A2EDF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B5407"/>
    <w:multiLevelType w:val="hybridMultilevel"/>
    <w:tmpl w:val="8D4E71AC"/>
    <w:lvl w:ilvl="0" w:tplc="BFFCB5C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5920363">
    <w:abstractNumId w:val="8"/>
  </w:num>
  <w:num w:numId="2" w16cid:durableId="355884654">
    <w:abstractNumId w:val="4"/>
  </w:num>
  <w:num w:numId="3" w16cid:durableId="1571114750">
    <w:abstractNumId w:val="5"/>
  </w:num>
  <w:num w:numId="4" w16cid:durableId="870646936">
    <w:abstractNumId w:val="0"/>
  </w:num>
  <w:num w:numId="5" w16cid:durableId="1911842940">
    <w:abstractNumId w:val="12"/>
  </w:num>
  <w:num w:numId="6" w16cid:durableId="9386825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7981863">
    <w:abstractNumId w:val="1"/>
  </w:num>
  <w:num w:numId="8" w16cid:durableId="1929729960">
    <w:abstractNumId w:val="3"/>
  </w:num>
  <w:num w:numId="9" w16cid:durableId="246353508">
    <w:abstractNumId w:val="11"/>
  </w:num>
  <w:num w:numId="10" w16cid:durableId="54087350">
    <w:abstractNumId w:val="13"/>
  </w:num>
  <w:num w:numId="11" w16cid:durableId="1423599281">
    <w:abstractNumId w:val="9"/>
  </w:num>
  <w:num w:numId="12" w16cid:durableId="25719903">
    <w:abstractNumId w:val="10"/>
  </w:num>
  <w:num w:numId="13" w16cid:durableId="1084641964">
    <w:abstractNumId w:val="14"/>
  </w:num>
  <w:num w:numId="14" w16cid:durableId="1889030150">
    <w:abstractNumId w:val="6"/>
  </w:num>
  <w:num w:numId="15" w16cid:durableId="15082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A4"/>
    <w:rsid w:val="000A4284"/>
    <w:rsid w:val="00100734"/>
    <w:rsid w:val="001008D8"/>
    <w:rsid w:val="002B785F"/>
    <w:rsid w:val="004661A1"/>
    <w:rsid w:val="00486BF2"/>
    <w:rsid w:val="005300EA"/>
    <w:rsid w:val="0064545C"/>
    <w:rsid w:val="006746A4"/>
    <w:rsid w:val="0071552D"/>
    <w:rsid w:val="00772275"/>
    <w:rsid w:val="00924F2D"/>
    <w:rsid w:val="00941928"/>
    <w:rsid w:val="00CA00D2"/>
    <w:rsid w:val="00E22901"/>
    <w:rsid w:val="00F1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27B84"/>
  <w15:chartTrackingRefBased/>
  <w15:docId w15:val="{ED2A529A-0EE0-4ECF-967B-10AF9C43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1A1"/>
  </w:style>
  <w:style w:type="paragraph" w:styleId="Ttulo1">
    <w:name w:val="heading 1"/>
    <w:basedOn w:val="Normal"/>
    <w:next w:val="Normal"/>
    <w:link w:val="Ttulo1Car"/>
    <w:uiPriority w:val="9"/>
    <w:qFormat/>
    <w:rsid w:val="006746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46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746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86B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6746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746A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746A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comentario">
    <w:name w:val="annotation reference"/>
    <w:uiPriority w:val="99"/>
    <w:semiHidden/>
    <w:rsid w:val="006746A4"/>
    <w:rPr>
      <w:sz w:val="16"/>
    </w:rPr>
  </w:style>
  <w:style w:type="paragraph" w:styleId="Textocomentario">
    <w:name w:val="annotation text"/>
    <w:basedOn w:val="Normal"/>
    <w:link w:val="TextocomentarioCar"/>
    <w:uiPriority w:val="99"/>
    <w:rsid w:val="00674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46A4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674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6746A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67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67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74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6746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6746A4"/>
    <w:rPr>
      <w:rFonts w:eastAsiaTheme="minorEastAsia"/>
      <w:color w:val="5A5A5A" w:themeColor="text1" w:themeTint="A5"/>
      <w:spacing w:val="15"/>
    </w:rPr>
  </w:style>
  <w:style w:type="character" w:customStyle="1" w:styleId="Ttulo2Car">
    <w:name w:val="Título 2 Car"/>
    <w:basedOn w:val="Fuentedeprrafopredeter"/>
    <w:link w:val="Ttulo2"/>
    <w:uiPriority w:val="9"/>
    <w:rsid w:val="006746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746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486BF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CA00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0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E3F73-3879-4E84-97AD-C462AF69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1918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Andrés Arriet Pacheco</dc:creator>
  <cp:keywords/>
  <dc:description/>
  <cp:lastModifiedBy>Felipe Andrés Arriet Pacheco</cp:lastModifiedBy>
  <cp:revision>1</cp:revision>
  <dcterms:created xsi:type="dcterms:W3CDTF">2022-11-04T14:06:00Z</dcterms:created>
  <dcterms:modified xsi:type="dcterms:W3CDTF">2022-11-04T16:06:00Z</dcterms:modified>
</cp:coreProperties>
</file>